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23B7F" w14:textId="250BCE24" w:rsidR="002D7C5A" w:rsidRPr="00490C20" w:rsidRDefault="00A45BB8" w:rsidP="00490C20">
      <w:pPr>
        <w:ind w:left="5670"/>
        <w:jc w:val="right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</w:t>
      </w:r>
      <w:r w:rsidR="00440047">
        <w:rPr>
          <w:b/>
          <w:color w:val="000000" w:themeColor="text1"/>
          <w:sz w:val="22"/>
          <w:szCs w:val="22"/>
        </w:rPr>
        <w:t xml:space="preserve"> </w:t>
      </w:r>
      <w:r w:rsidR="002D7C5A" w:rsidRPr="00490C20">
        <w:rPr>
          <w:b/>
          <w:color w:val="000000" w:themeColor="text1"/>
          <w:sz w:val="22"/>
          <w:szCs w:val="22"/>
        </w:rPr>
        <w:t>Приложение 3</w:t>
      </w:r>
    </w:p>
    <w:p w14:paraId="759747BE" w14:textId="77777777" w:rsidR="006C5050" w:rsidRPr="00490C20" w:rsidRDefault="006C5050" w:rsidP="00490C20">
      <w:pPr>
        <w:spacing w:after="120"/>
        <w:jc w:val="center"/>
        <w:rPr>
          <w:b/>
          <w:bCs/>
          <w:color w:val="000000"/>
        </w:rPr>
      </w:pPr>
      <w:r w:rsidRPr="00490C20">
        <w:rPr>
          <w:b/>
          <w:bCs/>
          <w:color w:val="000000"/>
        </w:rPr>
        <w:t>СПИСОК</w:t>
      </w:r>
    </w:p>
    <w:p w14:paraId="4C7BB886" w14:textId="09510B3A" w:rsidR="002D7C5A" w:rsidRPr="00490C20" w:rsidRDefault="006C5050" w:rsidP="00490C20">
      <w:pPr>
        <w:spacing w:after="120"/>
        <w:jc w:val="center"/>
        <w:rPr>
          <w:b/>
          <w:bCs/>
          <w:color w:val="000000"/>
        </w:rPr>
      </w:pPr>
      <w:r w:rsidRPr="00490C20">
        <w:rPr>
          <w:b/>
          <w:bCs/>
          <w:color w:val="000000"/>
        </w:rPr>
        <w:t>лиц, которым подлежат размещению акции создаваемого акционерного фонда на дату внесения в Единый государственный реестр юридических лиц записи о государственной регистрации создаваемого акционерного фонда, а также количество акций создаваемого акционерного фонда, подлежащих размещению каждому из таких лиц</w:t>
      </w:r>
    </w:p>
    <w:p w14:paraId="766E4AF2" w14:textId="77777777" w:rsidR="006C5050" w:rsidRPr="00490C20" w:rsidRDefault="006C5050" w:rsidP="00490C20">
      <w:pPr>
        <w:spacing w:after="120"/>
        <w:jc w:val="right"/>
        <w:rPr>
          <w:b/>
          <w:bCs/>
        </w:rPr>
      </w:pPr>
      <w:r w:rsidRPr="00490C20">
        <w:rPr>
          <w:b/>
          <w:bCs/>
          <w:sz w:val="22"/>
          <w:szCs w:val="22"/>
        </w:rPr>
        <w:t>Таблица 1</w:t>
      </w:r>
    </w:p>
    <w:p w14:paraId="003E0CCB" w14:textId="77777777" w:rsidR="006C5050" w:rsidRPr="00490C20" w:rsidRDefault="006C5050" w:rsidP="00490C20">
      <w:pPr>
        <w:spacing w:after="120"/>
        <w:jc w:val="center"/>
        <w:rPr>
          <w:b/>
          <w:bCs/>
          <w:color w:val="000000"/>
        </w:rPr>
      </w:pPr>
      <w:r w:rsidRPr="00490C20">
        <w:rPr>
          <w:b/>
          <w:bCs/>
        </w:rPr>
        <w:t xml:space="preserve">Сведения </w:t>
      </w:r>
      <w:r w:rsidRPr="00490C20">
        <w:rPr>
          <w:b/>
          <w:bCs/>
          <w:color w:val="000000"/>
        </w:rPr>
        <w:t>о юридических лицах, которым размещаются акции создаваемого акционерного фонда</w:t>
      </w:r>
    </w:p>
    <w:p w14:paraId="677D8A5B" w14:textId="77777777" w:rsidR="006C5050" w:rsidRPr="00490C20" w:rsidRDefault="006C5050" w:rsidP="00490C20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601"/>
        <w:gridCol w:w="2794"/>
        <w:gridCol w:w="1842"/>
        <w:gridCol w:w="1985"/>
        <w:gridCol w:w="3508"/>
      </w:tblGrid>
      <w:tr w:rsidR="006C5050" w:rsidRPr="00490C20" w14:paraId="2A9BCC17" w14:textId="77777777" w:rsidTr="006B7386">
        <w:trPr>
          <w:trHeight w:val="2655"/>
        </w:trPr>
        <w:tc>
          <w:tcPr>
            <w:tcW w:w="704" w:type="dxa"/>
          </w:tcPr>
          <w:p w14:paraId="5631B141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126" w:type="dxa"/>
          </w:tcPr>
          <w:p w14:paraId="4B69FDED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Полное фирменное наименование юридического лица</w:t>
            </w:r>
          </w:p>
        </w:tc>
        <w:tc>
          <w:tcPr>
            <w:tcW w:w="1601" w:type="dxa"/>
          </w:tcPr>
          <w:p w14:paraId="3C3F5BD8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Место нахождения (для иностранных лиц - место учреждения), иной адрес для получения почтовой корреспонденции (если имеется)</w:t>
            </w:r>
          </w:p>
        </w:tc>
        <w:tc>
          <w:tcPr>
            <w:tcW w:w="2794" w:type="dxa"/>
          </w:tcPr>
          <w:p w14:paraId="65B332C7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ОГРН и дата его присвоения, ИНН (для иностранных организаций - номер, присвоенный в торговом реестре или ином учетном регистре государства, в котором зарегистрировано такое юридическое лицо (если имеется), и дата государственной регистрации юридического лица или присвоения номера)</w:t>
            </w:r>
          </w:p>
        </w:tc>
        <w:tc>
          <w:tcPr>
            <w:tcW w:w="1842" w:type="dxa"/>
          </w:tcPr>
          <w:p w14:paraId="26AFD6CF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Размер вклада в совокупный вклад учредителей фонда и размер доли вклада лица в совокупном вкладе учредителей руб. / %</w:t>
            </w:r>
          </w:p>
        </w:tc>
        <w:tc>
          <w:tcPr>
            <w:tcW w:w="1985" w:type="dxa"/>
          </w:tcPr>
          <w:p w14:paraId="42D086DC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Количество акций, подлежащих размещению лицу, и размер доли от общего количества выпускаемых акций / %</w:t>
            </w:r>
          </w:p>
        </w:tc>
        <w:tc>
          <w:tcPr>
            <w:tcW w:w="3508" w:type="dxa"/>
          </w:tcPr>
          <w:p w14:paraId="54D28096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Сведения о прямо или косвенно контролирующих лицах </w:t>
            </w:r>
          </w:p>
        </w:tc>
      </w:tr>
      <w:tr w:rsidR="006C5050" w:rsidRPr="00490C20" w14:paraId="4B680237" w14:textId="77777777" w:rsidTr="006B7386">
        <w:trPr>
          <w:trHeight w:val="315"/>
        </w:trPr>
        <w:tc>
          <w:tcPr>
            <w:tcW w:w="704" w:type="dxa"/>
          </w:tcPr>
          <w:p w14:paraId="35F160C7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14:paraId="081A84A5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1" w:type="dxa"/>
          </w:tcPr>
          <w:p w14:paraId="7C5F52F4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94" w:type="dxa"/>
          </w:tcPr>
          <w:p w14:paraId="6FFE5080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</w:tcPr>
          <w:p w14:paraId="0A633411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</w:tcPr>
          <w:p w14:paraId="1AD12381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08" w:type="dxa"/>
          </w:tcPr>
          <w:p w14:paraId="644BCF99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6C5050" w:rsidRPr="00490C20" w14:paraId="676A173A" w14:textId="77777777" w:rsidTr="00037A24">
        <w:trPr>
          <w:trHeight w:val="3251"/>
        </w:trPr>
        <w:tc>
          <w:tcPr>
            <w:tcW w:w="704" w:type="dxa"/>
          </w:tcPr>
          <w:p w14:paraId="7029C574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26" w:type="dxa"/>
          </w:tcPr>
          <w:p w14:paraId="0D88EC4E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Ассоциация «Государственно-кооперативное объединение рыбного хозяйства (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Росрыбхоз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)»</w:t>
            </w:r>
          </w:p>
        </w:tc>
        <w:tc>
          <w:tcPr>
            <w:tcW w:w="1601" w:type="dxa"/>
          </w:tcPr>
          <w:p w14:paraId="58DE14DF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123001, г"/>
              </w:smartTagPr>
              <w:r w:rsidRPr="00490C20">
                <w:rPr>
                  <w:sz w:val="20"/>
                  <w:szCs w:val="20"/>
                  <w:lang w:eastAsia="en-US"/>
                </w:rPr>
                <w:t>123001, г</w:t>
              </w:r>
            </w:smartTag>
            <w:r w:rsidRPr="00490C20">
              <w:rPr>
                <w:sz w:val="20"/>
                <w:szCs w:val="20"/>
                <w:lang w:eastAsia="en-US"/>
              </w:rPr>
              <w:t xml:space="preserve">. Москва,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Ермолаевский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пер.,18а</w:t>
            </w:r>
          </w:p>
        </w:tc>
        <w:tc>
          <w:tcPr>
            <w:tcW w:w="2794" w:type="dxa"/>
          </w:tcPr>
          <w:p w14:paraId="5AD3931D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ОГРН 1037739770683 дата внесения записи: 1 марта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90C20">
                <w:rPr>
                  <w:sz w:val="20"/>
                  <w:szCs w:val="20"/>
                  <w:lang w:eastAsia="en-US"/>
                </w:rPr>
                <w:t>2003 г</w:t>
              </w:r>
            </w:smartTag>
            <w:r w:rsidRPr="00490C20">
              <w:rPr>
                <w:sz w:val="20"/>
                <w:szCs w:val="20"/>
                <w:lang w:eastAsia="en-US"/>
              </w:rPr>
              <w:t>. ИНН 7710010310 Дата постановки на учет 09.06.1994г.</w:t>
            </w:r>
          </w:p>
        </w:tc>
        <w:tc>
          <w:tcPr>
            <w:tcW w:w="1842" w:type="dxa"/>
            <w:shd w:val="clear" w:color="auto" w:fill="auto"/>
          </w:tcPr>
          <w:p w14:paraId="01BFB327" w14:textId="371E57BE" w:rsidR="006C5050" w:rsidRPr="00490C20" w:rsidRDefault="007579AE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1222653</w:t>
            </w:r>
            <w:r w:rsidR="006C5050" w:rsidRPr="00490C20">
              <w:rPr>
                <w:sz w:val="20"/>
                <w:szCs w:val="20"/>
                <w:lang w:eastAsia="en-US"/>
              </w:rPr>
              <w:t>/0,</w:t>
            </w:r>
            <w:r w:rsidRPr="00490C20">
              <w:rPr>
                <w:sz w:val="20"/>
                <w:szCs w:val="20"/>
                <w:lang w:eastAsia="en-US"/>
              </w:rPr>
              <w:t>8825</w:t>
            </w:r>
            <w:r w:rsidR="00EB5B53"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985" w:type="dxa"/>
          </w:tcPr>
          <w:p w14:paraId="32489D0F" w14:textId="74A0A0DA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852091/0,710</w:t>
            </w:r>
            <w:r w:rsidR="00EB5B53">
              <w:rPr>
                <w:sz w:val="20"/>
                <w:szCs w:val="20"/>
                <w:lang w:eastAsia="en-US"/>
              </w:rPr>
              <w:t>076</w:t>
            </w:r>
          </w:p>
        </w:tc>
        <w:tc>
          <w:tcPr>
            <w:tcW w:w="3508" w:type="dxa"/>
          </w:tcPr>
          <w:p w14:paraId="26BE23A4" w14:textId="7F42E635" w:rsidR="006C5050" w:rsidRPr="00490C20" w:rsidRDefault="002D7C5A" w:rsidP="00490C20">
            <w:pPr>
              <w:jc w:val="both"/>
              <w:rPr>
                <w:bCs/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Ассоциация является </w:t>
            </w:r>
            <w:r w:rsidRPr="00490C20">
              <w:rPr>
                <w:sz w:val="20"/>
                <w:szCs w:val="20"/>
                <w:u w:val="single"/>
              </w:rPr>
              <w:t xml:space="preserve">основанной на </w:t>
            </w:r>
            <w:proofErr w:type="gramStart"/>
            <w:r w:rsidRPr="00490C20">
              <w:rPr>
                <w:sz w:val="20"/>
                <w:szCs w:val="20"/>
                <w:u w:val="single"/>
              </w:rPr>
              <w:t xml:space="preserve">членстве  </w:t>
            </w:r>
            <w:r w:rsidRPr="00490C20">
              <w:rPr>
                <w:sz w:val="20"/>
                <w:szCs w:val="20"/>
              </w:rPr>
              <w:t>некоммерческой</w:t>
            </w:r>
            <w:proofErr w:type="gramEnd"/>
            <w:r w:rsidRPr="00490C20">
              <w:rPr>
                <w:sz w:val="20"/>
                <w:szCs w:val="20"/>
              </w:rPr>
              <w:t xml:space="preserve"> организацией, объединяющей коммерческие и некоммерческие предприятия и организации (</w:t>
            </w:r>
            <w:r w:rsidRPr="00490C20">
              <w:rPr>
                <w:bCs/>
                <w:sz w:val="20"/>
                <w:szCs w:val="20"/>
              </w:rPr>
              <w:t>ст.  11</w:t>
            </w:r>
            <w:r w:rsidRPr="00490C20">
              <w:rPr>
                <w:sz w:val="20"/>
                <w:szCs w:val="20"/>
              </w:rPr>
              <w:t xml:space="preserve"> </w:t>
            </w:r>
            <w:r w:rsidRPr="00490C20">
              <w:rPr>
                <w:rFonts w:eastAsia="Calibri"/>
                <w:bCs/>
                <w:sz w:val="20"/>
                <w:szCs w:val="20"/>
                <w:lang w:eastAsia="en-US"/>
              </w:rPr>
              <w:t>Федеральн</w:t>
            </w:r>
            <w:r w:rsidRPr="00490C20">
              <w:rPr>
                <w:bCs/>
                <w:sz w:val="20"/>
                <w:szCs w:val="20"/>
              </w:rPr>
              <w:t>ого</w:t>
            </w:r>
            <w:r w:rsidRPr="00490C2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закон</w:t>
            </w:r>
            <w:r w:rsidRPr="00490C20">
              <w:rPr>
                <w:bCs/>
                <w:sz w:val="20"/>
                <w:szCs w:val="20"/>
              </w:rPr>
              <w:t>а</w:t>
            </w:r>
            <w:r w:rsidRPr="00490C2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от 12.01.1996 N 7-ФЗ</w:t>
            </w:r>
            <w:r w:rsidRPr="00490C20">
              <w:rPr>
                <w:bCs/>
                <w:sz w:val="20"/>
                <w:szCs w:val="20"/>
              </w:rPr>
              <w:t xml:space="preserve"> «</w:t>
            </w:r>
            <w:r w:rsidRPr="00490C20">
              <w:rPr>
                <w:rFonts w:eastAsia="Calibri"/>
                <w:bCs/>
                <w:sz w:val="20"/>
                <w:szCs w:val="20"/>
                <w:lang w:eastAsia="en-US"/>
              </w:rPr>
              <w:t>О некоммерческих организациях</w:t>
            </w:r>
            <w:r w:rsidRPr="00490C20">
              <w:rPr>
                <w:bCs/>
                <w:sz w:val="20"/>
                <w:szCs w:val="20"/>
              </w:rPr>
              <w:t>» и ст. 123.8. Гражданского Кодекса РФ), в связи с чем, контролирующие лица (прямо или косвенно) в понимании ст.  2 Федерального закона от 22.04.1996 N 39-ФЗ «О рынке ценных бумаг», отсутствуют.</w:t>
            </w:r>
          </w:p>
        </w:tc>
      </w:tr>
      <w:tr w:rsidR="006C5050" w:rsidRPr="00490C20" w14:paraId="1B87A419" w14:textId="77777777" w:rsidTr="00037A24">
        <w:trPr>
          <w:trHeight w:val="2415"/>
        </w:trPr>
        <w:tc>
          <w:tcPr>
            <w:tcW w:w="704" w:type="dxa"/>
          </w:tcPr>
          <w:p w14:paraId="6C0A054D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2126" w:type="dxa"/>
          </w:tcPr>
          <w:p w14:paraId="577A5721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Закрытое Акционерное Общество «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Арзамасский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хлеб»</w:t>
            </w:r>
          </w:p>
        </w:tc>
        <w:tc>
          <w:tcPr>
            <w:tcW w:w="1601" w:type="dxa"/>
          </w:tcPr>
          <w:p w14:paraId="0B6D6615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607220, Нижегородская обл., г. Арзамас, ул. Калинина,48</w:t>
            </w:r>
          </w:p>
        </w:tc>
        <w:tc>
          <w:tcPr>
            <w:tcW w:w="2794" w:type="dxa"/>
          </w:tcPr>
          <w:p w14:paraId="7EF1E5FA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ОГРН 1025201338920 дата выдачи 10.11.2002г. ИНН 5243000185 дата постановки на учет 26.02.1993г.</w:t>
            </w:r>
          </w:p>
        </w:tc>
        <w:tc>
          <w:tcPr>
            <w:tcW w:w="1842" w:type="dxa"/>
            <w:shd w:val="clear" w:color="auto" w:fill="auto"/>
          </w:tcPr>
          <w:p w14:paraId="2110AA6C" w14:textId="3047B605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7</w:t>
            </w:r>
            <w:r w:rsidR="00B83A89" w:rsidRPr="00490C20">
              <w:rPr>
                <w:sz w:val="20"/>
                <w:szCs w:val="20"/>
                <w:lang w:eastAsia="en-US"/>
              </w:rPr>
              <w:t>34550</w:t>
            </w:r>
            <w:r w:rsidRPr="00490C20">
              <w:rPr>
                <w:sz w:val="20"/>
                <w:szCs w:val="20"/>
                <w:lang w:eastAsia="en-US"/>
              </w:rPr>
              <w:t>/0,5</w:t>
            </w:r>
            <w:r w:rsidR="00B83A89" w:rsidRPr="00490C20">
              <w:rPr>
                <w:sz w:val="20"/>
                <w:szCs w:val="20"/>
                <w:lang w:eastAsia="en-US"/>
              </w:rPr>
              <w:t>302</w:t>
            </w:r>
            <w:r w:rsidR="00EB5B53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985" w:type="dxa"/>
          </w:tcPr>
          <w:p w14:paraId="1766BBCA" w14:textId="5147C733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51192</w:t>
            </w:r>
            <w:r w:rsidR="00EB5B53">
              <w:rPr>
                <w:sz w:val="20"/>
                <w:szCs w:val="20"/>
                <w:lang w:eastAsia="en-US"/>
              </w:rPr>
              <w:t>2</w:t>
            </w:r>
            <w:r w:rsidRPr="00490C20">
              <w:rPr>
                <w:sz w:val="20"/>
                <w:szCs w:val="20"/>
                <w:lang w:eastAsia="en-US"/>
              </w:rPr>
              <w:t>/0,4266</w:t>
            </w:r>
            <w:r w:rsidR="00EB5B53">
              <w:rPr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508" w:type="dxa"/>
          </w:tcPr>
          <w:p w14:paraId="5B3F03F5" w14:textId="17908552" w:rsidR="006C5050" w:rsidRPr="00490C20" w:rsidRDefault="006C5050" w:rsidP="00C96DF2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90C20">
              <w:rPr>
                <w:sz w:val="20"/>
                <w:szCs w:val="20"/>
                <w:lang w:eastAsia="en-US"/>
              </w:rPr>
              <w:t>Крайнов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Алексей Анатольевич</w:t>
            </w:r>
            <w:r w:rsidR="00166649" w:rsidRPr="00490C20">
              <w:rPr>
                <w:sz w:val="20"/>
                <w:szCs w:val="20"/>
                <w:lang w:eastAsia="en-US"/>
              </w:rPr>
              <w:t>,</w:t>
            </w:r>
            <w:r w:rsidRPr="00490C20">
              <w:rPr>
                <w:sz w:val="20"/>
                <w:szCs w:val="20"/>
                <w:lang w:eastAsia="en-US"/>
              </w:rPr>
              <w:t xml:space="preserve"> Дата и место рождения: 17.03.1956,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с.Бритово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Шатковского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района, Нижегородской области; </w:t>
            </w:r>
            <w:r w:rsidR="003424BB"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Pr="00490C20">
              <w:rPr>
                <w:sz w:val="20"/>
                <w:szCs w:val="20"/>
                <w:lang w:eastAsia="en-US"/>
              </w:rPr>
              <w:t xml:space="preserve"> 22 02 116036, выдан АРЗАМАССКИМ ГОВД</w:t>
            </w:r>
            <w:r w:rsidR="00C96DF2">
              <w:rPr>
                <w:sz w:val="20"/>
                <w:szCs w:val="20"/>
                <w:lang w:eastAsia="en-US"/>
              </w:rPr>
              <w:t xml:space="preserve"> </w:t>
            </w:r>
            <w:r w:rsidRPr="00490C20">
              <w:rPr>
                <w:sz w:val="20"/>
                <w:szCs w:val="20"/>
                <w:lang w:eastAsia="en-US"/>
              </w:rPr>
              <w:t xml:space="preserve">НИЖЕГОРОДСКОЙ ОБЛАСТИ </w:t>
            </w:r>
            <w:r w:rsidR="00C96DF2">
              <w:rPr>
                <w:sz w:val="20"/>
                <w:szCs w:val="20"/>
                <w:highlight w:val="yellow"/>
                <w:lang w:eastAsia="en-US"/>
              </w:rPr>
              <w:t>02</w:t>
            </w:r>
            <w:r w:rsidRPr="00C96DF2">
              <w:rPr>
                <w:sz w:val="20"/>
                <w:szCs w:val="20"/>
                <w:highlight w:val="yellow"/>
                <w:lang w:eastAsia="en-US"/>
              </w:rPr>
              <w:t>.</w:t>
            </w:r>
            <w:r w:rsidR="00C96DF2" w:rsidRPr="00C96DF2">
              <w:rPr>
                <w:sz w:val="20"/>
                <w:szCs w:val="20"/>
                <w:highlight w:val="yellow"/>
                <w:lang w:eastAsia="en-US"/>
              </w:rPr>
              <w:t>0</w:t>
            </w:r>
            <w:r w:rsidR="00C96DF2">
              <w:rPr>
                <w:sz w:val="20"/>
                <w:szCs w:val="20"/>
                <w:highlight w:val="yellow"/>
                <w:lang w:eastAsia="en-US"/>
              </w:rPr>
              <w:t>4</w:t>
            </w:r>
            <w:r w:rsidRPr="00C96DF2">
              <w:rPr>
                <w:sz w:val="20"/>
                <w:szCs w:val="20"/>
                <w:highlight w:val="yellow"/>
                <w:lang w:eastAsia="en-US"/>
              </w:rPr>
              <w:t>.2002,</w:t>
            </w:r>
            <w:r w:rsidRPr="00490C20">
              <w:rPr>
                <w:sz w:val="20"/>
                <w:szCs w:val="20"/>
                <w:lang w:eastAsia="en-US"/>
              </w:rPr>
              <w:t xml:space="preserve"> зарегистрирован:</w:t>
            </w:r>
            <w:r w:rsidR="00DA7DC4" w:rsidRPr="00490C20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90C20">
              <w:rPr>
                <w:sz w:val="20"/>
                <w:szCs w:val="20"/>
                <w:lang w:eastAsia="en-US"/>
              </w:rPr>
              <w:t>607220,Нижегородская</w:t>
            </w:r>
            <w:proofErr w:type="gramEnd"/>
            <w:r w:rsidRPr="00490C20">
              <w:rPr>
                <w:sz w:val="20"/>
                <w:szCs w:val="20"/>
                <w:lang w:eastAsia="en-US"/>
              </w:rPr>
              <w:t xml:space="preserve"> область, г. Арзамас,</w:t>
            </w:r>
            <w:r w:rsidR="00C96DF2">
              <w:rPr>
                <w:sz w:val="20"/>
                <w:szCs w:val="20"/>
                <w:lang w:eastAsia="en-US"/>
              </w:rPr>
              <w:t xml:space="preserve"> </w:t>
            </w:r>
            <w:r w:rsidRPr="00490C20">
              <w:rPr>
                <w:sz w:val="20"/>
                <w:szCs w:val="20"/>
                <w:lang w:eastAsia="en-US"/>
              </w:rPr>
              <w:t xml:space="preserve">ул. Чайковского д.21 </w:t>
            </w:r>
          </w:p>
        </w:tc>
      </w:tr>
      <w:tr w:rsidR="006C5050" w:rsidRPr="00490C20" w14:paraId="6870DFA0" w14:textId="77777777" w:rsidTr="00037A24">
        <w:trPr>
          <w:trHeight w:val="1815"/>
        </w:trPr>
        <w:tc>
          <w:tcPr>
            <w:tcW w:w="704" w:type="dxa"/>
          </w:tcPr>
          <w:p w14:paraId="3DAF219B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26" w:type="dxa"/>
          </w:tcPr>
          <w:p w14:paraId="02A91EF0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Закрытое акционерное общество «Хлеб»</w:t>
            </w:r>
          </w:p>
        </w:tc>
        <w:tc>
          <w:tcPr>
            <w:tcW w:w="1601" w:type="dxa"/>
          </w:tcPr>
          <w:p w14:paraId="2D1498AF" w14:textId="09009F39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170002, г"/>
              </w:smartTagPr>
              <w:r w:rsidRPr="00490C20">
                <w:rPr>
                  <w:sz w:val="20"/>
                  <w:szCs w:val="20"/>
                  <w:lang w:eastAsia="en-US"/>
                </w:rPr>
                <w:t>170002,</w:t>
              </w:r>
              <w:r w:rsidRPr="00490C20">
                <w:rPr>
                  <w:sz w:val="20"/>
                  <w:szCs w:val="20"/>
                  <w:lang w:val="en-US" w:eastAsia="en-US"/>
                </w:rPr>
                <w:t xml:space="preserve"> </w:t>
              </w:r>
              <w:proofErr w:type="spellStart"/>
              <w:r w:rsidRPr="00490C20">
                <w:rPr>
                  <w:sz w:val="20"/>
                  <w:szCs w:val="20"/>
                  <w:lang w:eastAsia="en-US"/>
                </w:rPr>
                <w:t>г</w:t>
              </w:r>
            </w:smartTag>
            <w:r w:rsidR="00C125DA" w:rsidRPr="00490C20">
              <w:rPr>
                <w:sz w:val="20"/>
                <w:szCs w:val="20"/>
                <w:lang w:eastAsia="en-US"/>
              </w:rPr>
              <w:t>.Тверь</w:t>
            </w:r>
            <w:proofErr w:type="spellEnd"/>
            <w:r w:rsidR="00C125DA" w:rsidRPr="00490C20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C125DA" w:rsidRPr="00490C20">
              <w:rPr>
                <w:sz w:val="20"/>
                <w:szCs w:val="20"/>
                <w:lang w:eastAsia="en-US"/>
              </w:rPr>
              <w:t>пр.Чайковского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2794" w:type="dxa"/>
          </w:tcPr>
          <w:p w14:paraId="0A322D99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ОГРН 1026900589935 дата выдачи 25.12.2002г. ИНН 6900000558 дата постановки на учет 10.04.1998г</w:t>
            </w:r>
          </w:p>
        </w:tc>
        <w:tc>
          <w:tcPr>
            <w:tcW w:w="1842" w:type="dxa"/>
            <w:shd w:val="clear" w:color="auto" w:fill="auto"/>
          </w:tcPr>
          <w:p w14:paraId="420BFDA8" w14:textId="481343F4" w:rsidR="006C5050" w:rsidRPr="00490C20" w:rsidRDefault="00B83A89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109996</w:t>
            </w:r>
            <w:r w:rsidR="006C5050" w:rsidRPr="00490C20">
              <w:rPr>
                <w:sz w:val="20"/>
                <w:szCs w:val="20"/>
                <w:lang w:eastAsia="en-US"/>
              </w:rPr>
              <w:t>/0,0</w:t>
            </w:r>
            <w:r w:rsidRPr="00490C20">
              <w:rPr>
                <w:sz w:val="20"/>
                <w:szCs w:val="20"/>
                <w:lang w:eastAsia="en-US"/>
              </w:rPr>
              <w:t>79</w:t>
            </w:r>
            <w:r w:rsidR="00EB5B53">
              <w:rPr>
                <w:sz w:val="20"/>
                <w:szCs w:val="20"/>
                <w:lang w:eastAsia="en-US"/>
              </w:rPr>
              <w:t>399</w:t>
            </w:r>
          </w:p>
        </w:tc>
        <w:tc>
          <w:tcPr>
            <w:tcW w:w="1985" w:type="dxa"/>
          </w:tcPr>
          <w:p w14:paraId="610EDCE9" w14:textId="2622C321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76658/0,063</w:t>
            </w:r>
            <w:r w:rsidR="00EB5B53">
              <w:rPr>
                <w:sz w:val="20"/>
                <w:szCs w:val="20"/>
                <w:lang w:eastAsia="en-US"/>
              </w:rPr>
              <w:t>882</w:t>
            </w:r>
          </w:p>
        </w:tc>
        <w:tc>
          <w:tcPr>
            <w:tcW w:w="3508" w:type="dxa"/>
          </w:tcPr>
          <w:p w14:paraId="123DD068" w14:textId="7FF7FC02" w:rsidR="006C5050" w:rsidRPr="00490C20" w:rsidRDefault="006C5050" w:rsidP="00490C20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90C20">
              <w:rPr>
                <w:sz w:val="20"/>
                <w:szCs w:val="20"/>
                <w:lang w:eastAsia="en-US"/>
              </w:rPr>
              <w:t>Болгова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Нина Петровна</w:t>
            </w:r>
            <w:r w:rsidR="00166649" w:rsidRPr="00490C20">
              <w:rPr>
                <w:sz w:val="20"/>
                <w:szCs w:val="20"/>
                <w:lang w:eastAsia="en-US"/>
              </w:rPr>
              <w:t>,</w:t>
            </w:r>
            <w:r w:rsidRPr="00490C20">
              <w:rPr>
                <w:sz w:val="20"/>
                <w:szCs w:val="20"/>
                <w:lang w:eastAsia="en-US"/>
              </w:rPr>
              <w:t xml:space="preserve"> Дата и место рождения: 15.08.1949, г. Тверь, </w:t>
            </w:r>
            <w:r w:rsidR="003424BB"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Pr="00490C20">
              <w:rPr>
                <w:sz w:val="20"/>
                <w:szCs w:val="20"/>
                <w:lang w:eastAsia="en-US"/>
              </w:rPr>
              <w:t xml:space="preserve"> 28 04 520337, выдан ЦЕНТРАЛЬНЫМ ОТДЕЛОМ ВНУТРЕННИХ ДЕЛ ГОРОДА ТВЕРИ 01.04.2005</w:t>
            </w:r>
            <w:r w:rsidR="00DA7DC4" w:rsidRPr="00490C20">
              <w:rPr>
                <w:sz w:val="20"/>
                <w:szCs w:val="20"/>
                <w:lang w:eastAsia="en-US"/>
              </w:rPr>
              <w:t xml:space="preserve"> </w:t>
            </w:r>
            <w:r w:rsidRPr="00490C20">
              <w:rPr>
                <w:sz w:val="20"/>
                <w:szCs w:val="20"/>
                <w:lang w:eastAsia="en-US"/>
              </w:rPr>
              <w:t xml:space="preserve">г. зарегистрирован: г. Тверь, ул.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Коробкова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, д.1, кв.11 </w:t>
            </w:r>
          </w:p>
        </w:tc>
      </w:tr>
      <w:tr w:rsidR="006C5050" w:rsidRPr="00490C20" w14:paraId="5F63CDA3" w14:textId="77777777" w:rsidTr="00037A24">
        <w:trPr>
          <w:trHeight w:val="3615"/>
        </w:trPr>
        <w:tc>
          <w:tcPr>
            <w:tcW w:w="704" w:type="dxa"/>
          </w:tcPr>
          <w:p w14:paraId="4D3FDFA8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26" w:type="dxa"/>
          </w:tcPr>
          <w:p w14:paraId="26740467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Общероссийское агропромышленное объединение работодателей</w:t>
            </w:r>
          </w:p>
        </w:tc>
        <w:tc>
          <w:tcPr>
            <w:tcW w:w="1601" w:type="dxa"/>
          </w:tcPr>
          <w:p w14:paraId="4BD9AB20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107139, г"/>
              </w:smartTagPr>
              <w:r w:rsidRPr="00490C20">
                <w:rPr>
                  <w:sz w:val="20"/>
                  <w:szCs w:val="20"/>
                  <w:lang w:eastAsia="en-US"/>
                </w:rPr>
                <w:t>107139, г</w:t>
              </w:r>
            </w:smartTag>
            <w:r w:rsidRPr="00490C20">
              <w:rPr>
                <w:sz w:val="20"/>
                <w:szCs w:val="20"/>
                <w:lang w:eastAsia="en-US"/>
              </w:rPr>
              <w:t>. Москва, пер. Орликов, д.1/11, корп. 1</w:t>
            </w:r>
          </w:p>
        </w:tc>
        <w:tc>
          <w:tcPr>
            <w:tcW w:w="2794" w:type="dxa"/>
          </w:tcPr>
          <w:p w14:paraId="7886BDF1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ОГРН 1077799034422 дата выдачи 25.12.2007г. ИНН 7708236486 дата постановки на учет 25.12.2007г</w:t>
            </w:r>
          </w:p>
        </w:tc>
        <w:tc>
          <w:tcPr>
            <w:tcW w:w="1842" w:type="dxa"/>
            <w:shd w:val="clear" w:color="auto" w:fill="auto"/>
          </w:tcPr>
          <w:p w14:paraId="6431C627" w14:textId="1EA49A83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4</w:t>
            </w:r>
            <w:r w:rsidR="00B83A89" w:rsidRPr="00490C20">
              <w:rPr>
                <w:sz w:val="20"/>
                <w:szCs w:val="20"/>
                <w:lang w:eastAsia="en-US"/>
              </w:rPr>
              <w:t>1360</w:t>
            </w:r>
            <w:r w:rsidRPr="00490C20">
              <w:rPr>
                <w:sz w:val="20"/>
                <w:szCs w:val="20"/>
                <w:lang w:eastAsia="en-US"/>
              </w:rPr>
              <w:t>/0,0</w:t>
            </w:r>
            <w:r w:rsidR="00B83A89" w:rsidRPr="00490C20">
              <w:rPr>
                <w:sz w:val="20"/>
                <w:szCs w:val="20"/>
                <w:lang w:eastAsia="en-US"/>
              </w:rPr>
              <w:t>29</w:t>
            </w:r>
            <w:r w:rsidR="00EB5B53">
              <w:rPr>
                <w:sz w:val="20"/>
                <w:szCs w:val="20"/>
                <w:lang w:eastAsia="en-US"/>
              </w:rPr>
              <w:t>855</w:t>
            </w:r>
          </w:p>
        </w:tc>
        <w:tc>
          <w:tcPr>
            <w:tcW w:w="1985" w:type="dxa"/>
          </w:tcPr>
          <w:p w14:paraId="648BACE5" w14:textId="2BC85F0B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2882</w:t>
            </w:r>
            <w:r w:rsidR="00EB5B53">
              <w:rPr>
                <w:sz w:val="20"/>
                <w:szCs w:val="20"/>
                <w:lang w:eastAsia="en-US"/>
              </w:rPr>
              <w:t>4</w:t>
            </w:r>
            <w:r w:rsidRPr="00490C20">
              <w:rPr>
                <w:sz w:val="20"/>
                <w:szCs w:val="20"/>
                <w:lang w:eastAsia="en-US"/>
              </w:rPr>
              <w:t>/0,0240</w:t>
            </w:r>
            <w:r w:rsidR="00EB5B53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508" w:type="dxa"/>
          </w:tcPr>
          <w:p w14:paraId="1C026496" w14:textId="77777777" w:rsidR="00C125DA" w:rsidRPr="00490C20" w:rsidRDefault="00C125DA" w:rsidP="00490C2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</w:rPr>
              <w:t xml:space="preserve">В соответствии со ст. 3 </w:t>
            </w:r>
            <w:r w:rsidRPr="00490C20">
              <w:rPr>
                <w:rFonts w:eastAsia="Calibri"/>
                <w:sz w:val="20"/>
                <w:szCs w:val="20"/>
                <w:lang w:eastAsia="en-US"/>
              </w:rPr>
              <w:t>Федеральн</w:t>
            </w:r>
            <w:r w:rsidRPr="00490C20">
              <w:rPr>
                <w:sz w:val="20"/>
                <w:szCs w:val="20"/>
              </w:rPr>
              <w:t>ого</w:t>
            </w:r>
            <w:r w:rsidRPr="00490C20">
              <w:rPr>
                <w:rFonts w:eastAsia="Calibri"/>
                <w:sz w:val="20"/>
                <w:szCs w:val="20"/>
                <w:lang w:eastAsia="en-US"/>
              </w:rPr>
              <w:t xml:space="preserve"> закон</w:t>
            </w:r>
            <w:r w:rsidRPr="00490C20">
              <w:rPr>
                <w:sz w:val="20"/>
                <w:szCs w:val="20"/>
              </w:rPr>
              <w:t>а</w:t>
            </w:r>
            <w:r w:rsidRPr="00490C20">
              <w:rPr>
                <w:rFonts w:eastAsia="Calibri"/>
                <w:sz w:val="20"/>
                <w:szCs w:val="20"/>
                <w:lang w:eastAsia="en-US"/>
              </w:rPr>
              <w:t xml:space="preserve"> от 27.11.2002 N 156-ФЗ</w:t>
            </w:r>
            <w:r w:rsidRPr="00490C20">
              <w:rPr>
                <w:sz w:val="20"/>
                <w:szCs w:val="20"/>
              </w:rPr>
              <w:t xml:space="preserve"> «</w:t>
            </w:r>
            <w:r w:rsidRPr="00490C20">
              <w:rPr>
                <w:rFonts w:eastAsia="Calibri"/>
                <w:sz w:val="20"/>
                <w:szCs w:val="20"/>
                <w:lang w:eastAsia="en-US"/>
              </w:rPr>
              <w:t>Об объединениях работодателей</w:t>
            </w:r>
            <w:r w:rsidRPr="00490C20">
              <w:rPr>
                <w:sz w:val="20"/>
                <w:szCs w:val="20"/>
              </w:rPr>
              <w:t>»</w:t>
            </w:r>
          </w:p>
          <w:p w14:paraId="22D98185" w14:textId="77777777" w:rsidR="00C125DA" w:rsidRPr="00490C20" w:rsidRDefault="00C125DA" w:rsidP="00490C2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</w:rPr>
              <w:t>«</w:t>
            </w:r>
            <w:r w:rsidRPr="00490C20">
              <w:rPr>
                <w:rFonts w:eastAsia="Calibri"/>
                <w:sz w:val="20"/>
                <w:szCs w:val="20"/>
                <w:lang w:eastAsia="en-US"/>
              </w:rPr>
              <w:t>Объединение работодателей - социально ориентированная некоммерческая организация, образованная в организационно-правовой форме ассоциации (союза) и основанная на добровольном членстве работодателей (юридических и (или) физических лиц) и (или) объединени</w:t>
            </w:r>
            <w:r w:rsidRPr="00490C20">
              <w:rPr>
                <w:sz w:val="20"/>
                <w:szCs w:val="20"/>
              </w:rPr>
              <w:t>й работодателей».</w:t>
            </w:r>
          </w:p>
          <w:p w14:paraId="0D4A998C" w14:textId="77777777" w:rsidR="00C125DA" w:rsidRPr="00490C20" w:rsidRDefault="00C125DA" w:rsidP="00490C2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</w:rPr>
              <w:t>В соответствии с п. 1 ст. 7 Федерального закона от 27.11.2002 N 156-ФЗ «Об объединениях работодателей» «</w:t>
            </w:r>
            <w:r w:rsidRPr="00490C20">
              <w:rPr>
                <w:rFonts w:eastAsia="Calibri"/>
                <w:sz w:val="20"/>
                <w:szCs w:val="20"/>
                <w:lang w:eastAsia="en-US"/>
              </w:rPr>
              <w:t>Члены объединения работодателей имеют равные права.</w:t>
            </w:r>
            <w:r w:rsidRPr="00490C20">
              <w:rPr>
                <w:sz w:val="20"/>
                <w:szCs w:val="20"/>
              </w:rPr>
              <w:t>».</w:t>
            </w:r>
          </w:p>
          <w:p w14:paraId="5D74A827" w14:textId="01F13541" w:rsidR="006C5050" w:rsidRPr="00490C20" w:rsidRDefault="00C125DA" w:rsidP="00490C20">
            <w:pPr>
              <w:jc w:val="both"/>
              <w:rPr>
                <w:sz w:val="20"/>
                <w:szCs w:val="20"/>
                <w:lang w:eastAsia="en-US"/>
              </w:rPr>
            </w:pPr>
            <w:r w:rsidRPr="00490C20">
              <w:rPr>
                <w:bCs/>
                <w:sz w:val="20"/>
                <w:szCs w:val="20"/>
              </w:rPr>
              <w:t>На основании вышеизложенного, контролирующие лица (прямо или косвенно) в понимании ст.  2 Федерального закона от 22.04.1996 N 39-ФЗ «О рынке ценных бумаг», отсутствуют.</w:t>
            </w:r>
          </w:p>
        </w:tc>
      </w:tr>
      <w:tr w:rsidR="006C5050" w:rsidRPr="00490C20" w14:paraId="687C7E95" w14:textId="77777777" w:rsidTr="00037A24">
        <w:trPr>
          <w:trHeight w:val="2415"/>
        </w:trPr>
        <w:tc>
          <w:tcPr>
            <w:tcW w:w="704" w:type="dxa"/>
          </w:tcPr>
          <w:p w14:paraId="12D4CE85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2126" w:type="dxa"/>
          </w:tcPr>
          <w:p w14:paraId="090371CD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Общество с ограниченной ответственностью «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Калининградхлеб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601" w:type="dxa"/>
          </w:tcPr>
          <w:p w14:paraId="643182C3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141080, Россия, Московская обл.,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г.Королев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, ул. Калининградская, д. 7</w:t>
            </w:r>
          </w:p>
        </w:tc>
        <w:tc>
          <w:tcPr>
            <w:tcW w:w="2794" w:type="dxa"/>
          </w:tcPr>
          <w:p w14:paraId="5A726302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ОГРН 1145018006980 дата выдачи 05.12.2014г. ИНН 5018167458 дата постановки на учет 05.12.2014 г</w:t>
            </w:r>
          </w:p>
        </w:tc>
        <w:tc>
          <w:tcPr>
            <w:tcW w:w="1842" w:type="dxa"/>
            <w:shd w:val="clear" w:color="auto" w:fill="auto"/>
          </w:tcPr>
          <w:p w14:paraId="714D1A57" w14:textId="4F0D0592" w:rsidR="006C5050" w:rsidRPr="00490C20" w:rsidRDefault="00B83A89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9969706</w:t>
            </w:r>
            <w:r w:rsidR="006C5050" w:rsidRPr="00490C20">
              <w:rPr>
                <w:sz w:val="20"/>
                <w:szCs w:val="20"/>
                <w:lang w:eastAsia="en-US"/>
              </w:rPr>
              <w:t>/7,</w:t>
            </w:r>
            <w:r w:rsidRPr="00490C20">
              <w:rPr>
                <w:sz w:val="20"/>
                <w:szCs w:val="20"/>
                <w:lang w:eastAsia="en-US"/>
              </w:rPr>
              <w:t>1964</w:t>
            </w:r>
            <w:r w:rsidR="00EB5B53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985" w:type="dxa"/>
          </w:tcPr>
          <w:p w14:paraId="35F87AE9" w14:textId="40F2FF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6948090/5,790</w:t>
            </w:r>
            <w:r w:rsidR="00EB5B53">
              <w:rPr>
                <w:sz w:val="20"/>
                <w:szCs w:val="20"/>
                <w:lang w:eastAsia="en-US"/>
              </w:rPr>
              <w:t>075</w:t>
            </w:r>
          </w:p>
        </w:tc>
        <w:tc>
          <w:tcPr>
            <w:tcW w:w="3508" w:type="dxa"/>
          </w:tcPr>
          <w:p w14:paraId="18900780" w14:textId="79928547" w:rsidR="006C5050" w:rsidRPr="00490C20" w:rsidRDefault="006C5050" w:rsidP="00490C20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90C20">
              <w:rPr>
                <w:sz w:val="20"/>
                <w:szCs w:val="20"/>
                <w:lang w:eastAsia="en-US"/>
              </w:rPr>
              <w:t>Нарциссова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Татьяна Владимировна Дата и место рождения: 03.01.1955,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с.Дмитриевка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, Никифоровского района, Тамбовской области; </w:t>
            </w:r>
            <w:r w:rsidR="003424BB"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Pr="00490C20">
              <w:rPr>
                <w:sz w:val="20"/>
                <w:szCs w:val="20"/>
                <w:lang w:eastAsia="en-US"/>
              </w:rPr>
              <w:t xml:space="preserve"> 46 05 364142, выдан КОСТИНСКИМ ОМ УВД Г. КОРОЛЕВА МОСКОВСКОЙ ОБЛАСТИ 17.07.2003, зарегистрирован: 141080, Московская область, г. Королев, проспект Космонавтов, д.</w:t>
            </w:r>
            <w:proofErr w:type="gramStart"/>
            <w:r w:rsidRPr="00490C20">
              <w:rPr>
                <w:sz w:val="20"/>
                <w:szCs w:val="20"/>
                <w:lang w:eastAsia="en-US"/>
              </w:rPr>
              <w:t>37,кор.</w:t>
            </w:r>
            <w:proofErr w:type="gramEnd"/>
            <w:r w:rsidRPr="00490C20">
              <w:rPr>
                <w:sz w:val="20"/>
                <w:szCs w:val="20"/>
                <w:lang w:eastAsia="en-US"/>
              </w:rPr>
              <w:t xml:space="preserve">2,кв.12. </w:t>
            </w:r>
          </w:p>
        </w:tc>
      </w:tr>
      <w:tr w:rsidR="006C5050" w:rsidRPr="00490C20" w14:paraId="266F3024" w14:textId="77777777" w:rsidTr="00037A24">
        <w:trPr>
          <w:trHeight w:val="1125"/>
        </w:trPr>
        <w:tc>
          <w:tcPr>
            <w:tcW w:w="704" w:type="dxa"/>
          </w:tcPr>
          <w:p w14:paraId="0B11061B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26" w:type="dxa"/>
          </w:tcPr>
          <w:p w14:paraId="2723E378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Общество с ограниченной ответственностью «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Каширахлеб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601" w:type="dxa"/>
          </w:tcPr>
          <w:p w14:paraId="26DA4C23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142900, Россия, Московская обл. г. Кашира, ул. Новая, д. 8</w:t>
            </w:r>
          </w:p>
        </w:tc>
        <w:tc>
          <w:tcPr>
            <w:tcW w:w="2794" w:type="dxa"/>
          </w:tcPr>
          <w:p w14:paraId="1FA79084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ОГРН 1145019001214 дата выдачи 01.12.2014г. ИНН 5019026330 дата постановки на учет 01.12.2014 г</w:t>
            </w:r>
          </w:p>
        </w:tc>
        <w:tc>
          <w:tcPr>
            <w:tcW w:w="1842" w:type="dxa"/>
            <w:shd w:val="clear" w:color="auto" w:fill="auto"/>
          </w:tcPr>
          <w:p w14:paraId="7A5FDB76" w14:textId="061E7640" w:rsidR="006C5050" w:rsidRPr="00490C20" w:rsidRDefault="00B83A89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2996162</w:t>
            </w:r>
            <w:r w:rsidR="006C5050" w:rsidRPr="00490C20">
              <w:rPr>
                <w:sz w:val="20"/>
                <w:szCs w:val="20"/>
                <w:lang w:eastAsia="en-US"/>
              </w:rPr>
              <w:t>/2,</w:t>
            </w:r>
            <w:r w:rsidRPr="00490C20">
              <w:rPr>
                <w:sz w:val="20"/>
                <w:szCs w:val="20"/>
                <w:lang w:eastAsia="en-US"/>
              </w:rPr>
              <w:t>1627</w:t>
            </w:r>
            <w:r w:rsidR="00EB5B53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985" w:type="dxa"/>
          </w:tcPr>
          <w:p w14:paraId="4A7330F5" w14:textId="2972435A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208808</w:t>
            </w:r>
            <w:r w:rsidR="005D40F2" w:rsidRPr="005D40F2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490C20">
              <w:rPr>
                <w:sz w:val="20"/>
                <w:szCs w:val="20"/>
                <w:lang w:eastAsia="en-US"/>
              </w:rPr>
              <w:t>/1,740</w:t>
            </w:r>
            <w:r w:rsidR="00EB5B53">
              <w:rPr>
                <w:sz w:val="20"/>
                <w:szCs w:val="20"/>
                <w:lang w:eastAsia="en-US"/>
              </w:rPr>
              <w:t>071</w:t>
            </w:r>
          </w:p>
        </w:tc>
        <w:tc>
          <w:tcPr>
            <w:tcW w:w="3508" w:type="dxa"/>
          </w:tcPr>
          <w:p w14:paraId="402A00D8" w14:textId="4C797786" w:rsidR="006C5050" w:rsidRPr="00490C20" w:rsidRDefault="006C5050" w:rsidP="00490C20">
            <w:pPr>
              <w:jc w:val="both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Буланова Валентина Даниловна</w:t>
            </w:r>
            <w:r w:rsidR="00166649" w:rsidRPr="00490C20">
              <w:rPr>
                <w:sz w:val="20"/>
                <w:szCs w:val="20"/>
                <w:lang w:eastAsia="en-US"/>
              </w:rPr>
              <w:t>,</w:t>
            </w:r>
            <w:r w:rsidRPr="00490C20">
              <w:rPr>
                <w:sz w:val="20"/>
                <w:szCs w:val="20"/>
                <w:lang w:eastAsia="en-US"/>
              </w:rPr>
              <w:t xml:space="preserve"> Дата и место рождения: 10.06.1945,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с.Пор-Иским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Промышленновского района Кемеровской области; </w:t>
            </w:r>
            <w:r w:rsidR="003424BB"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Pr="00490C20">
              <w:rPr>
                <w:sz w:val="20"/>
                <w:szCs w:val="20"/>
                <w:lang w:eastAsia="en-US"/>
              </w:rPr>
              <w:t xml:space="preserve"> 46 01 068019, выдан 2-м КАШИРСКИМ ОВД МОСКОВСКОЙ ОБЛАСТИ 30.08.2001, зарегистрирован: 142904, Московская область, г. Кашира ул. Кржижановского, д.30. </w:t>
            </w:r>
          </w:p>
        </w:tc>
      </w:tr>
      <w:tr w:rsidR="006C5050" w:rsidRPr="00490C20" w14:paraId="3668FE25" w14:textId="77777777" w:rsidTr="00037A24">
        <w:trPr>
          <w:trHeight w:val="2115"/>
        </w:trPr>
        <w:tc>
          <w:tcPr>
            <w:tcW w:w="704" w:type="dxa"/>
          </w:tcPr>
          <w:p w14:paraId="1296AE78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26" w:type="dxa"/>
          </w:tcPr>
          <w:p w14:paraId="39AFFFD2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Открытое акционерное общество «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Серпуховхлеб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601" w:type="dxa"/>
          </w:tcPr>
          <w:p w14:paraId="2FF5E70B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142211, Московская область, г. Серпухов,1-ый оборонный пер., д.6</w:t>
            </w:r>
          </w:p>
        </w:tc>
        <w:tc>
          <w:tcPr>
            <w:tcW w:w="2794" w:type="dxa"/>
          </w:tcPr>
          <w:p w14:paraId="07AD5CFA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ОГРН 1025005598111 дата выдачи 23.10.1992г. ИНН 5043000244 дата постановки на учет 21.12.1993г.</w:t>
            </w:r>
          </w:p>
        </w:tc>
        <w:tc>
          <w:tcPr>
            <w:tcW w:w="1842" w:type="dxa"/>
            <w:shd w:val="clear" w:color="auto" w:fill="auto"/>
          </w:tcPr>
          <w:p w14:paraId="20D49D57" w14:textId="3F1B60A8" w:rsidR="006C5050" w:rsidRPr="00490C20" w:rsidRDefault="00B83A89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3532616</w:t>
            </w:r>
            <w:r w:rsidR="006C5050" w:rsidRPr="00490C20">
              <w:rPr>
                <w:sz w:val="20"/>
                <w:szCs w:val="20"/>
                <w:lang w:eastAsia="en-US"/>
              </w:rPr>
              <w:t>/2,</w:t>
            </w:r>
            <w:r w:rsidR="00EB5B53" w:rsidRPr="00490C20">
              <w:rPr>
                <w:sz w:val="20"/>
                <w:szCs w:val="20"/>
                <w:lang w:eastAsia="en-US"/>
              </w:rPr>
              <w:t>5</w:t>
            </w:r>
            <w:r w:rsidR="00EB5B53">
              <w:rPr>
                <w:sz w:val="20"/>
                <w:szCs w:val="20"/>
                <w:lang w:eastAsia="en-US"/>
              </w:rPr>
              <w:t>49953</w:t>
            </w:r>
          </w:p>
        </w:tc>
        <w:tc>
          <w:tcPr>
            <w:tcW w:w="1985" w:type="dxa"/>
          </w:tcPr>
          <w:p w14:paraId="17A4E721" w14:textId="1857DDCF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246195</w:t>
            </w:r>
            <w:r w:rsidR="00EB5B53">
              <w:rPr>
                <w:sz w:val="20"/>
                <w:szCs w:val="20"/>
                <w:lang w:eastAsia="en-US"/>
              </w:rPr>
              <w:t>1</w:t>
            </w:r>
            <w:r w:rsidRPr="00490C20">
              <w:rPr>
                <w:sz w:val="20"/>
                <w:szCs w:val="20"/>
                <w:lang w:eastAsia="en-US"/>
              </w:rPr>
              <w:t>/2,0516</w:t>
            </w:r>
            <w:r w:rsidR="00EB5B53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508" w:type="dxa"/>
          </w:tcPr>
          <w:p w14:paraId="2C438C45" w14:textId="5B59BCD7" w:rsidR="006C5050" w:rsidRPr="00490C20" w:rsidRDefault="006C5050" w:rsidP="00490C20">
            <w:pPr>
              <w:jc w:val="both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Фокин Владимир Павлович</w:t>
            </w:r>
            <w:r w:rsidR="00166649" w:rsidRPr="00490C20">
              <w:rPr>
                <w:sz w:val="20"/>
                <w:szCs w:val="20"/>
                <w:lang w:eastAsia="en-US"/>
              </w:rPr>
              <w:t>,</w:t>
            </w:r>
            <w:r w:rsidRPr="00490C20">
              <w:rPr>
                <w:sz w:val="20"/>
                <w:szCs w:val="20"/>
                <w:lang w:eastAsia="en-US"/>
              </w:rPr>
              <w:t xml:space="preserve"> Дата и место рождения: 11.09.1952, х. Куликовский Новониколаевского района Волгоградской области; </w:t>
            </w:r>
            <w:r w:rsidR="003424BB"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Pr="00490C20">
              <w:rPr>
                <w:sz w:val="20"/>
                <w:szCs w:val="20"/>
                <w:lang w:eastAsia="en-US"/>
              </w:rPr>
              <w:t xml:space="preserve"> 46 03 007995, выдан 2-м ОТДЕЛЕНИЕ МИЛИЦИИ СЕРПУХОВСКОГО УВД МОСКОВСКОЙ ОБЛАСТИ 05.06.2002, зарегистрирован: Московская область, г. Серпухов, ул. Оранжерейная, д.2</w:t>
            </w:r>
          </w:p>
        </w:tc>
      </w:tr>
      <w:tr w:rsidR="006C5050" w:rsidRPr="00490C20" w14:paraId="24C36C91" w14:textId="77777777" w:rsidTr="00037A24">
        <w:trPr>
          <w:trHeight w:val="274"/>
        </w:trPr>
        <w:tc>
          <w:tcPr>
            <w:tcW w:w="704" w:type="dxa"/>
          </w:tcPr>
          <w:p w14:paraId="74EAAB6D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 8.</w:t>
            </w:r>
          </w:p>
        </w:tc>
        <w:tc>
          <w:tcPr>
            <w:tcW w:w="2126" w:type="dxa"/>
          </w:tcPr>
          <w:p w14:paraId="69BF7A91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Закрытое акционерное общество работников «Народное Предприятие «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Архангельскхлеб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601" w:type="dxa"/>
          </w:tcPr>
          <w:p w14:paraId="71CE042F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163013, Архангельская область, г. Архангельск, улица Мещерского, дом 3</w:t>
            </w:r>
          </w:p>
        </w:tc>
        <w:tc>
          <w:tcPr>
            <w:tcW w:w="2794" w:type="dxa"/>
          </w:tcPr>
          <w:p w14:paraId="0783746A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ОГРН 10222900507343 дата выдачи 22.07.2002г. ИНН 2901009620 дата постановки на учет 27.07.1994г.</w:t>
            </w:r>
          </w:p>
        </w:tc>
        <w:tc>
          <w:tcPr>
            <w:tcW w:w="1842" w:type="dxa"/>
            <w:shd w:val="clear" w:color="auto" w:fill="auto"/>
          </w:tcPr>
          <w:p w14:paraId="5915CB5E" w14:textId="6BDA26D1" w:rsidR="006C5050" w:rsidRPr="00490C20" w:rsidRDefault="00B83A89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8652214</w:t>
            </w:r>
            <w:r w:rsidR="006C5050" w:rsidRPr="00490C20">
              <w:rPr>
                <w:sz w:val="20"/>
                <w:szCs w:val="20"/>
                <w:lang w:eastAsia="en-US"/>
              </w:rPr>
              <w:t>/6</w:t>
            </w:r>
            <w:r w:rsidRPr="00490C20">
              <w:rPr>
                <w:sz w:val="20"/>
                <w:szCs w:val="20"/>
                <w:lang w:eastAsia="en-US"/>
              </w:rPr>
              <w:t>,2454</w:t>
            </w:r>
            <w:r w:rsidR="00EB5B5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985" w:type="dxa"/>
          </w:tcPr>
          <w:p w14:paraId="3427AC37" w14:textId="7DE4FA54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602990</w:t>
            </w:r>
            <w:r w:rsidR="00EB5B53">
              <w:rPr>
                <w:sz w:val="20"/>
                <w:szCs w:val="20"/>
                <w:lang w:eastAsia="en-US"/>
              </w:rPr>
              <w:t>3</w:t>
            </w:r>
            <w:r w:rsidRPr="00490C20">
              <w:rPr>
                <w:sz w:val="20"/>
                <w:szCs w:val="20"/>
                <w:lang w:eastAsia="en-US"/>
              </w:rPr>
              <w:t>/5,0249</w:t>
            </w:r>
            <w:r w:rsidR="00EB5B53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508" w:type="dxa"/>
          </w:tcPr>
          <w:p w14:paraId="7106965D" w14:textId="7F7EC846" w:rsidR="006C5050" w:rsidRPr="00490C20" w:rsidRDefault="006C5050" w:rsidP="00490C20">
            <w:pPr>
              <w:jc w:val="both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Согласно ст. 6 Федерального закона от 19.07.1998 № 115-ФЗ «Об особенностях правового положения акционерных обществ работников (народных предприятий)» один акционер народного предприятия, являющийся его работником (далее - работник-акционер), не может владеть количеством акций народного предприятия, номинальная стоимость которых превышает 5 процентов уставного капитала народного </w:t>
            </w:r>
            <w:r w:rsidRPr="00490C20">
              <w:rPr>
                <w:sz w:val="20"/>
                <w:szCs w:val="20"/>
                <w:lang w:eastAsia="en-US"/>
              </w:rPr>
              <w:lastRenderedPageBreak/>
              <w:t xml:space="preserve">предприятия. </w:t>
            </w:r>
            <w:r w:rsidR="00C125DA" w:rsidRPr="00490C20">
              <w:rPr>
                <w:bCs/>
                <w:sz w:val="20"/>
                <w:szCs w:val="20"/>
                <w:lang w:eastAsia="en-US"/>
              </w:rPr>
              <w:t>На основании вышеизложенного, контролирующие лица (прямо или косвенно) в понимании ст.  2 Федерального закона от 22.04.1996 N 39-ФЗ «О рынке ценных бумаг», отсутствуют.</w:t>
            </w:r>
          </w:p>
        </w:tc>
      </w:tr>
      <w:tr w:rsidR="006C5050" w:rsidRPr="00490C20" w14:paraId="7BB22976" w14:textId="77777777" w:rsidTr="00037A24">
        <w:trPr>
          <w:trHeight w:val="1955"/>
        </w:trPr>
        <w:tc>
          <w:tcPr>
            <w:tcW w:w="704" w:type="dxa"/>
          </w:tcPr>
          <w:p w14:paraId="7828B709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2126" w:type="dxa"/>
          </w:tcPr>
          <w:p w14:paraId="4D02D598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Акционерное общество «Клинский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хлебокомбинат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601" w:type="dxa"/>
          </w:tcPr>
          <w:p w14:paraId="00C915D8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141600, Московская область, г. Клин, ул. Первомайская, д.32</w:t>
            </w:r>
          </w:p>
        </w:tc>
        <w:tc>
          <w:tcPr>
            <w:tcW w:w="2794" w:type="dxa"/>
          </w:tcPr>
          <w:p w14:paraId="3D57A8FB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ОГРН 1025002591657 дата выдачи 12.12.1992г. ИНН 5020002647 дата постановки на учет 12.12.1992г.</w:t>
            </w:r>
          </w:p>
        </w:tc>
        <w:tc>
          <w:tcPr>
            <w:tcW w:w="1842" w:type="dxa"/>
            <w:shd w:val="clear" w:color="auto" w:fill="auto"/>
          </w:tcPr>
          <w:p w14:paraId="66FA70C9" w14:textId="54646831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</w:t>
            </w:r>
            <w:r w:rsidR="00B83A89" w:rsidRPr="00490C20">
              <w:rPr>
                <w:sz w:val="20"/>
                <w:szCs w:val="20"/>
                <w:lang w:eastAsia="en-US"/>
              </w:rPr>
              <w:t>561385</w:t>
            </w:r>
            <w:r w:rsidRPr="00490C20">
              <w:rPr>
                <w:sz w:val="20"/>
                <w:szCs w:val="20"/>
                <w:lang w:eastAsia="en-US"/>
              </w:rPr>
              <w:t>/1,</w:t>
            </w:r>
            <w:r w:rsidR="005A2C07" w:rsidRPr="00490C20">
              <w:rPr>
                <w:sz w:val="20"/>
                <w:szCs w:val="20"/>
                <w:lang w:eastAsia="en-US"/>
              </w:rPr>
              <w:t>127</w:t>
            </w:r>
            <w:r w:rsidR="00EB5B53">
              <w:rPr>
                <w:sz w:val="20"/>
                <w:szCs w:val="20"/>
                <w:lang w:eastAsia="en-US"/>
              </w:rPr>
              <w:t>056</w:t>
            </w:r>
          </w:p>
        </w:tc>
        <w:tc>
          <w:tcPr>
            <w:tcW w:w="1985" w:type="dxa"/>
          </w:tcPr>
          <w:p w14:paraId="30C5BEE4" w14:textId="2AFE0D6C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108816</w:t>
            </w:r>
            <w:r w:rsidR="00EB5B53">
              <w:rPr>
                <w:sz w:val="20"/>
                <w:szCs w:val="20"/>
                <w:lang w:eastAsia="en-US"/>
              </w:rPr>
              <w:t>0</w:t>
            </w:r>
            <w:r w:rsidRPr="00490C20">
              <w:rPr>
                <w:sz w:val="20"/>
                <w:szCs w:val="20"/>
                <w:lang w:eastAsia="en-US"/>
              </w:rPr>
              <w:t>/0,9068</w:t>
            </w:r>
            <w:r w:rsidR="00EB5B53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3508" w:type="dxa"/>
          </w:tcPr>
          <w:p w14:paraId="2D38EB93" w14:textId="699E8FD7" w:rsidR="006C5050" w:rsidRPr="00490C20" w:rsidRDefault="006C5050" w:rsidP="00490C20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90C20">
              <w:rPr>
                <w:sz w:val="20"/>
                <w:szCs w:val="20"/>
                <w:lang w:eastAsia="en-US"/>
              </w:rPr>
              <w:t>Верзунова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Татьяна Семеновна Дата и место рождения: </w:t>
            </w:r>
            <w:r w:rsidRPr="00C96DF2">
              <w:rPr>
                <w:sz w:val="20"/>
                <w:szCs w:val="20"/>
                <w:lang w:eastAsia="en-US"/>
              </w:rPr>
              <w:t>14.08.1957</w:t>
            </w:r>
            <w:r w:rsidRPr="00490C20">
              <w:rPr>
                <w:sz w:val="20"/>
                <w:szCs w:val="20"/>
                <w:lang w:eastAsia="en-US"/>
              </w:rPr>
              <w:t xml:space="preserve"> г., г. Черкесск, Ставропольского края; </w:t>
            </w:r>
            <w:r w:rsidR="003424BB"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Pr="00490C20">
              <w:rPr>
                <w:sz w:val="20"/>
                <w:szCs w:val="20"/>
                <w:lang w:eastAsia="en-US"/>
              </w:rPr>
              <w:t xml:space="preserve"> 46 03 522183, выдан Клинским УВД Московской области 18.09.2002, зарегистрирована: г. Клин, Московская область, ул. Мира, дом 25, кв. 78 </w:t>
            </w:r>
          </w:p>
        </w:tc>
      </w:tr>
      <w:tr w:rsidR="006C5050" w:rsidRPr="00490C20" w14:paraId="4DBEFC7F" w14:textId="77777777" w:rsidTr="00037A24">
        <w:trPr>
          <w:trHeight w:val="2407"/>
        </w:trPr>
        <w:tc>
          <w:tcPr>
            <w:tcW w:w="704" w:type="dxa"/>
          </w:tcPr>
          <w:p w14:paraId="7CED8382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26" w:type="dxa"/>
          </w:tcPr>
          <w:p w14:paraId="3EDB04F1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Общество с ограниченной ответственностью «Жуковский Хлеб»</w:t>
            </w:r>
          </w:p>
        </w:tc>
        <w:tc>
          <w:tcPr>
            <w:tcW w:w="1601" w:type="dxa"/>
          </w:tcPr>
          <w:p w14:paraId="73596EFC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140180, Московская область, г. Жуковский, ул. Менделеева, дом 12</w:t>
            </w:r>
          </w:p>
        </w:tc>
        <w:tc>
          <w:tcPr>
            <w:tcW w:w="2794" w:type="dxa"/>
          </w:tcPr>
          <w:p w14:paraId="4903A6CB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ОГРН 1025001623569 дата выдачи 21.05.2002г. ИНН 5013044389 дата постановки на учет 27.05.2002г.</w:t>
            </w:r>
          </w:p>
        </w:tc>
        <w:tc>
          <w:tcPr>
            <w:tcW w:w="1842" w:type="dxa"/>
            <w:shd w:val="clear" w:color="auto" w:fill="auto"/>
          </w:tcPr>
          <w:p w14:paraId="2C228D4B" w14:textId="6F55B81B" w:rsidR="006C5050" w:rsidRPr="00490C20" w:rsidRDefault="005A2C07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119374</w:t>
            </w:r>
            <w:r w:rsidR="006C5050" w:rsidRPr="00490C20">
              <w:rPr>
                <w:sz w:val="20"/>
                <w:szCs w:val="20"/>
                <w:lang w:eastAsia="en-US"/>
              </w:rPr>
              <w:t>/0,0</w:t>
            </w:r>
            <w:r w:rsidRPr="00490C20">
              <w:rPr>
                <w:sz w:val="20"/>
                <w:szCs w:val="20"/>
                <w:lang w:eastAsia="en-US"/>
              </w:rPr>
              <w:t>86</w:t>
            </w:r>
            <w:r w:rsidR="00EB5B53">
              <w:rPr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1985" w:type="dxa"/>
          </w:tcPr>
          <w:p w14:paraId="44933E07" w14:textId="4684D5C6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8319</w:t>
            </w:r>
            <w:r w:rsidR="00EB5B53">
              <w:rPr>
                <w:sz w:val="20"/>
                <w:szCs w:val="20"/>
                <w:lang w:eastAsia="en-US"/>
              </w:rPr>
              <w:t>3</w:t>
            </w:r>
            <w:r w:rsidRPr="00490C20">
              <w:rPr>
                <w:sz w:val="20"/>
                <w:szCs w:val="20"/>
                <w:lang w:eastAsia="en-US"/>
              </w:rPr>
              <w:t>/0,0693</w:t>
            </w:r>
            <w:r w:rsidR="00EB5B53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508" w:type="dxa"/>
          </w:tcPr>
          <w:p w14:paraId="5FBF6CD4" w14:textId="23467233" w:rsidR="006C5050" w:rsidRPr="00490C20" w:rsidRDefault="00E35464" w:rsidP="00490C20">
            <w:pPr>
              <w:jc w:val="both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Лиц</w:t>
            </w:r>
            <w:r w:rsidR="006B7386" w:rsidRPr="00490C20">
              <w:rPr>
                <w:sz w:val="20"/>
                <w:szCs w:val="20"/>
                <w:lang w:eastAsia="en-US"/>
              </w:rPr>
              <w:t>а</w:t>
            </w:r>
            <w:r w:rsidRPr="00490C20">
              <w:rPr>
                <w:sz w:val="20"/>
                <w:szCs w:val="20"/>
                <w:lang w:eastAsia="en-US"/>
              </w:rPr>
              <w:t>, имеющ</w:t>
            </w:r>
            <w:r w:rsidR="006B7386" w:rsidRPr="00490C20">
              <w:rPr>
                <w:sz w:val="20"/>
                <w:szCs w:val="20"/>
                <w:lang w:eastAsia="en-US"/>
              </w:rPr>
              <w:t>и</w:t>
            </w:r>
            <w:r w:rsidRPr="00490C20">
              <w:rPr>
                <w:sz w:val="20"/>
                <w:szCs w:val="20"/>
                <w:lang w:eastAsia="en-US"/>
              </w:rPr>
              <w:t>е право прямо или косвенно (через подконтрольных ему лиц) распоряжаться в силу участия в уставном капитале Общества с ограниченной ответственностью «Жуковский Хлеб»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долями Общества с ограниченной ответственностью «Жуковский Хлеб» более 50 процентами голосов в высшем органе управления Общества с ограниченной ответственностью «Жуковский Хлеб», либо право назначать (избирать) единоличный исполнительный орган и (или) более 50 процентов состава коллегиального органа управления Общества с ограниченной ответственностью «Жуковский Хлеб» отсутству</w:t>
            </w:r>
            <w:r w:rsidR="006B7386" w:rsidRPr="00490C20">
              <w:rPr>
                <w:sz w:val="20"/>
                <w:szCs w:val="20"/>
                <w:lang w:eastAsia="en-US"/>
              </w:rPr>
              <w:t>ю</w:t>
            </w:r>
            <w:r w:rsidRPr="00490C20">
              <w:rPr>
                <w:sz w:val="20"/>
                <w:szCs w:val="20"/>
                <w:lang w:eastAsia="en-US"/>
              </w:rPr>
              <w:t>т.</w:t>
            </w:r>
            <w:r w:rsidR="006C5050" w:rsidRPr="00490C20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C5050" w:rsidRPr="00490C20" w14:paraId="31CD3B75" w14:textId="77777777" w:rsidTr="00037A24">
        <w:trPr>
          <w:trHeight w:val="1515"/>
        </w:trPr>
        <w:tc>
          <w:tcPr>
            <w:tcW w:w="704" w:type="dxa"/>
          </w:tcPr>
          <w:p w14:paraId="32E97B2A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2126" w:type="dxa"/>
          </w:tcPr>
          <w:p w14:paraId="4226CABB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Общество с ограниченной ответственностью «Шатурский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хлебокомбинат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601" w:type="dxa"/>
          </w:tcPr>
          <w:p w14:paraId="653C44EB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140700, Московская область, г. Шатура, ул. Советская, дом 2</w:t>
            </w:r>
          </w:p>
        </w:tc>
        <w:tc>
          <w:tcPr>
            <w:tcW w:w="2794" w:type="dxa"/>
          </w:tcPr>
          <w:p w14:paraId="542CD52B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ОГРН 1155049000061 дата выдачи 20.02.2015г. ИНН 5049022597 дата постановки на учет 20.02.2015г.</w:t>
            </w:r>
          </w:p>
        </w:tc>
        <w:tc>
          <w:tcPr>
            <w:tcW w:w="1842" w:type="dxa"/>
            <w:shd w:val="clear" w:color="auto" w:fill="auto"/>
          </w:tcPr>
          <w:p w14:paraId="56FABEBE" w14:textId="2C48BFF2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</w:t>
            </w:r>
            <w:r w:rsidR="005A2C07" w:rsidRPr="00490C20">
              <w:rPr>
                <w:sz w:val="20"/>
                <w:szCs w:val="20"/>
                <w:lang w:eastAsia="en-US"/>
              </w:rPr>
              <w:t>517395</w:t>
            </w:r>
            <w:r w:rsidRPr="00490C20">
              <w:rPr>
                <w:sz w:val="20"/>
                <w:szCs w:val="20"/>
                <w:lang w:eastAsia="en-US"/>
              </w:rPr>
              <w:t>/1,</w:t>
            </w:r>
            <w:r w:rsidR="005A2C07" w:rsidRPr="00490C20">
              <w:rPr>
                <w:sz w:val="20"/>
                <w:szCs w:val="20"/>
                <w:lang w:eastAsia="en-US"/>
              </w:rPr>
              <w:t>0953</w:t>
            </w:r>
            <w:r w:rsidR="00EB5B53">
              <w:rPr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985" w:type="dxa"/>
          </w:tcPr>
          <w:p w14:paraId="6C745CFB" w14:textId="257F12E0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105750</w:t>
            </w:r>
            <w:r w:rsidR="00EB5B53">
              <w:rPr>
                <w:sz w:val="20"/>
                <w:szCs w:val="20"/>
                <w:lang w:eastAsia="en-US"/>
              </w:rPr>
              <w:t>3</w:t>
            </w:r>
            <w:r w:rsidRPr="00490C20">
              <w:rPr>
                <w:sz w:val="20"/>
                <w:szCs w:val="20"/>
                <w:lang w:eastAsia="en-US"/>
              </w:rPr>
              <w:t>/0,881</w:t>
            </w:r>
            <w:r w:rsidR="00EB5B53">
              <w:rPr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3508" w:type="dxa"/>
          </w:tcPr>
          <w:p w14:paraId="472000D8" w14:textId="01CC8863" w:rsidR="006C5050" w:rsidRPr="00490C20" w:rsidRDefault="006C5050" w:rsidP="00490C20">
            <w:pPr>
              <w:jc w:val="both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Пименов Алексей Викторович Дата рождения 02.01.1979г. </w:t>
            </w:r>
            <w:r w:rsidR="003424BB"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Pr="00490C20">
              <w:rPr>
                <w:sz w:val="20"/>
                <w:szCs w:val="20"/>
                <w:lang w:eastAsia="en-US"/>
              </w:rPr>
              <w:t xml:space="preserve"> 46 05 801758, выдан Шатурским ОВД Московской обл. 07.10.2003г. Зарегистрирован: 140704, Московская обл., г. Шатура, пр. Борзова, д.12, кв.37 </w:t>
            </w:r>
          </w:p>
        </w:tc>
      </w:tr>
      <w:tr w:rsidR="006C5050" w:rsidRPr="00490C20" w14:paraId="0B52899F" w14:textId="77777777" w:rsidTr="00037A24">
        <w:trPr>
          <w:trHeight w:val="2115"/>
        </w:trPr>
        <w:tc>
          <w:tcPr>
            <w:tcW w:w="704" w:type="dxa"/>
          </w:tcPr>
          <w:p w14:paraId="296EBAF1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6" w:type="dxa"/>
          </w:tcPr>
          <w:p w14:paraId="18067550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Общество с ограниченной ответственностью «Перспектива»</w:t>
            </w:r>
          </w:p>
        </w:tc>
        <w:tc>
          <w:tcPr>
            <w:tcW w:w="1601" w:type="dxa"/>
          </w:tcPr>
          <w:p w14:paraId="4ACF35A9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115280, г. Москва, ул. Автозаводская, д.17, корп. 3, офис 11</w:t>
            </w:r>
          </w:p>
        </w:tc>
        <w:tc>
          <w:tcPr>
            <w:tcW w:w="2794" w:type="dxa"/>
          </w:tcPr>
          <w:p w14:paraId="0A4A65B2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ОГРН 1157746444305 дата выдачи 18.05.2015г. ИНН 7725273520 дата постановки на учет 15.05.2015г.</w:t>
            </w:r>
          </w:p>
        </w:tc>
        <w:tc>
          <w:tcPr>
            <w:tcW w:w="1842" w:type="dxa"/>
            <w:shd w:val="clear" w:color="auto" w:fill="auto"/>
          </w:tcPr>
          <w:p w14:paraId="632C1436" w14:textId="01599915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</w:t>
            </w:r>
            <w:r w:rsidR="005A2C07" w:rsidRPr="00490C20">
              <w:rPr>
                <w:sz w:val="20"/>
                <w:szCs w:val="20"/>
                <w:lang w:eastAsia="en-US"/>
              </w:rPr>
              <w:t>7732435</w:t>
            </w:r>
            <w:r w:rsidRPr="00490C20">
              <w:rPr>
                <w:sz w:val="20"/>
                <w:szCs w:val="20"/>
                <w:lang w:eastAsia="en-US"/>
              </w:rPr>
              <w:t>/</w:t>
            </w:r>
            <w:r w:rsidR="005A2C07" w:rsidRPr="00490C20">
              <w:rPr>
                <w:sz w:val="20"/>
                <w:szCs w:val="20"/>
                <w:lang w:eastAsia="en-US"/>
              </w:rPr>
              <w:t>12,7998</w:t>
            </w:r>
            <w:r w:rsidR="00EB5B53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985" w:type="dxa"/>
          </w:tcPr>
          <w:p w14:paraId="2D103E73" w14:textId="65527153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12358093/10,2984</w:t>
            </w:r>
            <w:r w:rsidR="00EB5B53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08" w:type="dxa"/>
          </w:tcPr>
          <w:p w14:paraId="63388BA8" w14:textId="69A78DED" w:rsidR="006C5050" w:rsidRPr="00490C20" w:rsidRDefault="006C5050" w:rsidP="00490C20">
            <w:pPr>
              <w:jc w:val="both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Коростелев Георгий Сергеевич Дата и место рождения: 19.08.1974, г. Москва; </w:t>
            </w:r>
            <w:r w:rsidR="003424BB"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Pr="00490C20">
              <w:rPr>
                <w:sz w:val="20"/>
                <w:szCs w:val="20"/>
                <w:lang w:eastAsia="en-US"/>
              </w:rPr>
              <w:t xml:space="preserve"> 45 08 091560, выдан ОВД РАЙОНА ПРЕОБРАЖЕНСКОЕ ПАСПОРТНО-ВИЗОВОЕ ОТДЕЛЕНИЕ ГОР.МОСКВЫ 30.08.2005, зарегистрирован: 107392, г. Москва, ул.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Халтуринская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, д.11, кв. 94 </w:t>
            </w:r>
          </w:p>
        </w:tc>
      </w:tr>
    </w:tbl>
    <w:p w14:paraId="78764737" w14:textId="77777777" w:rsidR="006C5050" w:rsidRPr="00490C20" w:rsidRDefault="006C5050" w:rsidP="00490C20">
      <w:pPr>
        <w:rPr>
          <w:sz w:val="22"/>
          <w:szCs w:val="22"/>
        </w:rPr>
      </w:pPr>
    </w:p>
    <w:p w14:paraId="6C96FA7F" w14:textId="77777777" w:rsidR="006C5050" w:rsidRPr="00490C20" w:rsidRDefault="006C5050" w:rsidP="00490C20">
      <w:pPr>
        <w:jc w:val="both"/>
        <w:rPr>
          <w:color w:val="000000"/>
          <w:sz w:val="18"/>
          <w:szCs w:val="18"/>
        </w:rPr>
      </w:pPr>
      <w:r w:rsidRPr="00490C20">
        <w:rPr>
          <w:sz w:val="18"/>
          <w:szCs w:val="18"/>
        </w:rPr>
        <w:t>* </w:t>
      </w:r>
      <w:r w:rsidRPr="00490C20">
        <w:rPr>
          <w:color w:val="000000"/>
          <w:sz w:val="18"/>
          <w:szCs w:val="18"/>
        </w:rPr>
        <w:t>В отношении каждого юридического лица, контролирующего юридическое лицо, которому размещаются акции, указываются сведения в соответствии со столбцами 2, 3 и 4 таблицы 1 настоящего приложения;</w:t>
      </w:r>
    </w:p>
    <w:p w14:paraId="7714BB2A" w14:textId="77777777" w:rsidR="004435E6" w:rsidRPr="00490C20" w:rsidRDefault="006C5050" w:rsidP="00490C20">
      <w:pPr>
        <w:jc w:val="both"/>
        <w:rPr>
          <w:color w:val="000000"/>
          <w:sz w:val="18"/>
          <w:szCs w:val="18"/>
        </w:rPr>
      </w:pPr>
      <w:r w:rsidRPr="00490C20">
        <w:rPr>
          <w:color w:val="000000"/>
          <w:sz w:val="18"/>
          <w:szCs w:val="18"/>
        </w:rPr>
        <w:t>в отношении каждого физического лица, контролирующего юридическое лицо, которому размещаются акции, указываются сведения в соответствии со столбцами 2, 3, 4 и 5 таблицы 2 настоящего приложения.</w:t>
      </w:r>
    </w:p>
    <w:p w14:paraId="715D4326" w14:textId="77777777" w:rsidR="006C5050" w:rsidRPr="00490C20" w:rsidRDefault="004435E6" w:rsidP="00490C20">
      <w:pPr>
        <w:jc w:val="center"/>
        <w:rPr>
          <w:b/>
          <w:bCs/>
        </w:rPr>
      </w:pPr>
      <w:r w:rsidRPr="00490C20">
        <w:rPr>
          <w:color w:val="000000"/>
          <w:sz w:val="18"/>
          <w:szCs w:val="18"/>
        </w:rPr>
        <w:br w:type="page"/>
      </w:r>
      <w:r w:rsidR="006C5050" w:rsidRPr="00490C20">
        <w:rPr>
          <w:b/>
          <w:bCs/>
          <w:color w:val="000000"/>
        </w:rPr>
        <w:lastRenderedPageBreak/>
        <w:t>Сведения о физических лицах, которым размещаются акции создаваемого акционерного фонда</w:t>
      </w:r>
    </w:p>
    <w:p w14:paraId="21E6039D" w14:textId="77777777" w:rsidR="006C5050" w:rsidRPr="00490C20" w:rsidRDefault="006C5050" w:rsidP="00490C20">
      <w:pPr>
        <w:spacing w:after="60"/>
        <w:jc w:val="right"/>
        <w:rPr>
          <w:b/>
          <w:bCs/>
          <w:sz w:val="22"/>
          <w:szCs w:val="22"/>
        </w:rPr>
      </w:pPr>
      <w:r w:rsidRPr="00490C20">
        <w:rPr>
          <w:b/>
          <w:bCs/>
          <w:sz w:val="22"/>
          <w:szCs w:val="22"/>
        </w:rPr>
        <w:t>Таблица 2</w:t>
      </w:r>
    </w:p>
    <w:p w14:paraId="10256CCA" w14:textId="77777777" w:rsidR="006C5050" w:rsidRPr="00490C20" w:rsidRDefault="006C5050" w:rsidP="00490C20">
      <w:pPr>
        <w:spacing w:after="60"/>
        <w:jc w:val="right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2693"/>
        <w:gridCol w:w="2977"/>
        <w:gridCol w:w="1985"/>
        <w:gridCol w:w="2268"/>
        <w:gridCol w:w="2232"/>
      </w:tblGrid>
      <w:tr w:rsidR="006C5050" w:rsidRPr="00490C20" w14:paraId="46782200" w14:textId="77777777" w:rsidTr="00540A32">
        <w:trPr>
          <w:trHeight w:val="1500"/>
        </w:trPr>
        <w:tc>
          <w:tcPr>
            <w:tcW w:w="704" w:type="dxa"/>
            <w:noWrap/>
          </w:tcPr>
          <w:p w14:paraId="06CB3131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701" w:type="dxa"/>
          </w:tcPr>
          <w:p w14:paraId="3C2AD3EE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Фамилия, имя, отчество</w:t>
            </w:r>
          </w:p>
        </w:tc>
        <w:tc>
          <w:tcPr>
            <w:tcW w:w="2693" w:type="dxa"/>
          </w:tcPr>
          <w:p w14:paraId="521134F7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2977" w:type="dxa"/>
          </w:tcPr>
          <w:p w14:paraId="7929C9F5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Реквизиты документа, удостоверяющего личность (вид, серия, номер, дата выдачи документа, удостоверяющего личность физического лица, наименование органа, выдавшего этот документ)</w:t>
            </w:r>
          </w:p>
        </w:tc>
        <w:tc>
          <w:tcPr>
            <w:tcW w:w="1985" w:type="dxa"/>
          </w:tcPr>
          <w:p w14:paraId="5335C13A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Адрес регистрации; адрес постоянного места жительства</w:t>
            </w:r>
          </w:p>
        </w:tc>
        <w:tc>
          <w:tcPr>
            <w:tcW w:w="2268" w:type="dxa"/>
          </w:tcPr>
          <w:p w14:paraId="5042A669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Размер вклада в совокупный вклад учредителей фонда и размер доли вклада лица в совокупном вкладе учредителей %</w:t>
            </w:r>
          </w:p>
        </w:tc>
        <w:tc>
          <w:tcPr>
            <w:tcW w:w="2232" w:type="dxa"/>
          </w:tcPr>
          <w:p w14:paraId="27F6E9E8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Количество акций, подлежащих размещению лицу, и размер доли от общего количества выпускаемых акций %</w:t>
            </w:r>
          </w:p>
        </w:tc>
      </w:tr>
      <w:tr w:rsidR="006C5050" w:rsidRPr="00490C20" w14:paraId="3EB16048" w14:textId="77777777" w:rsidTr="00540A32">
        <w:trPr>
          <w:trHeight w:val="300"/>
        </w:trPr>
        <w:tc>
          <w:tcPr>
            <w:tcW w:w="704" w:type="dxa"/>
            <w:noWrap/>
          </w:tcPr>
          <w:p w14:paraId="09BD4719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noWrap/>
          </w:tcPr>
          <w:p w14:paraId="3D5D4F8B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noWrap/>
          </w:tcPr>
          <w:p w14:paraId="3FC14995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7" w:type="dxa"/>
            <w:noWrap/>
          </w:tcPr>
          <w:p w14:paraId="7530BAE8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noWrap/>
          </w:tcPr>
          <w:p w14:paraId="697F580E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68" w:type="dxa"/>
            <w:noWrap/>
          </w:tcPr>
          <w:p w14:paraId="55620200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32" w:type="dxa"/>
            <w:noWrap/>
          </w:tcPr>
          <w:p w14:paraId="2BF3AFF0" w14:textId="77777777" w:rsidR="006C5050" w:rsidRPr="00490C20" w:rsidRDefault="006C5050" w:rsidP="00490C20">
            <w:pPr>
              <w:jc w:val="center"/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6C5050" w:rsidRPr="00490C20" w14:paraId="654AB315" w14:textId="77777777" w:rsidTr="00540A32">
        <w:trPr>
          <w:trHeight w:val="900"/>
        </w:trPr>
        <w:tc>
          <w:tcPr>
            <w:tcW w:w="704" w:type="dxa"/>
            <w:noWrap/>
          </w:tcPr>
          <w:p w14:paraId="35C778AF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14:paraId="406D92D6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Буланова Валентина Даниловна</w:t>
            </w:r>
          </w:p>
        </w:tc>
        <w:tc>
          <w:tcPr>
            <w:tcW w:w="2693" w:type="dxa"/>
          </w:tcPr>
          <w:p w14:paraId="46A6FD99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10.06.1945 г. с. Пор-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Искитим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Промышленновский р-н Кемеровской обл.</w:t>
            </w:r>
          </w:p>
        </w:tc>
        <w:tc>
          <w:tcPr>
            <w:tcW w:w="2977" w:type="dxa"/>
          </w:tcPr>
          <w:p w14:paraId="0F5BB8F7" w14:textId="6D0539C8" w:rsidR="006C5050" w:rsidRPr="00490C20" w:rsidRDefault="004A456E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Паспорт гражданина Росси</w:t>
            </w:r>
            <w:r w:rsidR="003424BB" w:rsidRPr="00490C20">
              <w:rPr>
                <w:sz w:val="20"/>
                <w:szCs w:val="20"/>
                <w:lang w:eastAsia="en-US"/>
              </w:rPr>
              <w:t>йской Федерации</w:t>
            </w:r>
            <w:r w:rsidRPr="00490C20">
              <w:rPr>
                <w:sz w:val="20"/>
                <w:szCs w:val="20"/>
                <w:lang w:eastAsia="en-US"/>
              </w:rPr>
              <w:t xml:space="preserve"> </w:t>
            </w:r>
            <w:r w:rsidR="006C5050" w:rsidRPr="00490C20">
              <w:rPr>
                <w:sz w:val="20"/>
                <w:szCs w:val="20"/>
                <w:lang w:eastAsia="en-US"/>
              </w:rPr>
              <w:t>46 01 № 068019 выдан 30.08.01г. ОВД г. Кашира</w:t>
            </w:r>
          </w:p>
        </w:tc>
        <w:tc>
          <w:tcPr>
            <w:tcW w:w="1985" w:type="dxa"/>
          </w:tcPr>
          <w:p w14:paraId="4CD3A22A" w14:textId="515C8002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142904 М</w:t>
            </w:r>
            <w:r w:rsidR="00D26010" w:rsidRPr="00490C20">
              <w:rPr>
                <w:sz w:val="20"/>
                <w:szCs w:val="20"/>
                <w:lang w:eastAsia="en-US"/>
              </w:rPr>
              <w:t>осковская обл. Кашира-4, ул. Кржи</w:t>
            </w:r>
            <w:r w:rsidRPr="00490C20">
              <w:rPr>
                <w:sz w:val="20"/>
                <w:szCs w:val="20"/>
                <w:lang w:eastAsia="en-US"/>
              </w:rPr>
              <w:t>жановского, д.30</w:t>
            </w:r>
          </w:p>
        </w:tc>
        <w:tc>
          <w:tcPr>
            <w:tcW w:w="2268" w:type="dxa"/>
            <w:noWrap/>
          </w:tcPr>
          <w:p w14:paraId="6E00F534" w14:textId="1703EB07" w:rsidR="006C5050" w:rsidRPr="00490C20" w:rsidRDefault="001E1ED4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932</w:t>
            </w:r>
            <w:r w:rsidR="006C5050" w:rsidRPr="00490C20">
              <w:rPr>
                <w:sz w:val="20"/>
                <w:szCs w:val="20"/>
                <w:lang w:eastAsia="en-US"/>
              </w:rPr>
              <w:t>/0,000</w:t>
            </w:r>
            <w:r w:rsidR="00EB5B53">
              <w:rPr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2232" w:type="dxa"/>
            <w:noWrap/>
          </w:tcPr>
          <w:p w14:paraId="35CBC4D3" w14:textId="509E6219" w:rsidR="006C5050" w:rsidRPr="00490C20" w:rsidRDefault="00EB5B53" w:rsidP="00490C2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649</w:t>
            </w:r>
            <w:r w:rsidR="006C5050" w:rsidRPr="00490C20">
              <w:rPr>
                <w:sz w:val="20"/>
                <w:szCs w:val="20"/>
                <w:lang w:eastAsia="en-US"/>
              </w:rPr>
              <w:t>/0,0005</w:t>
            </w:r>
            <w:r>
              <w:rPr>
                <w:sz w:val="20"/>
                <w:szCs w:val="20"/>
                <w:lang w:eastAsia="en-US"/>
              </w:rPr>
              <w:t>41</w:t>
            </w:r>
          </w:p>
        </w:tc>
      </w:tr>
      <w:tr w:rsidR="006C5050" w:rsidRPr="00490C20" w14:paraId="05AED0C9" w14:textId="77777777" w:rsidTr="00540A32">
        <w:trPr>
          <w:trHeight w:val="600"/>
        </w:trPr>
        <w:tc>
          <w:tcPr>
            <w:tcW w:w="704" w:type="dxa"/>
            <w:noWrap/>
          </w:tcPr>
          <w:p w14:paraId="7DC52410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14:paraId="0F05682F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Ефремова Алла Моисеевна</w:t>
            </w:r>
          </w:p>
        </w:tc>
        <w:tc>
          <w:tcPr>
            <w:tcW w:w="2693" w:type="dxa"/>
          </w:tcPr>
          <w:p w14:paraId="5D7A9BFA" w14:textId="6EABF342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15.11.1939</w:t>
            </w:r>
            <w:r w:rsidR="002D7C5A" w:rsidRPr="00490C20">
              <w:rPr>
                <w:sz w:val="20"/>
                <w:szCs w:val="20"/>
                <w:lang w:eastAsia="en-US"/>
              </w:rPr>
              <w:t>. г. Одесса</w:t>
            </w:r>
          </w:p>
        </w:tc>
        <w:tc>
          <w:tcPr>
            <w:tcW w:w="2977" w:type="dxa"/>
          </w:tcPr>
          <w:p w14:paraId="43BEBBE8" w14:textId="723579A0" w:rsidR="006C5050" w:rsidRPr="00490C20" w:rsidRDefault="003424BB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Паспорт гражданина Российской </w:t>
            </w:r>
            <w:proofErr w:type="gramStart"/>
            <w:r w:rsidRPr="00490C20">
              <w:rPr>
                <w:sz w:val="20"/>
                <w:szCs w:val="20"/>
                <w:lang w:eastAsia="en-US"/>
              </w:rPr>
              <w:t>Федерации</w:t>
            </w:r>
            <w:r w:rsidR="004A456E" w:rsidRPr="00490C20">
              <w:rPr>
                <w:sz w:val="20"/>
                <w:szCs w:val="20"/>
                <w:lang w:eastAsia="en-US"/>
              </w:rPr>
              <w:t xml:space="preserve">  </w:t>
            </w:r>
            <w:r w:rsidR="006C5050" w:rsidRPr="00490C20">
              <w:rPr>
                <w:sz w:val="20"/>
                <w:szCs w:val="20"/>
                <w:lang w:eastAsia="en-US"/>
              </w:rPr>
              <w:t>45</w:t>
            </w:r>
            <w:proofErr w:type="gramEnd"/>
            <w:r w:rsidR="006C5050" w:rsidRPr="00490C20">
              <w:rPr>
                <w:sz w:val="20"/>
                <w:szCs w:val="20"/>
                <w:lang w:eastAsia="en-US"/>
              </w:rPr>
              <w:t xml:space="preserve"> 00 № 556045 выдан ОВД Свиблово г. Москвы 19.12. 2000</w:t>
            </w:r>
          </w:p>
        </w:tc>
        <w:tc>
          <w:tcPr>
            <w:tcW w:w="1985" w:type="dxa"/>
          </w:tcPr>
          <w:p w14:paraId="073B9750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Г. Москва, проезд Нансена, д.3, кв.5</w:t>
            </w:r>
          </w:p>
        </w:tc>
        <w:tc>
          <w:tcPr>
            <w:tcW w:w="2268" w:type="dxa"/>
            <w:noWrap/>
          </w:tcPr>
          <w:p w14:paraId="14289E59" w14:textId="299D01D5" w:rsidR="006C5050" w:rsidRPr="00490C20" w:rsidRDefault="001E1ED4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59658872</w:t>
            </w:r>
            <w:r w:rsidR="006C5050" w:rsidRPr="00490C20">
              <w:rPr>
                <w:sz w:val="20"/>
                <w:szCs w:val="20"/>
                <w:lang w:eastAsia="en-US"/>
              </w:rPr>
              <w:t>/</w:t>
            </w:r>
            <w:r w:rsidRPr="00490C20">
              <w:rPr>
                <w:sz w:val="20"/>
                <w:szCs w:val="20"/>
                <w:lang w:eastAsia="en-US"/>
              </w:rPr>
              <w:t>43,0636</w:t>
            </w:r>
            <w:r w:rsidR="00EB5B53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232" w:type="dxa"/>
            <w:noWrap/>
          </w:tcPr>
          <w:p w14:paraId="754F7E57" w14:textId="4028D1A6" w:rsidR="006C5050" w:rsidRPr="00490C20" w:rsidRDefault="006C5050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41577478/34,</w:t>
            </w:r>
            <w:r w:rsidR="00EB5B53" w:rsidRPr="00490C20">
              <w:rPr>
                <w:sz w:val="20"/>
                <w:szCs w:val="20"/>
                <w:lang w:eastAsia="en-US"/>
              </w:rPr>
              <w:t>647</w:t>
            </w:r>
            <w:r w:rsidR="00EB5B53">
              <w:rPr>
                <w:sz w:val="20"/>
                <w:szCs w:val="20"/>
                <w:lang w:eastAsia="en-US"/>
              </w:rPr>
              <w:t>898</w:t>
            </w:r>
          </w:p>
        </w:tc>
      </w:tr>
      <w:tr w:rsidR="00EB5B53" w:rsidRPr="00490C20" w14:paraId="0D0688CD" w14:textId="77777777" w:rsidTr="00540A32">
        <w:trPr>
          <w:trHeight w:val="600"/>
        </w:trPr>
        <w:tc>
          <w:tcPr>
            <w:tcW w:w="704" w:type="dxa"/>
            <w:noWrap/>
          </w:tcPr>
          <w:p w14:paraId="1E8C6831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14:paraId="0B85E9FC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Кузнецов Виталий Васильевич</w:t>
            </w:r>
          </w:p>
        </w:tc>
        <w:tc>
          <w:tcPr>
            <w:tcW w:w="2693" w:type="dxa"/>
          </w:tcPr>
          <w:p w14:paraId="2B6E1548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02.04.1946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Д.Ново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Ногинского р-на Московской обл.</w:t>
            </w:r>
          </w:p>
        </w:tc>
        <w:tc>
          <w:tcPr>
            <w:tcW w:w="2977" w:type="dxa"/>
          </w:tcPr>
          <w:p w14:paraId="39332F7E" w14:textId="0887D269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Паспорт гражданина Российской Федерации 46 02 № 047348 выдан 31.01.02 2 ОМ Ногинского УВД МО</w:t>
            </w:r>
          </w:p>
        </w:tc>
        <w:tc>
          <w:tcPr>
            <w:tcW w:w="1985" w:type="dxa"/>
          </w:tcPr>
          <w:p w14:paraId="7BB1C16C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Московская Область,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г.Ногинск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ул.Леснова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, д.7, кВ.36</w:t>
            </w:r>
          </w:p>
        </w:tc>
        <w:tc>
          <w:tcPr>
            <w:tcW w:w="2268" w:type="dxa"/>
            <w:noWrap/>
          </w:tcPr>
          <w:p w14:paraId="6D564577" w14:textId="001B6661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932/0,000</w:t>
            </w:r>
            <w:r>
              <w:rPr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2232" w:type="dxa"/>
            <w:noWrap/>
          </w:tcPr>
          <w:p w14:paraId="21B3E28A" w14:textId="36334F83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649</w:t>
            </w:r>
            <w:r w:rsidRPr="00490C20">
              <w:rPr>
                <w:sz w:val="20"/>
                <w:szCs w:val="20"/>
                <w:lang w:eastAsia="en-US"/>
              </w:rPr>
              <w:t>/0,0005</w:t>
            </w:r>
            <w:r>
              <w:rPr>
                <w:sz w:val="20"/>
                <w:szCs w:val="20"/>
                <w:lang w:eastAsia="en-US"/>
              </w:rPr>
              <w:t>41</w:t>
            </w:r>
          </w:p>
        </w:tc>
      </w:tr>
      <w:tr w:rsidR="00EB5B53" w:rsidRPr="00490C20" w14:paraId="34841DF4" w14:textId="77777777" w:rsidTr="00540A32">
        <w:trPr>
          <w:trHeight w:val="600"/>
        </w:trPr>
        <w:tc>
          <w:tcPr>
            <w:tcW w:w="704" w:type="dxa"/>
            <w:noWrap/>
          </w:tcPr>
          <w:p w14:paraId="4EBACA95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</w:tcPr>
          <w:p w14:paraId="6EFA931D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Михайлова Виктория Юрьевна</w:t>
            </w:r>
          </w:p>
        </w:tc>
        <w:tc>
          <w:tcPr>
            <w:tcW w:w="2693" w:type="dxa"/>
          </w:tcPr>
          <w:p w14:paraId="1DEAA956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08.03.1964г. ВНР г. Будапешт</w:t>
            </w:r>
          </w:p>
        </w:tc>
        <w:tc>
          <w:tcPr>
            <w:tcW w:w="2977" w:type="dxa"/>
          </w:tcPr>
          <w:p w14:paraId="4E6F0E00" w14:textId="51C3AFE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Паспорт гражданина Российской </w:t>
            </w:r>
            <w:proofErr w:type="gramStart"/>
            <w:r w:rsidRPr="00490C20">
              <w:rPr>
                <w:sz w:val="20"/>
                <w:szCs w:val="20"/>
                <w:lang w:eastAsia="en-US"/>
              </w:rPr>
              <w:t>Федерации  45</w:t>
            </w:r>
            <w:proofErr w:type="gramEnd"/>
            <w:r w:rsidRPr="00490C20">
              <w:rPr>
                <w:sz w:val="20"/>
                <w:szCs w:val="20"/>
                <w:lang w:eastAsia="en-US"/>
              </w:rPr>
              <w:t xml:space="preserve"> 10 175383 выдан отд. по р-ну Строгино ОУФМС России по г. Москве в СЗАО</w:t>
            </w:r>
          </w:p>
        </w:tc>
        <w:tc>
          <w:tcPr>
            <w:tcW w:w="1985" w:type="dxa"/>
          </w:tcPr>
          <w:p w14:paraId="1578F3F7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90C20">
              <w:rPr>
                <w:sz w:val="20"/>
                <w:szCs w:val="20"/>
                <w:lang w:eastAsia="en-US"/>
              </w:rPr>
              <w:t>г..Москва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ул.Твардовского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, д.31, корп.2, кв.329</w:t>
            </w:r>
          </w:p>
        </w:tc>
        <w:tc>
          <w:tcPr>
            <w:tcW w:w="2268" w:type="dxa"/>
            <w:noWrap/>
          </w:tcPr>
          <w:p w14:paraId="5C33F5AA" w14:textId="697E17E0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932/0,000</w:t>
            </w:r>
            <w:r>
              <w:rPr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2232" w:type="dxa"/>
            <w:noWrap/>
          </w:tcPr>
          <w:p w14:paraId="506457AB" w14:textId="2566D8F3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649</w:t>
            </w:r>
            <w:r w:rsidRPr="00490C20">
              <w:rPr>
                <w:sz w:val="20"/>
                <w:szCs w:val="20"/>
                <w:lang w:eastAsia="en-US"/>
              </w:rPr>
              <w:t>/0,0005</w:t>
            </w:r>
            <w:r>
              <w:rPr>
                <w:sz w:val="20"/>
                <w:szCs w:val="20"/>
                <w:lang w:eastAsia="en-US"/>
              </w:rPr>
              <w:t>41</w:t>
            </w:r>
          </w:p>
        </w:tc>
      </w:tr>
      <w:tr w:rsidR="00EB5B53" w:rsidRPr="00490C20" w14:paraId="65DD3ADF" w14:textId="77777777" w:rsidTr="00540A32">
        <w:trPr>
          <w:trHeight w:val="600"/>
        </w:trPr>
        <w:tc>
          <w:tcPr>
            <w:tcW w:w="704" w:type="dxa"/>
            <w:noWrap/>
          </w:tcPr>
          <w:p w14:paraId="4B7DE385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14:paraId="378E42E7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90C20">
              <w:rPr>
                <w:sz w:val="20"/>
                <w:szCs w:val="20"/>
                <w:lang w:eastAsia="en-US"/>
              </w:rPr>
              <w:t>Нарциссова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Татьяна Владимировна</w:t>
            </w:r>
          </w:p>
        </w:tc>
        <w:tc>
          <w:tcPr>
            <w:tcW w:w="2693" w:type="dxa"/>
          </w:tcPr>
          <w:p w14:paraId="67A96CBC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03.01.1955г с. Дмитриевка Никифоровский р-н Тамбовской обл.</w:t>
            </w:r>
          </w:p>
        </w:tc>
        <w:tc>
          <w:tcPr>
            <w:tcW w:w="2977" w:type="dxa"/>
          </w:tcPr>
          <w:p w14:paraId="69BD59D0" w14:textId="41E1120C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Паспорт гражданина Российской </w:t>
            </w:r>
            <w:proofErr w:type="gramStart"/>
            <w:r w:rsidRPr="00490C20">
              <w:rPr>
                <w:sz w:val="20"/>
                <w:szCs w:val="20"/>
                <w:lang w:eastAsia="en-US"/>
              </w:rPr>
              <w:t>Федерации  46</w:t>
            </w:r>
            <w:proofErr w:type="gramEnd"/>
            <w:r w:rsidRPr="00490C20">
              <w:rPr>
                <w:sz w:val="20"/>
                <w:szCs w:val="20"/>
                <w:lang w:eastAsia="en-US"/>
              </w:rPr>
              <w:t xml:space="preserve"> 05 № 364142 Выдан 17.07.03 Костинским о/м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г.Королев</w:t>
            </w:r>
            <w:proofErr w:type="spellEnd"/>
          </w:p>
        </w:tc>
        <w:tc>
          <w:tcPr>
            <w:tcW w:w="1985" w:type="dxa"/>
          </w:tcPr>
          <w:p w14:paraId="202B6186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141080, Московская обл. г. Королев, Пр-т Космонавтов, д.37, к.2, кв.13</w:t>
            </w:r>
          </w:p>
        </w:tc>
        <w:tc>
          <w:tcPr>
            <w:tcW w:w="2268" w:type="dxa"/>
            <w:noWrap/>
          </w:tcPr>
          <w:p w14:paraId="3B4906CE" w14:textId="3AA931B9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932/0,000</w:t>
            </w:r>
            <w:r>
              <w:rPr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2232" w:type="dxa"/>
            <w:noWrap/>
          </w:tcPr>
          <w:p w14:paraId="7B96DE5B" w14:textId="07E56572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649</w:t>
            </w:r>
            <w:r w:rsidRPr="00490C20">
              <w:rPr>
                <w:sz w:val="20"/>
                <w:szCs w:val="20"/>
                <w:lang w:eastAsia="en-US"/>
              </w:rPr>
              <w:t>/0,0005</w:t>
            </w:r>
            <w:r>
              <w:rPr>
                <w:sz w:val="20"/>
                <w:szCs w:val="20"/>
                <w:lang w:eastAsia="en-US"/>
              </w:rPr>
              <w:t>41</w:t>
            </w:r>
          </w:p>
        </w:tc>
      </w:tr>
      <w:tr w:rsidR="006C5050" w:rsidRPr="00490C20" w14:paraId="42AEE444" w14:textId="77777777" w:rsidTr="00540A32">
        <w:trPr>
          <w:trHeight w:val="900"/>
        </w:trPr>
        <w:tc>
          <w:tcPr>
            <w:tcW w:w="704" w:type="dxa"/>
            <w:noWrap/>
          </w:tcPr>
          <w:p w14:paraId="732879EA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</w:tcPr>
          <w:p w14:paraId="72D9FE57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Селезнев Александр Иванович</w:t>
            </w:r>
          </w:p>
        </w:tc>
        <w:tc>
          <w:tcPr>
            <w:tcW w:w="2693" w:type="dxa"/>
          </w:tcPr>
          <w:p w14:paraId="2FFF4505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14.08.1934г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с.Валуй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Красногвардейский р-н Белгородской обл.</w:t>
            </w:r>
          </w:p>
        </w:tc>
        <w:tc>
          <w:tcPr>
            <w:tcW w:w="2977" w:type="dxa"/>
          </w:tcPr>
          <w:p w14:paraId="6F079C91" w14:textId="6D4E2EBB" w:rsidR="006C5050" w:rsidRPr="00490C20" w:rsidRDefault="003424BB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="004A456E" w:rsidRPr="00490C20">
              <w:rPr>
                <w:sz w:val="20"/>
                <w:szCs w:val="20"/>
                <w:lang w:eastAsia="en-US"/>
              </w:rPr>
              <w:t xml:space="preserve"> </w:t>
            </w:r>
            <w:r w:rsidR="006C5050" w:rsidRPr="00490C20">
              <w:rPr>
                <w:sz w:val="20"/>
                <w:szCs w:val="20"/>
                <w:lang w:eastAsia="en-US"/>
              </w:rPr>
              <w:t xml:space="preserve">45 03 № 306536 выдан 24.06.02 ОВД </w:t>
            </w:r>
            <w:proofErr w:type="spellStart"/>
            <w:r w:rsidR="006C5050" w:rsidRPr="00490C20">
              <w:rPr>
                <w:sz w:val="20"/>
                <w:szCs w:val="20"/>
                <w:lang w:eastAsia="en-US"/>
              </w:rPr>
              <w:t>Кунцево</w:t>
            </w:r>
            <w:proofErr w:type="spellEnd"/>
            <w:r w:rsidR="006C5050" w:rsidRPr="00490C2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C5050" w:rsidRPr="00490C20">
              <w:rPr>
                <w:sz w:val="20"/>
                <w:szCs w:val="20"/>
                <w:lang w:eastAsia="en-US"/>
              </w:rPr>
              <w:t>г.Москвы</w:t>
            </w:r>
            <w:proofErr w:type="spellEnd"/>
          </w:p>
        </w:tc>
        <w:tc>
          <w:tcPr>
            <w:tcW w:w="1985" w:type="dxa"/>
          </w:tcPr>
          <w:p w14:paraId="120E5905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90C20">
              <w:rPr>
                <w:sz w:val="20"/>
                <w:szCs w:val="20"/>
                <w:lang w:eastAsia="en-US"/>
              </w:rPr>
              <w:t>г.Москва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, Молодогвардейская, д.8, кв.65</w:t>
            </w:r>
          </w:p>
        </w:tc>
        <w:tc>
          <w:tcPr>
            <w:tcW w:w="2268" w:type="dxa"/>
            <w:noWrap/>
          </w:tcPr>
          <w:p w14:paraId="4B79CF7C" w14:textId="748ABA99" w:rsidR="006C5050" w:rsidRPr="00490C20" w:rsidRDefault="001E1ED4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9322</w:t>
            </w:r>
            <w:r w:rsidR="006C5050" w:rsidRPr="00490C20">
              <w:rPr>
                <w:sz w:val="20"/>
                <w:szCs w:val="20"/>
                <w:lang w:eastAsia="en-US"/>
              </w:rPr>
              <w:t>/0,00</w:t>
            </w:r>
            <w:r w:rsidRPr="00490C20">
              <w:rPr>
                <w:sz w:val="20"/>
                <w:szCs w:val="20"/>
                <w:lang w:eastAsia="en-US"/>
              </w:rPr>
              <w:t>67</w:t>
            </w:r>
            <w:r w:rsidR="00EB5B53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232" w:type="dxa"/>
            <w:noWrap/>
          </w:tcPr>
          <w:p w14:paraId="1B19AA81" w14:textId="7F64AB2C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6496/0,0054</w:t>
            </w:r>
            <w:r w:rsidR="00EB5B53"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6C5050" w:rsidRPr="00490C20" w14:paraId="0B1F44F6" w14:textId="77777777" w:rsidTr="00540A32">
        <w:trPr>
          <w:trHeight w:val="600"/>
        </w:trPr>
        <w:tc>
          <w:tcPr>
            <w:tcW w:w="704" w:type="dxa"/>
            <w:noWrap/>
          </w:tcPr>
          <w:p w14:paraId="4A77D088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</w:tcPr>
          <w:p w14:paraId="7187C459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90C20">
              <w:rPr>
                <w:sz w:val="20"/>
                <w:szCs w:val="20"/>
                <w:lang w:eastAsia="en-US"/>
              </w:rPr>
              <w:t>Тимошишин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Михаил Лукич</w:t>
            </w:r>
          </w:p>
        </w:tc>
        <w:tc>
          <w:tcPr>
            <w:tcW w:w="2693" w:type="dxa"/>
          </w:tcPr>
          <w:p w14:paraId="00848D76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18.08.1937 г с.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Судилков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Шепетовский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 р-н Хмельницкой обл. Украина</w:t>
            </w:r>
          </w:p>
        </w:tc>
        <w:tc>
          <w:tcPr>
            <w:tcW w:w="2977" w:type="dxa"/>
          </w:tcPr>
          <w:p w14:paraId="7833968B" w14:textId="6CA85749" w:rsidR="006C5050" w:rsidRPr="00490C20" w:rsidRDefault="003424BB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Паспорт гражданина Российской </w:t>
            </w:r>
            <w:proofErr w:type="gramStart"/>
            <w:r w:rsidRPr="00490C20">
              <w:rPr>
                <w:sz w:val="20"/>
                <w:szCs w:val="20"/>
                <w:lang w:eastAsia="en-US"/>
              </w:rPr>
              <w:t>Федерации</w:t>
            </w:r>
            <w:r w:rsidR="004A456E" w:rsidRPr="00490C20">
              <w:rPr>
                <w:sz w:val="20"/>
                <w:szCs w:val="20"/>
                <w:lang w:eastAsia="en-US"/>
              </w:rPr>
              <w:t xml:space="preserve">  </w:t>
            </w:r>
            <w:r w:rsidR="006C5050" w:rsidRPr="00490C20">
              <w:rPr>
                <w:sz w:val="20"/>
                <w:szCs w:val="20"/>
                <w:lang w:eastAsia="en-US"/>
              </w:rPr>
              <w:t>45</w:t>
            </w:r>
            <w:proofErr w:type="gramEnd"/>
            <w:r w:rsidR="006C5050" w:rsidRPr="00490C20">
              <w:rPr>
                <w:sz w:val="20"/>
                <w:szCs w:val="20"/>
                <w:lang w:eastAsia="en-US"/>
              </w:rPr>
              <w:t xml:space="preserve"> 02 № 679422 выдан п/с №2 ОВД р-на Теплый Стан г. Москвы</w:t>
            </w:r>
          </w:p>
        </w:tc>
        <w:tc>
          <w:tcPr>
            <w:tcW w:w="1985" w:type="dxa"/>
          </w:tcPr>
          <w:p w14:paraId="6E2358EB" w14:textId="119F358A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90C20">
              <w:rPr>
                <w:sz w:val="20"/>
                <w:szCs w:val="20"/>
                <w:lang w:eastAsia="en-US"/>
              </w:rPr>
              <w:t>г.Москва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ул.Островитя</w:t>
            </w:r>
            <w:r w:rsidR="003137B5" w:rsidRPr="00490C20">
              <w:rPr>
                <w:sz w:val="20"/>
                <w:szCs w:val="20"/>
                <w:lang w:eastAsia="en-US"/>
              </w:rPr>
              <w:t>нова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, д.10/1, кв.12</w:t>
            </w:r>
          </w:p>
        </w:tc>
        <w:tc>
          <w:tcPr>
            <w:tcW w:w="2268" w:type="dxa"/>
            <w:noWrap/>
          </w:tcPr>
          <w:p w14:paraId="5D170F81" w14:textId="092584CF" w:rsidR="006C5050" w:rsidRPr="00490C20" w:rsidRDefault="001E1ED4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9322</w:t>
            </w:r>
            <w:r w:rsidR="006C5050" w:rsidRPr="00490C20">
              <w:rPr>
                <w:sz w:val="20"/>
                <w:szCs w:val="20"/>
                <w:lang w:eastAsia="en-US"/>
              </w:rPr>
              <w:t>/0,00</w:t>
            </w:r>
            <w:r w:rsidRPr="00490C20">
              <w:rPr>
                <w:sz w:val="20"/>
                <w:szCs w:val="20"/>
                <w:lang w:eastAsia="en-US"/>
              </w:rPr>
              <w:t>67</w:t>
            </w:r>
            <w:r w:rsidR="00EB5B53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232" w:type="dxa"/>
            <w:noWrap/>
          </w:tcPr>
          <w:p w14:paraId="58BAA380" w14:textId="5407BD1B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6496/0,0054</w:t>
            </w:r>
            <w:r w:rsidR="00EB5B53"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EB5B53" w:rsidRPr="00490C20" w14:paraId="69E29ECF" w14:textId="77777777" w:rsidTr="00540A32">
        <w:trPr>
          <w:trHeight w:val="600"/>
        </w:trPr>
        <w:tc>
          <w:tcPr>
            <w:tcW w:w="704" w:type="dxa"/>
            <w:noWrap/>
          </w:tcPr>
          <w:p w14:paraId="49A55494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</w:tcPr>
          <w:p w14:paraId="66AA88FB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Фокин Владимир Павлович</w:t>
            </w:r>
          </w:p>
        </w:tc>
        <w:tc>
          <w:tcPr>
            <w:tcW w:w="2693" w:type="dxa"/>
          </w:tcPr>
          <w:p w14:paraId="3755EF82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11.09.1952г х. Куликовский Новониколаевский р-н Волгоградская обл.</w:t>
            </w:r>
          </w:p>
        </w:tc>
        <w:tc>
          <w:tcPr>
            <w:tcW w:w="2977" w:type="dxa"/>
          </w:tcPr>
          <w:p w14:paraId="76D21E66" w14:textId="460A3CFF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Паспорт гражданина Российской Федерации 46 03 № </w:t>
            </w:r>
            <w:r w:rsidRPr="00490C20">
              <w:rPr>
                <w:sz w:val="20"/>
                <w:szCs w:val="20"/>
                <w:lang w:eastAsia="en-US"/>
              </w:rPr>
              <w:lastRenderedPageBreak/>
              <w:t>007995 Выдан 05.06.2002г. 2 о/м Серпуховского ОВД</w:t>
            </w:r>
          </w:p>
        </w:tc>
        <w:tc>
          <w:tcPr>
            <w:tcW w:w="1985" w:type="dxa"/>
          </w:tcPr>
          <w:p w14:paraId="75E51687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lastRenderedPageBreak/>
              <w:t xml:space="preserve">142210, Московская обл., </w:t>
            </w:r>
            <w:proofErr w:type="spellStart"/>
            <w:proofErr w:type="gramStart"/>
            <w:r w:rsidRPr="00490C20">
              <w:rPr>
                <w:sz w:val="20"/>
                <w:szCs w:val="20"/>
                <w:lang w:eastAsia="en-US"/>
              </w:rPr>
              <w:t>г.Серпухов,ул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.</w:t>
            </w:r>
            <w:proofErr w:type="gramEnd"/>
            <w:r w:rsidRPr="00490C20">
              <w:rPr>
                <w:sz w:val="20"/>
                <w:szCs w:val="20"/>
                <w:lang w:eastAsia="en-US"/>
              </w:rPr>
              <w:t xml:space="preserve"> </w:t>
            </w:r>
            <w:r w:rsidRPr="00490C20">
              <w:rPr>
                <w:sz w:val="20"/>
                <w:szCs w:val="20"/>
                <w:lang w:eastAsia="en-US"/>
              </w:rPr>
              <w:lastRenderedPageBreak/>
              <w:t>Оранжерейная, дом 2</w:t>
            </w:r>
          </w:p>
        </w:tc>
        <w:tc>
          <w:tcPr>
            <w:tcW w:w="2268" w:type="dxa"/>
            <w:noWrap/>
          </w:tcPr>
          <w:p w14:paraId="709E3366" w14:textId="49979A6C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lastRenderedPageBreak/>
              <w:t>932/0,000</w:t>
            </w:r>
            <w:r>
              <w:rPr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2232" w:type="dxa"/>
            <w:noWrap/>
          </w:tcPr>
          <w:p w14:paraId="0026C1BA" w14:textId="580C0A6F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649</w:t>
            </w:r>
            <w:r w:rsidRPr="00490C20">
              <w:rPr>
                <w:sz w:val="20"/>
                <w:szCs w:val="20"/>
                <w:lang w:eastAsia="en-US"/>
              </w:rPr>
              <w:t>/0,0005</w:t>
            </w:r>
            <w:r>
              <w:rPr>
                <w:sz w:val="20"/>
                <w:szCs w:val="20"/>
                <w:lang w:eastAsia="en-US"/>
              </w:rPr>
              <w:t>41</w:t>
            </w:r>
          </w:p>
        </w:tc>
      </w:tr>
      <w:tr w:rsidR="006C5050" w:rsidRPr="00490C20" w14:paraId="5E6E23FF" w14:textId="77777777" w:rsidTr="00540A32">
        <w:trPr>
          <w:trHeight w:val="900"/>
        </w:trPr>
        <w:tc>
          <w:tcPr>
            <w:tcW w:w="704" w:type="dxa"/>
            <w:noWrap/>
          </w:tcPr>
          <w:p w14:paraId="35F36BC7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701" w:type="dxa"/>
          </w:tcPr>
          <w:p w14:paraId="567A8DD4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Храмцов Олег Владимирович</w:t>
            </w:r>
          </w:p>
        </w:tc>
        <w:tc>
          <w:tcPr>
            <w:tcW w:w="2693" w:type="dxa"/>
          </w:tcPr>
          <w:p w14:paraId="369FE45E" w14:textId="59BC7D0D" w:rsidR="006C5050" w:rsidRPr="00490C20" w:rsidRDefault="00C125DA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31.08.1968г пос. Котельники Л</w:t>
            </w:r>
            <w:r w:rsidR="006C5050" w:rsidRPr="00490C20">
              <w:rPr>
                <w:sz w:val="20"/>
                <w:szCs w:val="20"/>
                <w:lang w:eastAsia="en-US"/>
              </w:rPr>
              <w:t>юберецкий р-н Московской области</w:t>
            </w:r>
          </w:p>
        </w:tc>
        <w:tc>
          <w:tcPr>
            <w:tcW w:w="2977" w:type="dxa"/>
          </w:tcPr>
          <w:p w14:paraId="2F08C8A2" w14:textId="2F163D95" w:rsidR="006C5050" w:rsidRPr="00490C20" w:rsidRDefault="003424BB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="004A456E" w:rsidRPr="00490C20">
              <w:rPr>
                <w:sz w:val="20"/>
                <w:szCs w:val="20"/>
                <w:lang w:eastAsia="en-US"/>
              </w:rPr>
              <w:t xml:space="preserve"> </w:t>
            </w:r>
            <w:r w:rsidR="006C5050" w:rsidRPr="00490C20">
              <w:rPr>
                <w:sz w:val="20"/>
                <w:szCs w:val="20"/>
                <w:lang w:eastAsia="en-US"/>
              </w:rPr>
              <w:t xml:space="preserve">46 13 №252536 выдан ТП№ 3 Межрайонного ОУФМС России по МО </w:t>
            </w:r>
            <w:proofErr w:type="gramStart"/>
            <w:r w:rsidR="006C5050" w:rsidRPr="00490C20">
              <w:rPr>
                <w:sz w:val="20"/>
                <w:szCs w:val="20"/>
                <w:lang w:eastAsia="en-US"/>
              </w:rPr>
              <w:t>в гор</w:t>
            </w:r>
            <w:proofErr w:type="gramEnd"/>
            <w:r w:rsidR="006C5050" w:rsidRPr="00490C20">
              <w:rPr>
                <w:sz w:val="20"/>
                <w:szCs w:val="20"/>
                <w:lang w:eastAsia="en-US"/>
              </w:rPr>
              <w:t>.</w:t>
            </w:r>
            <w:r w:rsidR="00C125DA" w:rsidRPr="00490C20">
              <w:rPr>
                <w:sz w:val="20"/>
                <w:szCs w:val="20"/>
                <w:lang w:eastAsia="en-US"/>
              </w:rPr>
              <w:t xml:space="preserve"> </w:t>
            </w:r>
            <w:r w:rsidR="006C5050" w:rsidRPr="00490C20">
              <w:rPr>
                <w:sz w:val="20"/>
                <w:szCs w:val="20"/>
                <w:lang w:eastAsia="en-US"/>
              </w:rPr>
              <w:t>поселении Одинцово</w:t>
            </w:r>
          </w:p>
        </w:tc>
        <w:tc>
          <w:tcPr>
            <w:tcW w:w="1985" w:type="dxa"/>
          </w:tcPr>
          <w:p w14:paraId="7F05CA8F" w14:textId="77777777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 xml:space="preserve">Московская Область, г. Одинцово, </w:t>
            </w:r>
            <w:proofErr w:type="spellStart"/>
            <w:r w:rsidRPr="00490C20">
              <w:rPr>
                <w:sz w:val="20"/>
                <w:szCs w:val="20"/>
                <w:lang w:eastAsia="en-US"/>
              </w:rPr>
              <w:t>ул.Кутузовская</w:t>
            </w:r>
            <w:proofErr w:type="spellEnd"/>
            <w:r w:rsidRPr="00490C20">
              <w:rPr>
                <w:sz w:val="20"/>
                <w:szCs w:val="20"/>
                <w:lang w:eastAsia="en-US"/>
              </w:rPr>
              <w:t>, д.15, кв.123</w:t>
            </w:r>
          </w:p>
        </w:tc>
        <w:tc>
          <w:tcPr>
            <w:tcW w:w="2268" w:type="dxa"/>
            <w:noWrap/>
          </w:tcPr>
          <w:p w14:paraId="1C38DCBE" w14:textId="60F91F10" w:rsidR="006C5050" w:rsidRPr="00490C20" w:rsidRDefault="00B264AC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32626</w:t>
            </w:r>
            <w:r w:rsidR="006C5050" w:rsidRPr="00490C20">
              <w:rPr>
                <w:sz w:val="20"/>
                <w:szCs w:val="20"/>
                <w:lang w:eastAsia="en-US"/>
              </w:rPr>
              <w:t>/0,02</w:t>
            </w:r>
            <w:r w:rsidRPr="00490C20">
              <w:rPr>
                <w:sz w:val="20"/>
                <w:szCs w:val="20"/>
                <w:lang w:eastAsia="en-US"/>
              </w:rPr>
              <w:t>3</w:t>
            </w:r>
            <w:r w:rsidR="00EB5B53">
              <w:rPr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2232" w:type="dxa"/>
            <w:noWrap/>
          </w:tcPr>
          <w:p w14:paraId="4C792430" w14:textId="50298161" w:rsidR="006C5050" w:rsidRPr="00490C20" w:rsidRDefault="006C5050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2273</w:t>
            </w:r>
            <w:r w:rsidR="00EB5B53">
              <w:rPr>
                <w:sz w:val="20"/>
                <w:szCs w:val="20"/>
                <w:lang w:eastAsia="en-US"/>
              </w:rPr>
              <w:t>7</w:t>
            </w:r>
            <w:r w:rsidRPr="00490C20">
              <w:rPr>
                <w:sz w:val="20"/>
                <w:szCs w:val="20"/>
                <w:lang w:eastAsia="en-US"/>
              </w:rPr>
              <w:t>/0,0189</w:t>
            </w:r>
            <w:r w:rsidR="00EB5B53">
              <w:rPr>
                <w:sz w:val="20"/>
                <w:szCs w:val="20"/>
                <w:lang w:eastAsia="en-US"/>
              </w:rPr>
              <w:t>48</w:t>
            </w:r>
          </w:p>
        </w:tc>
      </w:tr>
      <w:tr w:rsidR="00EB5B53" w:rsidRPr="00490C20" w14:paraId="333BE56A" w14:textId="77777777" w:rsidTr="00540A32">
        <w:trPr>
          <w:trHeight w:val="900"/>
        </w:trPr>
        <w:tc>
          <w:tcPr>
            <w:tcW w:w="704" w:type="dxa"/>
            <w:noWrap/>
          </w:tcPr>
          <w:p w14:paraId="4267D051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</w:tcPr>
          <w:p w14:paraId="23AF95BC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Чермашенцев Владимир Иванович</w:t>
            </w:r>
          </w:p>
        </w:tc>
        <w:tc>
          <w:tcPr>
            <w:tcW w:w="2693" w:type="dxa"/>
          </w:tcPr>
          <w:p w14:paraId="22100CC3" w14:textId="77777777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01.05.1961г. г. Москва</w:t>
            </w:r>
          </w:p>
        </w:tc>
        <w:tc>
          <w:tcPr>
            <w:tcW w:w="2977" w:type="dxa"/>
          </w:tcPr>
          <w:p w14:paraId="5CC668E8" w14:textId="08D07F9C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Паспорт гражданина Российской Федерации 45 06 № 666038 выдан 29.11.06 г. ОВД Рязанского р-на г. Москвы</w:t>
            </w:r>
          </w:p>
        </w:tc>
        <w:tc>
          <w:tcPr>
            <w:tcW w:w="1985" w:type="dxa"/>
          </w:tcPr>
          <w:p w14:paraId="42B384D7" w14:textId="77E855BF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109428, г. Москва, Ул. Зарайская, д.49 стр.1 кв.44</w:t>
            </w:r>
          </w:p>
        </w:tc>
        <w:tc>
          <w:tcPr>
            <w:tcW w:w="2268" w:type="dxa"/>
            <w:noWrap/>
          </w:tcPr>
          <w:p w14:paraId="7BFC0FE8" w14:textId="56CD64DA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932/0,000</w:t>
            </w:r>
            <w:r>
              <w:rPr>
                <w:sz w:val="20"/>
                <w:szCs w:val="20"/>
                <w:lang w:eastAsia="en-US"/>
              </w:rPr>
              <w:t>673</w:t>
            </w:r>
          </w:p>
        </w:tc>
        <w:tc>
          <w:tcPr>
            <w:tcW w:w="2232" w:type="dxa"/>
            <w:noWrap/>
          </w:tcPr>
          <w:p w14:paraId="0FFB3564" w14:textId="20A2ED6B" w:rsidR="00EB5B53" w:rsidRPr="00490C20" w:rsidRDefault="00EB5B53" w:rsidP="00EB5B5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649</w:t>
            </w:r>
            <w:r w:rsidRPr="00490C20">
              <w:rPr>
                <w:sz w:val="20"/>
                <w:szCs w:val="20"/>
                <w:lang w:eastAsia="en-US"/>
              </w:rPr>
              <w:t>/0,0005</w:t>
            </w:r>
            <w:r>
              <w:rPr>
                <w:sz w:val="20"/>
                <w:szCs w:val="20"/>
                <w:lang w:eastAsia="en-US"/>
              </w:rPr>
              <w:t>41</w:t>
            </w:r>
          </w:p>
        </w:tc>
      </w:tr>
    </w:tbl>
    <w:p w14:paraId="1BDCF42B" w14:textId="77777777" w:rsidR="006C5050" w:rsidRPr="00490C20" w:rsidRDefault="006C5050" w:rsidP="00490C20">
      <w:pPr>
        <w:spacing w:after="60"/>
        <w:rPr>
          <w:b/>
          <w:bCs/>
          <w:sz w:val="20"/>
          <w:szCs w:val="20"/>
        </w:rPr>
      </w:pPr>
    </w:p>
    <w:p w14:paraId="068FD53D" w14:textId="77777777" w:rsidR="006C5050" w:rsidRPr="00490C20" w:rsidRDefault="004435E6" w:rsidP="00490C20">
      <w:pPr>
        <w:jc w:val="center"/>
        <w:rPr>
          <w:b/>
          <w:bCs/>
        </w:rPr>
      </w:pPr>
      <w:r w:rsidRPr="00490C20">
        <w:rPr>
          <w:sz w:val="22"/>
          <w:szCs w:val="22"/>
        </w:rPr>
        <w:br w:type="page"/>
      </w:r>
      <w:r w:rsidR="006C5050" w:rsidRPr="00490C20">
        <w:rPr>
          <w:b/>
          <w:bCs/>
          <w:color w:val="000000"/>
        </w:rPr>
        <w:lastRenderedPageBreak/>
        <w:t>Сведения о физических лицах, которые прямо или косвенно контролируют юридических лиц, включенных в список лиц, которым подлежат размещению акции акционерного фонда</w:t>
      </w:r>
    </w:p>
    <w:p w14:paraId="56F440CD" w14:textId="77777777" w:rsidR="006C5050" w:rsidRPr="00490C20" w:rsidRDefault="006C5050" w:rsidP="00490C20">
      <w:pPr>
        <w:spacing w:after="60"/>
        <w:jc w:val="right"/>
        <w:rPr>
          <w:b/>
          <w:bCs/>
          <w:sz w:val="22"/>
          <w:szCs w:val="22"/>
        </w:rPr>
      </w:pPr>
      <w:r w:rsidRPr="00490C20">
        <w:rPr>
          <w:b/>
          <w:bCs/>
          <w:sz w:val="22"/>
          <w:szCs w:val="22"/>
        </w:rPr>
        <w:t>Таблица 3</w:t>
      </w:r>
    </w:p>
    <w:p w14:paraId="7366E8CA" w14:textId="77777777" w:rsidR="006C5050" w:rsidRPr="00490C20" w:rsidRDefault="006C5050" w:rsidP="00490C20">
      <w:pPr>
        <w:spacing w:after="60"/>
        <w:rPr>
          <w:b/>
          <w:bCs/>
          <w:sz w:val="20"/>
          <w:szCs w:val="20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737"/>
        <w:gridCol w:w="2097"/>
        <w:gridCol w:w="1700"/>
        <w:gridCol w:w="3741"/>
        <w:gridCol w:w="2267"/>
        <w:gridCol w:w="2063"/>
        <w:gridCol w:w="2018"/>
      </w:tblGrid>
      <w:tr w:rsidR="006C5050" w:rsidRPr="00490C20" w14:paraId="13FF5466" w14:textId="77777777" w:rsidTr="00FA1326">
        <w:tc>
          <w:tcPr>
            <w:tcW w:w="743" w:type="dxa"/>
            <w:gridSpan w:val="2"/>
          </w:tcPr>
          <w:p w14:paraId="4DFD71F0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№ п/п</w:t>
            </w:r>
          </w:p>
        </w:tc>
        <w:tc>
          <w:tcPr>
            <w:tcW w:w="2097" w:type="dxa"/>
          </w:tcPr>
          <w:p w14:paraId="0F08D50A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700" w:type="dxa"/>
          </w:tcPr>
          <w:p w14:paraId="60E193BB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color w:val="000000"/>
                <w:sz w:val="20"/>
                <w:szCs w:val="20"/>
              </w:rPr>
              <w:t>Дата и место рождения</w:t>
            </w:r>
          </w:p>
        </w:tc>
        <w:tc>
          <w:tcPr>
            <w:tcW w:w="3741" w:type="dxa"/>
          </w:tcPr>
          <w:p w14:paraId="48ED687D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color w:val="000000"/>
                <w:sz w:val="20"/>
                <w:szCs w:val="20"/>
              </w:rPr>
              <w:t>Реквизиты документа, удостоверяющего личность (вид, серия, номер, дата выдачи документа, удостоверяющего личность физического лица, наименование органа, выдавшего этот документ)</w:t>
            </w:r>
          </w:p>
        </w:tc>
        <w:tc>
          <w:tcPr>
            <w:tcW w:w="2267" w:type="dxa"/>
          </w:tcPr>
          <w:p w14:paraId="56CE7167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color w:val="000000"/>
                <w:sz w:val="20"/>
                <w:szCs w:val="20"/>
              </w:rPr>
              <w:t>Адрес регистрации; адрес постоянного места жительства</w:t>
            </w:r>
          </w:p>
        </w:tc>
        <w:tc>
          <w:tcPr>
            <w:tcW w:w="2063" w:type="dxa"/>
          </w:tcPr>
          <w:p w14:paraId="48E16F22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color w:val="000000"/>
                <w:sz w:val="20"/>
                <w:szCs w:val="20"/>
              </w:rPr>
              <w:t>Полное фирменное наименование юридического лица, которое контролирует физическое лицо</w:t>
            </w:r>
          </w:p>
        </w:tc>
        <w:tc>
          <w:tcPr>
            <w:tcW w:w="2018" w:type="dxa"/>
          </w:tcPr>
          <w:p w14:paraId="0B7148B7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color w:val="000000"/>
                <w:sz w:val="20"/>
                <w:szCs w:val="20"/>
              </w:rPr>
              <w:t>Способ (вид) контроля</w:t>
            </w:r>
          </w:p>
        </w:tc>
      </w:tr>
      <w:tr w:rsidR="006C5050" w:rsidRPr="00490C20" w14:paraId="6EF96EAE" w14:textId="77777777" w:rsidTr="00FA1326">
        <w:tc>
          <w:tcPr>
            <w:tcW w:w="743" w:type="dxa"/>
            <w:gridSpan w:val="2"/>
          </w:tcPr>
          <w:p w14:paraId="45557E35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14:paraId="7BD79715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14:paraId="18CC0D0C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3</w:t>
            </w:r>
          </w:p>
        </w:tc>
        <w:tc>
          <w:tcPr>
            <w:tcW w:w="3741" w:type="dxa"/>
          </w:tcPr>
          <w:p w14:paraId="671D481E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14:paraId="6964A108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5</w:t>
            </w:r>
          </w:p>
        </w:tc>
        <w:tc>
          <w:tcPr>
            <w:tcW w:w="2063" w:type="dxa"/>
          </w:tcPr>
          <w:p w14:paraId="54828C97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6</w:t>
            </w:r>
          </w:p>
        </w:tc>
        <w:tc>
          <w:tcPr>
            <w:tcW w:w="2018" w:type="dxa"/>
          </w:tcPr>
          <w:p w14:paraId="2F587125" w14:textId="77777777" w:rsidR="006C5050" w:rsidRPr="00490C20" w:rsidRDefault="006C5050" w:rsidP="00490C20">
            <w:pPr>
              <w:jc w:val="center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7</w:t>
            </w:r>
          </w:p>
        </w:tc>
      </w:tr>
      <w:tr w:rsidR="006C5050" w:rsidRPr="00490C20" w14:paraId="7EA4C1D1" w14:textId="77777777" w:rsidTr="00FA1326">
        <w:tc>
          <w:tcPr>
            <w:tcW w:w="743" w:type="dxa"/>
            <w:gridSpan w:val="2"/>
          </w:tcPr>
          <w:p w14:paraId="72180C08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14:paraId="1F9294CE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proofErr w:type="spellStart"/>
            <w:r w:rsidRPr="00490C20">
              <w:rPr>
                <w:sz w:val="20"/>
                <w:szCs w:val="20"/>
              </w:rPr>
              <w:t>Верзунова</w:t>
            </w:r>
            <w:proofErr w:type="spellEnd"/>
            <w:r w:rsidRPr="00490C20">
              <w:rPr>
                <w:sz w:val="20"/>
                <w:szCs w:val="20"/>
              </w:rPr>
              <w:t xml:space="preserve"> Татьяна Семеновна</w:t>
            </w:r>
          </w:p>
        </w:tc>
        <w:tc>
          <w:tcPr>
            <w:tcW w:w="1700" w:type="dxa"/>
          </w:tcPr>
          <w:p w14:paraId="55636D17" w14:textId="309A822D" w:rsidR="006C5050" w:rsidRPr="00C96DF2" w:rsidRDefault="00C96DF2" w:rsidP="00490C20">
            <w:pPr>
              <w:rPr>
                <w:sz w:val="20"/>
                <w:szCs w:val="20"/>
              </w:rPr>
            </w:pPr>
            <w:r w:rsidRPr="00C96DF2">
              <w:rPr>
                <w:sz w:val="20"/>
                <w:szCs w:val="20"/>
              </w:rPr>
              <w:t>14.08</w:t>
            </w:r>
            <w:r w:rsidR="006C5050" w:rsidRPr="00C96DF2">
              <w:rPr>
                <w:sz w:val="20"/>
                <w:szCs w:val="20"/>
              </w:rPr>
              <w:t>.1957,</w:t>
            </w:r>
          </w:p>
          <w:p w14:paraId="625CE56B" w14:textId="77777777" w:rsidR="006C5050" w:rsidRPr="00C96DF2" w:rsidRDefault="006C5050" w:rsidP="00490C20">
            <w:pPr>
              <w:rPr>
                <w:sz w:val="20"/>
                <w:szCs w:val="20"/>
              </w:rPr>
            </w:pPr>
            <w:r w:rsidRPr="00C96DF2">
              <w:rPr>
                <w:sz w:val="20"/>
                <w:szCs w:val="20"/>
              </w:rPr>
              <w:t>г. Черкесск</w:t>
            </w:r>
          </w:p>
          <w:p w14:paraId="20DA2073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C96DF2">
              <w:rPr>
                <w:sz w:val="20"/>
                <w:szCs w:val="20"/>
              </w:rPr>
              <w:t>Ставропольского края</w:t>
            </w:r>
          </w:p>
        </w:tc>
        <w:tc>
          <w:tcPr>
            <w:tcW w:w="3741" w:type="dxa"/>
          </w:tcPr>
          <w:p w14:paraId="518510B3" w14:textId="6B57AD17" w:rsidR="006C5050" w:rsidRPr="00490C20" w:rsidRDefault="003424BB" w:rsidP="00490C20">
            <w:pPr>
              <w:rPr>
                <w:sz w:val="20"/>
                <w:szCs w:val="20"/>
                <w:lang w:eastAsia="en-US"/>
              </w:rPr>
            </w:pPr>
            <w:r w:rsidRPr="001372A3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="006C5050" w:rsidRPr="00C96DF2">
              <w:rPr>
                <w:sz w:val="20"/>
                <w:szCs w:val="20"/>
                <w:lang w:eastAsia="en-US"/>
              </w:rPr>
              <w:t xml:space="preserve"> 46 03 522183, </w:t>
            </w:r>
            <w:proofErr w:type="gramStart"/>
            <w:r w:rsidR="006C5050" w:rsidRPr="00C96DF2">
              <w:rPr>
                <w:sz w:val="20"/>
                <w:szCs w:val="20"/>
                <w:lang w:eastAsia="en-US"/>
              </w:rPr>
              <w:t>выдан  КЛИНСКИМ</w:t>
            </w:r>
            <w:proofErr w:type="gramEnd"/>
            <w:r w:rsidR="006C5050" w:rsidRPr="00C96DF2">
              <w:rPr>
                <w:sz w:val="20"/>
                <w:szCs w:val="20"/>
                <w:lang w:eastAsia="en-US"/>
              </w:rPr>
              <w:t xml:space="preserve"> УВД МОСКОВСКОЙ ОБЛАСТИ 18.09.2002 г.,</w:t>
            </w:r>
            <w:r w:rsidR="006C5050" w:rsidRPr="00490C2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7" w:type="dxa"/>
          </w:tcPr>
          <w:p w14:paraId="78DE84E1" w14:textId="272E671E" w:rsidR="006C5050" w:rsidRPr="00490C20" w:rsidRDefault="004A456E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Московская область. </w:t>
            </w:r>
            <w:r w:rsidR="006C5050" w:rsidRPr="00490C20">
              <w:rPr>
                <w:sz w:val="20"/>
                <w:szCs w:val="20"/>
              </w:rPr>
              <w:t>г. Клин, улица Мира, дом 25, кв.78</w:t>
            </w:r>
          </w:p>
        </w:tc>
        <w:tc>
          <w:tcPr>
            <w:tcW w:w="2063" w:type="dxa"/>
          </w:tcPr>
          <w:p w14:paraId="0B9CB47C" w14:textId="6EB29B21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Акционерное общество «Клинский </w:t>
            </w:r>
            <w:proofErr w:type="spellStart"/>
            <w:r w:rsidRPr="00490C20">
              <w:rPr>
                <w:sz w:val="20"/>
                <w:szCs w:val="20"/>
              </w:rPr>
              <w:t>хлебокомбинат</w:t>
            </w:r>
            <w:proofErr w:type="spellEnd"/>
            <w:r w:rsidRPr="00490C20">
              <w:rPr>
                <w:sz w:val="20"/>
                <w:szCs w:val="20"/>
              </w:rPr>
              <w:t>»</w:t>
            </w:r>
            <w:r w:rsidR="00F3475F" w:rsidRPr="00490C20">
              <w:rPr>
                <w:sz w:val="20"/>
                <w:szCs w:val="20"/>
              </w:rPr>
              <w:t xml:space="preserve"> (ОГРН 1025002591657; </w:t>
            </w:r>
            <w:r w:rsidR="00FA1326" w:rsidRPr="00490C20">
              <w:rPr>
                <w:sz w:val="20"/>
                <w:szCs w:val="20"/>
              </w:rPr>
              <w:t xml:space="preserve">Россия, </w:t>
            </w:r>
            <w:r w:rsidR="00F3475F" w:rsidRPr="00490C20">
              <w:rPr>
                <w:sz w:val="20"/>
                <w:szCs w:val="20"/>
              </w:rPr>
              <w:t>141600, Московская область, г. Клин, ул. Первомайская, д.32)</w:t>
            </w:r>
          </w:p>
        </w:tc>
        <w:tc>
          <w:tcPr>
            <w:tcW w:w="2018" w:type="dxa"/>
          </w:tcPr>
          <w:p w14:paraId="15C4BF8F" w14:textId="77777777" w:rsidR="00DA7DC4" w:rsidRPr="00490C20" w:rsidRDefault="00DA7DC4" w:rsidP="00490C20">
            <w:pPr>
              <w:jc w:val="both"/>
              <w:rPr>
                <w:sz w:val="20"/>
                <w:szCs w:val="20"/>
                <w:u w:val="single"/>
              </w:rPr>
            </w:pPr>
            <w:r w:rsidRPr="00490C20">
              <w:rPr>
                <w:sz w:val="20"/>
                <w:szCs w:val="20"/>
                <w:u w:val="single"/>
              </w:rPr>
              <w:t xml:space="preserve">Косвенный контроль </w:t>
            </w:r>
          </w:p>
          <w:p w14:paraId="29F6DDB9" w14:textId="1DA03AD0" w:rsidR="004435E6" w:rsidRPr="00490C20" w:rsidRDefault="00DA7DC4" w:rsidP="00490C20">
            <w:pPr>
              <w:jc w:val="both"/>
              <w:rPr>
                <w:sz w:val="20"/>
                <w:szCs w:val="20"/>
              </w:rPr>
            </w:pPr>
            <w:proofErr w:type="spellStart"/>
            <w:r w:rsidRPr="00490C20">
              <w:rPr>
                <w:sz w:val="20"/>
                <w:szCs w:val="20"/>
              </w:rPr>
              <w:t>Верзунова</w:t>
            </w:r>
            <w:proofErr w:type="spellEnd"/>
            <w:r w:rsidRPr="00490C20">
              <w:rPr>
                <w:sz w:val="20"/>
                <w:szCs w:val="20"/>
              </w:rPr>
              <w:t xml:space="preserve"> Татьяна Семеновна </w:t>
            </w:r>
            <w:r w:rsidR="00F3475F" w:rsidRPr="00490C20">
              <w:rPr>
                <w:sz w:val="20"/>
                <w:szCs w:val="20"/>
              </w:rPr>
              <w:t>осуществляет прямой контроль над</w:t>
            </w:r>
            <w:r w:rsidR="00F3475F" w:rsidRPr="00490C20">
              <w:rPr>
                <w:color w:val="FF0000"/>
                <w:sz w:val="20"/>
                <w:szCs w:val="20"/>
              </w:rPr>
              <w:t xml:space="preserve"> </w:t>
            </w:r>
            <w:r w:rsidR="00F3475F" w:rsidRPr="00490C20">
              <w:rPr>
                <w:sz w:val="20"/>
                <w:szCs w:val="20"/>
              </w:rPr>
              <w:t xml:space="preserve">Акционерным </w:t>
            </w:r>
            <w:r w:rsidR="00FA1326" w:rsidRPr="00490C20">
              <w:rPr>
                <w:sz w:val="20"/>
                <w:szCs w:val="20"/>
              </w:rPr>
              <w:t>обществом «</w:t>
            </w:r>
            <w:r w:rsidR="00F3475F" w:rsidRPr="00490C20">
              <w:rPr>
                <w:sz w:val="20"/>
                <w:szCs w:val="20"/>
              </w:rPr>
              <w:t>Клинские пекари»</w:t>
            </w:r>
            <w:r w:rsidR="00FA1326" w:rsidRPr="00490C20">
              <w:rPr>
                <w:sz w:val="20"/>
                <w:szCs w:val="20"/>
              </w:rPr>
              <w:t xml:space="preserve"> (ОГРН 1035003961057, Россия, 141601, Московская обл., г. Клин, ул. Первомайская, д. 32), т.к. обладает правом распоряжаться более 50% голосов в высшем органе управления, владея 97,8269%</w:t>
            </w:r>
            <w:r w:rsidR="00837D91" w:rsidRPr="00490C20">
              <w:rPr>
                <w:sz w:val="20"/>
                <w:szCs w:val="20"/>
              </w:rPr>
              <w:t xml:space="preserve"> акций Акционерного общества «Клинские пекари»</w:t>
            </w:r>
            <w:r w:rsidR="00FA1326" w:rsidRPr="00490C20">
              <w:rPr>
                <w:sz w:val="20"/>
                <w:szCs w:val="20"/>
              </w:rPr>
              <w:t xml:space="preserve">. При этом, Акционерное общество «Клинские пекари» </w:t>
            </w:r>
            <w:r w:rsidR="00837D91" w:rsidRPr="00490C20">
              <w:rPr>
                <w:sz w:val="20"/>
                <w:szCs w:val="20"/>
              </w:rPr>
              <w:t xml:space="preserve">осуществляет прямой контроль над Акционерным обществом «Клинский </w:t>
            </w:r>
            <w:proofErr w:type="spellStart"/>
            <w:r w:rsidR="00837D91" w:rsidRPr="00490C20">
              <w:rPr>
                <w:sz w:val="20"/>
                <w:szCs w:val="20"/>
              </w:rPr>
              <w:t>хлебокомбинат</w:t>
            </w:r>
            <w:proofErr w:type="spellEnd"/>
            <w:r w:rsidR="00837D91" w:rsidRPr="00490C20">
              <w:rPr>
                <w:sz w:val="20"/>
                <w:szCs w:val="20"/>
              </w:rPr>
              <w:t xml:space="preserve">», т.к. обладает правом распоряжаться более 50% голосов в высшем органе управления, владея 80,2034% акций Акционерного </w:t>
            </w:r>
            <w:r w:rsidR="00837D91" w:rsidRPr="00490C20">
              <w:rPr>
                <w:sz w:val="20"/>
                <w:szCs w:val="20"/>
              </w:rPr>
              <w:lastRenderedPageBreak/>
              <w:t xml:space="preserve">общества «Клинский </w:t>
            </w:r>
            <w:proofErr w:type="spellStart"/>
            <w:r w:rsidR="00837D91" w:rsidRPr="00490C20">
              <w:rPr>
                <w:sz w:val="20"/>
                <w:szCs w:val="20"/>
              </w:rPr>
              <w:t>хлебокомбинат</w:t>
            </w:r>
            <w:proofErr w:type="spellEnd"/>
            <w:r w:rsidR="00837D91" w:rsidRPr="00490C20">
              <w:rPr>
                <w:sz w:val="20"/>
                <w:szCs w:val="20"/>
              </w:rPr>
              <w:t>».</w:t>
            </w:r>
          </w:p>
        </w:tc>
      </w:tr>
      <w:tr w:rsidR="006C5050" w:rsidRPr="00490C20" w14:paraId="63A0ACFE" w14:textId="77777777" w:rsidTr="00FA1326">
        <w:tc>
          <w:tcPr>
            <w:tcW w:w="743" w:type="dxa"/>
            <w:gridSpan w:val="2"/>
          </w:tcPr>
          <w:p w14:paraId="1C3FF507" w14:textId="11F75F20" w:rsidR="006C5050" w:rsidRPr="00490C20" w:rsidRDefault="00D2601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97" w:type="dxa"/>
          </w:tcPr>
          <w:p w14:paraId="5CA7D506" w14:textId="2050D9B9" w:rsidR="006C5050" w:rsidRPr="00490C20" w:rsidRDefault="006C5050" w:rsidP="00490C20">
            <w:pPr>
              <w:rPr>
                <w:sz w:val="20"/>
                <w:szCs w:val="20"/>
              </w:rPr>
            </w:pPr>
            <w:proofErr w:type="spellStart"/>
            <w:r w:rsidRPr="00490C20">
              <w:rPr>
                <w:sz w:val="20"/>
                <w:szCs w:val="20"/>
              </w:rPr>
              <w:t>Болгова</w:t>
            </w:r>
            <w:proofErr w:type="spellEnd"/>
            <w:r w:rsidRPr="00490C20">
              <w:rPr>
                <w:sz w:val="20"/>
                <w:szCs w:val="20"/>
              </w:rPr>
              <w:t xml:space="preserve"> Нина Петровна </w:t>
            </w:r>
          </w:p>
        </w:tc>
        <w:tc>
          <w:tcPr>
            <w:tcW w:w="1700" w:type="dxa"/>
          </w:tcPr>
          <w:p w14:paraId="2DA42BF6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15.08.1949, г. Тверь,</w:t>
            </w:r>
          </w:p>
        </w:tc>
        <w:tc>
          <w:tcPr>
            <w:tcW w:w="3741" w:type="dxa"/>
          </w:tcPr>
          <w:p w14:paraId="0E373B9C" w14:textId="1DCB62E9" w:rsidR="006C5050" w:rsidRPr="00490C20" w:rsidRDefault="003424BB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="006C5050" w:rsidRPr="00490C20">
              <w:rPr>
                <w:sz w:val="20"/>
                <w:szCs w:val="20"/>
                <w:lang w:eastAsia="en-US"/>
              </w:rPr>
              <w:t xml:space="preserve"> 28 04 520337, выдан ЦЕНТРАЛЬНЫМ ОТДЕЛОМ ВНУТРЕННИХ ДЕЛ ГОРОДА ТВЕРИ 01.04.2005г.</w:t>
            </w:r>
          </w:p>
        </w:tc>
        <w:tc>
          <w:tcPr>
            <w:tcW w:w="2267" w:type="dxa"/>
          </w:tcPr>
          <w:p w14:paraId="77F68ED5" w14:textId="0A271ED8" w:rsidR="006C5050" w:rsidRPr="00490C20" w:rsidRDefault="00D2601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г. </w:t>
            </w:r>
            <w:r w:rsidR="006C5050" w:rsidRPr="00490C20">
              <w:rPr>
                <w:sz w:val="20"/>
                <w:szCs w:val="20"/>
              </w:rPr>
              <w:t xml:space="preserve">Тверь, ул. </w:t>
            </w:r>
            <w:proofErr w:type="spellStart"/>
            <w:r w:rsidR="006C5050" w:rsidRPr="00490C20">
              <w:rPr>
                <w:sz w:val="20"/>
                <w:szCs w:val="20"/>
              </w:rPr>
              <w:t>Коробкова</w:t>
            </w:r>
            <w:proofErr w:type="spellEnd"/>
            <w:r w:rsidR="006C5050" w:rsidRPr="00490C20">
              <w:rPr>
                <w:sz w:val="20"/>
                <w:szCs w:val="20"/>
              </w:rPr>
              <w:t xml:space="preserve">, д.1, кв.11 </w:t>
            </w:r>
          </w:p>
        </w:tc>
        <w:tc>
          <w:tcPr>
            <w:tcW w:w="2063" w:type="dxa"/>
          </w:tcPr>
          <w:p w14:paraId="48D2864D" w14:textId="1D899A69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Закрытое акционерное общество «Хлеб»</w:t>
            </w:r>
            <w:r w:rsidR="00D26010" w:rsidRPr="00490C20">
              <w:rPr>
                <w:sz w:val="20"/>
                <w:szCs w:val="20"/>
                <w:lang w:eastAsia="en-US"/>
              </w:rPr>
              <w:t xml:space="preserve"> (ОГРН 1026900589935, Россия, </w:t>
            </w:r>
            <w:r w:rsidR="00D26010" w:rsidRPr="00490C20">
              <w:rPr>
                <w:sz w:val="20"/>
                <w:szCs w:val="20"/>
              </w:rPr>
              <w:t xml:space="preserve">170002, </w:t>
            </w:r>
            <w:proofErr w:type="spellStart"/>
            <w:r w:rsidR="00D26010" w:rsidRPr="00490C20">
              <w:rPr>
                <w:sz w:val="20"/>
                <w:szCs w:val="20"/>
              </w:rPr>
              <w:t>г.Тверь</w:t>
            </w:r>
            <w:proofErr w:type="spellEnd"/>
            <w:r w:rsidR="00D26010" w:rsidRPr="00490C20">
              <w:rPr>
                <w:sz w:val="20"/>
                <w:szCs w:val="20"/>
              </w:rPr>
              <w:t xml:space="preserve">, </w:t>
            </w:r>
            <w:proofErr w:type="spellStart"/>
            <w:r w:rsidR="00D26010" w:rsidRPr="00490C20">
              <w:rPr>
                <w:sz w:val="20"/>
                <w:szCs w:val="20"/>
              </w:rPr>
              <w:t>пр.Чайковского</w:t>
            </w:r>
            <w:proofErr w:type="spellEnd"/>
            <w:r w:rsidR="00D26010" w:rsidRPr="00490C20">
              <w:rPr>
                <w:sz w:val="20"/>
                <w:szCs w:val="20"/>
              </w:rPr>
              <w:t>, 33)</w:t>
            </w:r>
          </w:p>
        </w:tc>
        <w:tc>
          <w:tcPr>
            <w:tcW w:w="2018" w:type="dxa"/>
          </w:tcPr>
          <w:p w14:paraId="171D626B" w14:textId="421EEBCF" w:rsidR="00D26010" w:rsidRPr="00490C20" w:rsidRDefault="006C5050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Прямой контроль</w:t>
            </w:r>
          </w:p>
          <w:p w14:paraId="5CAADFBB" w14:textId="254FF87B" w:rsidR="00D26010" w:rsidRPr="00490C20" w:rsidRDefault="00D26010" w:rsidP="00490C20">
            <w:pPr>
              <w:jc w:val="both"/>
              <w:rPr>
                <w:sz w:val="20"/>
                <w:szCs w:val="20"/>
              </w:rPr>
            </w:pPr>
            <w:proofErr w:type="spellStart"/>
            <w:r w:rsidRPr="00490C20">
              <w:rPr>
                <w:sz w:val="20"/>
                <w:szCs w:val="20"/>
              </w:rPr>
              <w:t>Болгова</w:t>
            </w:r>
            <w:proofErr w:type="spellEnd"/>
            <w:r w:rsidRPr="00490C20">
              <w:rPr>
                <w:sz w:val="20"/>
                <w:szCs w:val="20"/>
              </w:rPr>
              <w:t xml:space="preserve"> Нина Петровна</w:t>
            </w:r>
          </w:p>
          <w:p w14:paraId="2DA9BC11" w14:textId="2A99A9C3" w:rsidR="004435E6" w:rsidRPr="00490C20" w:rsidRDefault="00D26010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осуществляет прямой контроль над Закрытым акционерным обществом «Хлеб», т.к. обладает правом распоряжаться более 50% голосов в высшем органе управления, владея 69,5271% акций Закрытого акционерного общества «Хлеб».</w:t>
            </w:r>
          </w:p>
        </w:tc>
      </w:tr>
      <w:tr w:rsidR="006C5050" w:rsidRPr="00490C20" w14:paraId="7CBC38F4" w14:textId="77777777" w:rsidTr="00FA1326">
        <w:tc>
          <w:tcPr>
            <w:tcW w:w="743" w:type="dxa"/>
            <w:gridSpan w:val="2"/>
          </w:tcPr>
          <w:p w14:paraId="26197DCB" w14:textId="260FD7B7" w:rsidR="006C5050" w:rsidRPr="00490C20" w:rsidRDefault="00D2601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3</w:t>
            </w:r>
          </w:p>
        </w:tc>
        <w:tc>
          <w:tcPr>
            <w:tcW w:w="2097" w:type="dxa"/>
          </w:tcPr>
          <w:p w14:paraId="3AFB8F57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Буланова Валентина Даниловна</w:t>
            </w:r>
          </w:p>
        </w:tc>
        <w:tc>
          <w:tcPr>
            <w:tcW w:w="1700" w:type="dxa"/>
          </w:tcPr>
          <w:p w14:paraId="5FB6D817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10.06.1945, </w:t>
            </w:r>
            <w:proofErr w:type="spellStart"/>
            <w:r w:rsidRPr="00490C20">
              <w:rPr>
                <w:sz w:val="20"/>
                <w:szCs w:val="20"/>
              </w:rPr>
              <w:t>с.Пор-Иским</w:t>
            </w:r>
            <w:proofErr w:type="spellEnd"/>
            <w:r w:rsidRPr="00490C20">
              <w:rPr>
                <w:sz w:val="20"/>
                <w:szCs w:val="20"/>
              </w:rPr>
              <w:t xml:space="preserve"> Промышленновского района Кемеровской области;</w:t>
            </w:r>
          </w:p>
        </w:tc>
        <w:tc>
          <w:tcPr>
            <w:tcW w:w="3741" w:type="dxa"/>
          </w:tcPr>
          <w:p w14:paraId="048CE23F" w14:textId="3706ECFF" w:rsidR="006C5050" w:rsidRPr="00490C20" w:rsidRDefault="003424BB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="006C5050" w:rsidRPr="00490C20">
              <w:rPr>
                <w:sz w:val="20"/>
                <w:szCs w:val="20"/>
                <w:lang w:eastAsia="en-US"/>
              </w:rPr>
              <w:t xml:space="preserve"> 46 01 068019, выдан 2-м КАШИРСКИМ ОВД МОСКОВСКОЙ ОБЛАСТИ 30.08.2001</w:t>
            </w:r>
          </w:p>
        </w:tc>
        <w:tc>
          <w:tcPr>
            <w:tcW w:w="2267" w:type="dxa"/>
          </w:tcPr>
          <w:p w14:paraId="2BD02FFA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142904, Московская область, г. Кашира ул. Кржижановского, д.30 </w:t>
            </w:r>
          </w:p>
        </w:tc>
        <w:tc>
          <w:tcPr>
            <w:tcW w:w="2063" w:type="dxa"/>
          </w:tcPr>
          <w:p w14:paraId="6CCD6049" w14:textId="277378E9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490C20">
              <w:rPr>
                <w:sz w:val="20"/>
                <w:szCs w:val="20"/>
              </w:rPr>
              <w:t>Каширахлеб</w:t>
            </w:r>
            <w:proofErr w:type="spellEnd"/>
            <w:r w:rsidRPr="00490C20">
              <w:rPr>
                <w:sz w:val="20"/>
                <w:szCs w:val="20"/>
              </w:rPr>
              <w:t>»</w:t>
            </w:r>
            <w:r w:rsidR="00D26010" w:rsidRPr="00490C20">
              <w:rPr>
                <w:sz w:val="20"/>
                <w:szCs w:val="20"/>
                <w:lang w:eastAsia="en-US"/>
              </w:rPr>
              <w:t xml:space="preserve"> (</w:t>
            </w:r>
            <w:r w:rsidR="00D26010" w:rsidRPr="00490C20">
              <w:rPr>
                <w:sz w:val="20"/>
                <w:szCs w:val="20"/>
              </w:rPr>
              <w:t xml:space="preserve">ОГРН </w:t>
            </w:r>
            <w:proofErr w:type="gramStart"/>
            <w:r w:rsidR="00D26010" w:rsidRPr="00490C20">
              <w:rPr>
                <w:sz w:val="20"/>
                <w:szCs w:val="20"/>
              </w:rPr>
              <w:t xml:space="preserve">1145019001214, </w:t>
            </w:r>
            <w:r w:rsidR="00D26010" w:rsidRPr="00490C20">
              <w:rPr>
                <w:sz w:val="20"/>
                <w:szCs w:val="20"/>
                <w:lang w:eastAsia="en-US"/>
              </w:rPr>
              <w:t xml:space="preserve"> Россия</w:t>
            </w:r>
            <w:proofErr w:type="gramEnd"/>
            <w:r w:rsidR="00D26010" w:rsidRPr="00490C20">
              <w:rPr>
                <w:sz w:val="20"/>
                <w:szCs w:val="20"/>
                <w:lang w:eastAsia="en-US"/>
              </w:rPr>
              <w:t xml:space="preserve">, </w:t>
            </w:r>
            <w:r w:rsidR="00D26010" w:rsidRPr="00490C20">
              <w:rPr>
                <w:sz w:val="20"/>
                <w:szCs w:val="20"/>
              </w:rPr>
              <w:t>142900, Московская обл. г. Кашира, ул. Новая, д. 8)</w:t>
            </w:r>
          </w:p>
        </w:tc>
        <w:tc>
          <w:tcPr>
            <w:tcW w:w="2018" w:type="dxa"/>
          </w:tcPr>
          <w:p w14:paraId="1DF3C1E3" w14:textId="77777777" w:rsidR="006C5050" w:rsidRPr="00490C20" w:rsidRDefault="006C5050" w:rsidP="00490C2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90C20">
              <w:rPr>
                <w:color w:val="000000" w:themeColor="text1"/>
                <w:sz w:val="20"/>
                <w:szCs w:val="20"/>
              </w:rPr>
              <w:t>Прямой контроль</w:t>
            </w:r>
          </w:p>
          <w:p w14:paraId="0613292D" w14:textId="4BB05AA4" w:rsidR="00D26010" w:rsidRPr="00490C20" w:rsidRDefault="00D26010" w:rsidP="00490C2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90C20">
              <w:rPr>
                <w:color w:val="000000" w:themeColor="text1"/>
                <w:sz w:val="20"/>
                <w:szCs w:val="20"/>
              </w:rPr>
              <w:t>Буланова Валентина Даниловна</w:t>
            </w:r>
          </w:p>
          <w:p w14:paraId="67EFFCA5" w14:textId="7C0C5D9C" w:rsidR="004435E6" w:rsidRPr="00490C20" w:rsidRDefault="00D26010" w:rsidP="00490C20">
            <w:pPr>
              <w:jc w:val="both"/>
              <w:rPr>
                <w:color w:val="FF0000"/>
                <w:sz w:val="20"/>
                <w:szCs w:val="20"/>
              </w:rPr>
            </w:pPr>
            <w:r w:rsidRPr="00490C20">
              <w:rPr>
                <w:color w:val="000000" w:themeColor="text1"/>
                <w:sz w:val="20"/>
                <w:szCs w:val="20"/>
              </w:rPr>
              <w:t>осуществляет прямой контроль над Обществом с ограниченной ответственностью «</w:t>
            </w:r>
            <w:proofErr w:type="spellStart"/>
            <w:r w:rsidRPr="00490C20">
              <w:rPr>
                <w:color w:val="000000" w:themeColor="text1"/>
                <w:sz w:val="20"/>
                <w:szCs w:val="20"/>
              </w:rPr>
              <w:t>Каширахлеб</w:t>
            </w:r>
            <w:proofErr w:type="spellEnd"/>
            <w:r w:rsidRPr="00490C20">
              <w:rPr>
                <w:color w:val="000000" w:themeColor="text1"/>
                <w:sz w:val="20"/>
                <w:szCs w:val="20"/>
              </w:rPr>
              <w:t>», т.к. обладает правом распоряжаться более 50% голосов в высшем органе управления, владея 51% долей в уставном капитале Общества с ограниченной ответственностью «</w:t>
            </w:r>
            <w:proofErr w:type="spellStart"/>
            <w:r w:rsidRPr="00490C20">
              <w:rPr>
                <w:color w:val="000000" w:themeColor="text1"/>
                <w:sz w:val="20"/>
                <w:szCs w:val="20"/>
              </w:rPr>
              <w:t>Каширахлеб</w:t>
            </w:r>
            <w:proofErr w:type="spellEnd"/>
            <w:r w:rsidRPr="00490C20">
              <w:rPr>
                <w:color w:val="000000" w:themeColor="text1"/>
                <w:sz w:val="20"/>
                <w:szCs w:val="20"/>
              </w:rPr>
              <w:t>».</w:t>
            </w:r>
          </w:p>
        </w:tc>
      </w:tr>
      <w:tr w:rsidR="006C5050" w:rsidRPr="00490C20" w14:paraId="3D5B2CFC" w14:textId="77777777" w:rsidTr="00FA1326">
        <w:tc>
          <w:tcPr>
            <w:tcW w:w="743" w:type="dxa"/>
            <w:gridSpan w:val="2"/>
          </w:tcPr>
          <w:p w14:paraId="5BE1E1E0" w14:textId="6D389BC4" w:rsidR="006C5050" w:rsidRPr="00490C20" w:rsidRDefault="00D2601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4</w:t>
            </w:r>
          </w:p>
        </w:tc>
        <w:tc>
          <w:tcPr>
            <w:tcW w:w="2097" w:type="dxa"/>
          </w:tcPr>
          <w:p w14:paraId="03A32452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Пименов Алексей Викторович</w:t>
            </w:r>
          </w:p>
        </w:tc>
        <w:tc>
          <w:tcPr>
            <w:tcW w:w="1700" w:type="dxa"/>
          </w:tcPr>
          <w:p w14:paraId="24B51E61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02.01.1979г.,</w:t>
            </w:r>
          </w:p>
          <w:p w14:paraId="535B38BE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г. Шатура Московской обл.</w:t>
            </w:r>
          </w:p>
        </w:tc>
        <w:tc>
          <w:tcPr>
            <w:tcW w:w="3741" w:type="dxa"/>
          </w:tcPr>
          <w:p w14:paraId="6D9CB221" w14:textId="72223F3F" w:rsidR="006C5050" w:rsidRPr="00490C20" w:rsidRDefault="003424BB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="006C5050" w:rsidRPr="00490C20">
              <w:rPr>
                <w:sz w:val="20"/>
                <w:szCs w:val="20"/>
                <w:lang w:eastAsia="en-US"/>
              </w:rPr>
              <w:t xml:space="preserve"> 46 05 801758, выдан Шатурским ОВД Московской обл. 07.10.2003г.</w:t>
            </w:r>
          </w:p>
        </w:tc>
        <w:tc>
          <w:tcPr>
            <w:tcW w:w="2267" w:type="dxa"/>
          </w:tcPr>
          <w:p w14:paraId="2F6A856A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140704, Московская обл., </w:t>
            </w:r>
            <w:proofErr w:type="spellStart"/>
            <w:r w:rsidRPr="00490C20">
              <w:rPr>
                <w:sz w:val="20"/>
                <w:szCs w:val="20"/>
              </w:rPr>
              <w:t>г.Шатура</w:t>
            </w:r>
            <w:proofErr w:type="spellEnd"/>
            <w:r w:rsidRPr="00490C20">
              <w:rPr>
                <w:sz w:val="20"/>
                <w:szCs w:val="20"/>
              </w:rPr>
              <w:t>, пр. Борзова, д.12, кв.37</w:t>
            </w:r>
          </w:p>
        </w:tc>
        <w:tc>
          <w:tcPr>
            <w:tcW w:w="2063" w:type="dxa"/>
          </w:tcPr>
          <w:p w14:paraId="248CFCDD" w14:textId="138B5D5E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Общество с ограниченной ответственностью «Шатурский </w:t>
            </w:r>
            <w:proofErr w:type="spellStart"/>
            <w:r w:rsidRPr="00490C20">
              <w:rPr>
                <w:sz w:val="20"/>
                <w:szCs w:val="20"/>
              </w:rPr>
              <w:t>хлебокомбинат</w:t>
            </w:r>
            <w:proofErr w:type="spellEnd"/>
            <w:r w:rsidRPr="00490C20">
              <w:rPr>
                <w:sz w:val="20"/>
                <w:szCs w:val="20"/>
              </w:rPr>
              <w:t>»</w:t>
            </w:r>
            <w:r w:rsidR="00067008" w:rsidRPr="00490C20">
              <w:rPr>
                <w:sz w:val="20"/>
                <w:szCs w:val="20"/>
                <w:lang w:eastAsia="en-US"/>
              </w:rPr>
              <w:t xml:space="preserve"> (ОГРН 1155049000061, Россия, 140700, Московская область, г. </w:t>
            </w:r>
            <w:r w:rsidR="00067008" w:rsidRPr="00490C20">
              <w:rPr>
                <w:sz w:val="20"/>
                <w:szCs w:val="20"/>
                <w:lang w:eastAsia="en-US"/>
              </w:rPr>
              <w:lastRenderedPageBreak/>
              <w:t>Шатура, ул. Советская, дом 2)</w:t>
            </w:r>
          </w:p>
        </w:tc>
        <w:tc>
          <w:tcPr>
            <w:tcW w:w="2018" w:type="dxa"/>
          </w:tcPr>
          <w:p w14:paraId="4FCD7D74" w14:textId="77777777" w:rsidR="00DA7DC4" w:rsidRPr="00490C20" w:rsidRDefault="00DA7DC4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lastRenderedPageBreak/>
              <w:t xml:space="preserve">Косвенный контроль </w:t>
            </w:r>
          </w:p>
          <w:p w14:paraId="498FE30B" w14:textId="0D1FA14B" w:rsidR="00067008" w:rsidRPr="00490C20" w:rsidRDefault="00067008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Пименов Алексей Викторович </w:t>
            </w:r>
          </w:p>
          <w:p w14:paraId="3541EE2E" w14:textId="115F3C91" w:rsidR="004435E6" w:rsidRPr="00490C20" w:rsidRDefault="00067008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осуществляет прямой контроль над Обществом с ограниченной ответственностью </w:t>
            </w:r>
            <w:r w:rsidRPr="00490C20">
              <w:rPr>
                <w:sz w:val="20"/>
                <w:szCs w:val="20"/>
              </w:rPr>
              <w:lastRenderedPageBreak/>
              <w:t xml:space="preserve">«Простор» (ОГРН 1155049000040, Россия, 140700, Московская обл., г. Шатура, ул. Советская, д. 2), т.к. обладает правом распоряжаться более 50% голосов в высшем органе управления, владея 64,4% долей в уставном капитале Общества с ограниченной ответственностью «Простор». При этом, Общество с ограниченной ответственностью «Простор» осуществляет прямой контроль над Обществом с ограниченной ответственностью «Шатурский </w:t>
            </w:r>
            <w:proofErr w:type="spellStart"/>
            <w:r w:rsidRPr="00490C20">
              <w:rPr>
                <w:sz w:val="20"/>
                <w:szCs w:val="20"/>
              </w:rPr>
              <w:t>хлебокомбинат</w:t>
            </w:r>
            <w:proofErr w:type="spellEnd"/>
            <w:r w:rsidRPr="00490C20">
              <w:rPr>
                <w:sz w:val="20"/>
                <w:szCs w:val="20"/>
              </w:rPr>
              <w:t xml:space="preserve">», т.к. обладает правом распоряжаться более 50% голосов в высшем органе управления, владея 69% долей в уставном капитале Общества с ограниченной ответственностью «Шатурский </w:t>
            </w:r>
            <w:proofErr w:type="spellStart"/>
            <w:r w:rsidRPr="00490C20">
              <w:rPr>
                <w:sz w:val="20"/>
                <w:szCs w:val="20"/>
              </w:rPr>
              <w:t>хлебокомбинат</w:t>
            </w:r>
            <w:proofErr w:type="spellEnd"/>
            <w:r w:rsidRPr="00490C20">
              <w:rPr>
                <w:sz w:val="20"/>
                <w:szCs w:val="20"/>
              </w:rPr>
              <w:t>».</w:t>
            </w:r>
          </w:p>
        </w:tc>
      </w:tr>
      <w:tr w:rsidR="006C5050" w:rsidRPr="00490C20" w14:paraId="2163920D" w14:textId="77777777" w:rsidTr="00FA1326">
        <w:tc>
          <w:tcPr>
            <w:tcW w:w="743" w:type="dxa"/>
            <w:gridSpan w:val="2"/>
          </w:tcPr>
          <w:p w14:paraId="6DD983F4" w14:textId="708AAAD8" w:rsidR="006C5050" w:rsidRPr="00490C20" w:rsidRDefault="00D2601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97" w:type="dxa"/>
          </w:tcPr>
          <w:p w14:paraId="4CA821A0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Коростелев Георгий Сергеевич</w:t>
            </w:r>
          </w:p>
        </w:tc>
        <w:tc>
          <w:tcPr>
            <w:tcW w:w="1700" w:type="dxa"/>
          </w:tcPr>
          <w:p w14:paraId="691EC5DF" w14:textId="30DDE412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19.08.1974,</w:t>
            </w:r>
            <w:r w:rsidR="00166649" w:rsidRPr="00490C20">
              <w:rPr>
                <w:sz w:val="20"/>
                <w:szCs w:val="20"/>
              </w:rPr>
              <w:t xml:space="preserve"> </w:t>
            </w:r>
            <w:r w:rsidRPr="00490C20">
              <w:rPr>
                <w:sz w:val="20"/>
                <w:szCs w:val="20"/>
              </w:rPr>
              <w:t>г. Москва</w:t>
            </w:r>
          </w:p>
        </w:tc>
        <w:tc>
          <w:tcPr>
            <w:tcW w:w="3741" w:type="dxa"/>
          </w:tcPr>
          <w:p w14:paraId="5C99F88B" w14:textId="291C9974" w:rsidR="006C5050" w:rsidRPr="00490C20" w:rsidRDefault="003424BB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="006C5050" w:rsidRPr="00490C20">
              <w:rPr>
                <w:sz w:val="20"/>
                <w:szCs w:val="20"/>
                <w:lang w:eastAsia="en-US"/>
              </w:rPr>
              <w:t xml:space="preserve"> 45 08 091560, выдан ОВД РАЙОНА ПРЕОБРАЖЕНСКОЕ ПАСПОРТНО-ВИЗОВОЕ ОТДЕЛЕНИЕ ГОР.МОСКВЫ 30.08.200511.</w:t>
            </w:r>
          </w:p>
        </w:tc>
        <w:tc>
          <w:tcPr>
            <w:tcW w:w="2267" w:type="dxa"/>
          </w:tcPr>
          <w:p w14:paraId="19E0C1FE" w14:textId="5C922A70" w:rsidR="006C5050" w:rsidRPr="00490C20" w:rsidRDefault="00812AA9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107392, г. Москва, ул. </w:t>
            </w:r>
            <w:proofErr w:type="spellStart"/>
            <w:r w:rsidRPr="00490C20">
              <w:rPr>
                <w:sz w:val="20"/>
                <w:szCs w:val="20"/>
              </w:rPr>
              <w:t>Халтуринская</w:t>
            </w:r>
            <w:proofErr w:type="spellEnd"/>
            <w:r w:rsidRPr="00490C20">
              <w:rPr>
                <w:sz w:val="20"/>
                <w:szCs w:val="20"/>
              </w:rPr>
              <w:t>, д.11, кв. 94</w:t>
            </w:r>
          </w:p>
        </w:tc>
        <w:tc>
          <w:tcPr>
            <w:tcW w:w="2063" w:type="dxa"/>
          </w:tcPr>
          <w:p w14:paraId="5E7EEA6A" w14:textId="7CA70D0E" w:rsidR="006C5050" w:rsidRPr="00490C20" w:rsidRDefault="00812AA9" w:rsidP="00490C20">
            <w:pPr>
              <w:rPr>
                <w:sz w:val="20"/>
                <w:szCs w:val="20"/>
              </w:rPr>
            </w:pPr>
            <w:r w:rsidRPr="00490C20">
              <w:rPr>
                <w:rStyle w:val="a8"/>
                <w:sz w:val="20"/>
                <w:szCs w:val="20"/>
              </w:rPr>
              <w:t>Общество с ограниченной ответственностью «Перспектива»</w:t>
            </w:r>
            <w:r w:rsidR="009E18FA" w:rsidRPr="00490C20">
              <w:rPr>
                <w:sz w:val="20"/>
                <w:szCs w:val="20"/>
                <w:lang w:eastAsia="en-US"/>
              </w:rPr>
              <w:t xml:space="preserve"> (ОГРН 1157746444305, Россия, </w:t>
            </w:r>
            <w:r w:rsidR="009E18FA" w:rsidRPr="00490C20">
              <w:rPr>
                <w:sz w:val="20"/>
                <w:szCs w:val="20"/>
              </w:rPr>
              <w:t xml:space="preserve">115280, г. Москва, ул. </w:t>
            </w:r>
            <w:r w:rsidR="009E18FA" w:rsidRPr="00490C20">
              <w:rPr>
                <w:sz w:val="20"/>
                <w:szCs w:val="20"/>
              </w:rPr>
              <w:lastRenderedPageBreak/>
              <w:t>Автозаводская, д.17, корп. 3, офис 11)</w:t>
            </w:r>
          </w:p>
        </w:tc>
        <w:tc>
          <w:tcPr>
            <w:tcW w:w="2018" w:type="dxa"/>
          </w:tcPr>
          <w:p w14:paraId="45F3C6BD" w14:textId="77777777" w:rsidR="006C5050" w:rsidRPr="00490C20" w:rsidRDefault="006C5050" w:rsidP="00490C20">
            <w:pPr>
              <w:jc w:val="both"/>
              <w:rPr>
                <w:rStyle w:val="a8"/>
                <w:sz w:val="20"/>
                <w:szCs w:val="20"/>
              </w:rPr>
            </w:pPr>
            <w:r w:rsidRPr="00490C20">
              <w:rPr>
                <w:rStyle w:val="a8"/>
                <w:sz w:val="20"/>
                <w:szCs w:val="20"/>
              </w:rPr>
              <w:lastRenderedPageBreak/>
              <w:t>Прямой контроль</w:t>
            </w:r>
          </w:p>
          <w:p w14:paraId="37496767" w14:textId="72DFCAF5" w:rsidR="009E18FA" w:rsidRPr="00490C20" w:rsidRDefault="009E18FA" w:rsidP="00490C20">
            <w:pPr>
              <w:jc w:val="both"/>
              <w:rPr>
                <w:rStyle w:val="a8"/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Коростелев Георгий Сергеевич</w:t>
            </w:r>
          </w:p>
          <w:p w14:paraId="35F20982" w14:textId="710F6D7A" w:rsidR="004435E6" w:rsidRPr="00490C20" w:rsidRDefault="009E18FA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осуществляет прямой контроль над Обществом с ограниченной </w:t>
            </w:r>
            <w:r w:rsidRPr="00490C20">
              <w:rPr>
                <w:sz w:val="20"/>
                <w:szCs w:val="20"/>
              </w:rPr>
              <w:lastRenderedPageBreak/>
              <w:t>ответственностью «Перспектива», т.к. обладает правом распоряжаться более 50% голосов в высшем органе управления, владея 82,3% долей в уставном капитале Общества с ограниченной ответственностью «Перспектива».</w:t>
            </w:r>
          </w:p>
        </w:tc>
      </w:tr>
      <w:tr w:rsidR="006C5050" w:rsidRPr="00490C20" w14:paraId="5A15375D" w14:textId="77777777" w:rsidTr="00FA1326">
        <w:tc>
          <w:tcPr>
            <w:tcW w:w="743" w:type="dxa"/>
            <w:gridSpan w:val="2"/>
          </w:tcPr>
          <w:p w14:paraId="03E6BDB1" w14:textId="4733EC9C" w:rsidR="006C5050" w:rsidRPr="00490C20" w:rsidRDefault="00D2601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97" w:type="dxa"/>
          </w:tcPr>
          <w:p w14:paraId="4607CEEC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proofErr w:type="spellStart"/>
            <w:r w:rsidRPr="00490C20">
              <w:rPr>
                <w:sz w:val="20"/>
                <w:szCs w:val="20"/>
              </w:rPr>
              <w:t>Крайнов</w:t>
            </w:r>
            <w:proofErr w:type="spellEnd"/>
            <w:r w:rsidRPr="00490C20">
              <w:rPr>
                <w:sz w:val="20"/>
                <w:szCs w:val="20"/>
              </w:rPr>
              <w:t xml:space="preserve"> Алексей Анатольевич </w:t>
            </w:r>
          </w:p>
        </w:tc>
        <w:tc>
          <w:tcPr>
            <w:tcW w:w="1700" w:type="dxa"/>
          </w:tcPr>
          <w:p w14:paraId="349A003D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17.03.1956, </w:t>
            </w:r>
            <w:proofErr w:type="spellStart"/>
            <w:r w:rsidRPr="00490C20">
              <w:rPr>
                <w:sz w:val="20"/>
                <w:szCs w:val="20"/>
              </w:rPr>
              <w:t>с.Бритово</w:t>
            </w:r>
            <w:proofErr w:type="spellEnd"/>
            <w:r w:rsidRPr="00490C20">
              <w:rPr>
                <w:sz w:val="20"/>
                <w:szCs w:val="20"/>
              </w:rPr>
              <w:t xml:space="preserve">, </w:t>
            </w:r>
            <w:proofErr w:type="spellStart"/>
            <w:r w:rsidRPr="00490C20">
              <w:rPr>
                <w:sz w:val="20"/>
                <w:szCs w:val="20"/>
              </w:rPr>
              <w:t>Шатковского</w:t>
            </w:r>
            <w:proofErr w:type="spellEnd"/>
            <w:r w:rsidRPr="00490C20">
              <w:rPr>
                <w:sz w:val="20"/>
                <w:szCs w:val="20"/>
              </w:rPr>
              <w:t xml:space="preserve"> района, Нижегородской области;</w:t>
            </w:r>
          </w:p>
        </w:tc>
        <w:tc>
          <w:tcPr>
            <w:tcW w:w="3741" w:type="dxa"/>
          </w:tcPr>
          <w:p w14:paraId="1307E919" w14:textId="5F56E364" w:rsidR="006C5050" w:rsidRPr="00490C20" w:rsidRDefault="003424BB" w:rsidP="00C96DF2">
            <w:pPr>
              <w:rPr>
                <w:sz w:val="20"/>
                <w:szCs w:val="20"/>
                <w:lang w:eastAsia="en-US"/>
              </w:rPr>
            </w:pPr>
            <w:r w:rsidRPr="00C96DF2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="006C5050" w:rsidRPr="00C96DF2">
              <w:rPr>
                <w:sz w:val="20"/>
                <w:szCs w:val="20"/>
                <w:lang w:eastAsia="en-US"/>
              </w:rPr>
              <w:t xml:space="preserve"> 22 02 116036, выдан АРЗАМАССКИМ ГОВД</w:t>
            </w:r>
            <w:r w:rsidR="00C96DF2" w:rsidRPr="00C96DF2">
              <w:rPr>
                <w:sz w:val="20"/>
                <w:szCs w:val="20"/>
                <w:lang w:eastAsia="en-US"/>
              </w:rPr>
              <w:t xml:space="preserve"> </w:t>
            </w:r>
            <w:r w:rsidR="006C5050" w:rsidRPr="00C96DF2">
              <w:rPr>
                <w:sz w:val="20"/>
                <w:szCs w:val="20"/>
                <w:lang w:eastAsia="en-US"/>
              </w:rPr>
              <w:t xml:space="preserve">НИЖЕГОРОДСКОЙ ОБЛАСТИ </w:t>
            </w:r>
            <w:r w:rsidR="00C96DF2" w:rsidRPr="00C96DF2">
              <w:rPr>
                <w:sz w:val="20"/>
                <w:szCs w:val="20"/>
                <w:lang w:eastAsia="en-US"/>
              </w:rPr>
              <w:t>02.04</w:t>
            </w:r>
            <w:r w:rsidR="006C5050" w:rsidRPr="00C96DF2">
              <w:rPr>
                <w:sz w:val="20"/>
                <w:szCs w:val="20"/>
                <w:lang w:eastAsia="en-US"/>
              </w:rPr>
              <w:t>.2002</w:t>
            </w:r>
            <w:bookmarkStart w:id="0" w:name="_GoBack"/>
            <w:bookmarkEnd w:id="0"/>
          </w:p>
        </w:tc>
        <w:tc>
          <w:tcPr>
            <w:tcW w:w="2267" w:type="dxa"/>
          </w:tcPr>
          <w:p w14:paraId="31861BC1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107392, г. Москва, ул. </w:t>
            </w:r>
            <w:proofErr w:type="spellStart"/>
            <w:r w:rsidRPr="00490C20">
              <w:rPr>
                <w:sz w:val="20"/>
                <w:szCs w:val="20"/>
              </w:rPr>
              <w:t>Халтуринская</w:t>
            </w:r>
            <w:proofErr w:type="spellEnd"/>
            <w:r w:rsidRPr="00490C20">
              <w:rPr>
                <w:sz w:val="20"/>
                <w:szCs w:val="20"/>
              </w:rPr>
              <w:t>, д.11, кв. 94</w:t>
            </w:r>
          </w:p>
        </w:tc>
        <w:tc>
          <w:tcPr>
            <w:tcW w:w="2063" w:type="dxa"/>
          </w:tcPr>
          <w:p w14:paraId="00E39362" w14:textId="57EAE6D6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Закрытое акционерное общество «</w:t>
            </w:r>
            <w:proofErr w:type="spellStart"/>
            <w:r w:rsidRPr="00490C20">
              <w:rPr>
                <w:sz w:val="20"/>
                <w:szCs w:val="20"/>
              </w:rPr>
              <w:t>Арзамасский</w:t>
            </w:r>
            <w:proofErr w:type="spellEnd"/>
            <w:r w:rsidRPr="00490C20">
              <w:rPr>
                <w:sz w:val="20"/>
                <w:szCs w:val="20"/>
              </w:rPr>
              <w:t xml:space="preserve"> хлеб»</w:t>
            </w:r>
            <w:r w:rsidR="000B3937" w:rsidRPr="00490C20">
              <w:rPr>
                <w:sz w:val="20"/>
                <w:szCs w:val="20"/>
                <w:lang w:eastAsia="en-US"/>
              </w:rPr>
              <w:t xml:space="preserve"> (ОГРН 1025201338920, Россия, </w:t>
            </w:r>
            <w:r w:rsidR="000B3937" w:rsidRPr="00490C20">
              <w:rPr>
                <w:sz w:val="20"/>
                <w:szCs w:val="20"/>
              </w:rPr>
              <w:t>607220, Нижегородская обл., г. Арзамас, ул. Калинина,48)</w:t>
            </w:r>
          </w:p>
        </w:tc>
        <w:tc>
          <w:tcPr>
            <w:tcW w:w="2018" w:type="dxa"/>
          </w:tcPr>
          <w:p w14:paraId="3599C907" w14:textId="77777777" w:rsidR="006C5050" w:rsidRPr="00490C20" w:rsidRDefault="006C5050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Прямой контроль</w:t>
            </w:r>
          </w:p>
          <w:p w14:paraId="26E0870E" w14:textId="7320942C" w:rsidR="000B3937" w:rsidRPr="00490C20" w:rsidRDefault="000B3937" w:rsidP="00490C20">
            <w:pPr>
              <w:jc w:val="both"/>
              <w:rPr>
                <w:sz w:val="20"/>
                <w:szCs w:val="20"/>
              </w:rPr>
            </w:pPr>
            <w:proofErr w:type="spellStart"/>
            <w:r w:rsidRPr="00490C20">
              <w:rPr>
                <w:sz w:val="20"/>
                <w:szCs w:val="20"/>
              </w:rPr>
              <w:t>Крайнов</w:t>
            </w:r>
            <w:proofErr w:type="spellEnd"/>
            <w:r w:rsidRPr="00490C20">
              <w:rPr>
                <w:sz w:val="20"/>
                <w:szCs w:val="20"/>
              </w:rPr>
              <w:t xml:space="preserve"> Алексей Анатольевич</w:t>
            </w:r>
          </w:p>
          <w:p w14:paraId="16D73B93" w14:textId="6EBBE0EB" w:rsidR="004435E6" w:rsidRPr="00490C20" w:rsidRDefault="000B3937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осуществляет прямой контроль над Закрытым акционерным обществом «</w:t>
            </w:r>
            <w:proofErr w:type="spellStart"/>
            <w:r w:rsidRPr="00490C20">
              <w:rPr>
                <w:sz w:val="20"/>
                <w:szCs w:val="20"/>
              </w:rPr>
              <w:t>Арзамасский</w:t>
            </w:r>
            <w:proofErr w:type="spellEnd"/>
            <w:r w:rsidRPr="00490C20">
              <w:rPr>
                <w:sz w:val="20"/>
                <w:szCs w:val="20"/>
              </w:rPr>
              <w:t xml:space="preserve"> хлеб», т.к. обладает правом распоряжаться более 50% голосов в высшем органе управления, владея 71,36% акций Закрытого акционерного общества «</w:t>
            </w:r>
            <w:proofErr w:type="spellStart"/>
            <w:r w:rsidRPr="00490C20">
              <w:rPr>
                <w:sz w:val="20"/>
                <w:szCs w:val="20"/>
              </w:rPr>
              <w:t>Арзамасский</w:t>
            </w:r>
            <w:proofErr w:type="spellEnd"/>
            <w:r w:rsidRPr="00490C20">
              <w:rPr>
                <w:sz w:val="20"/>
                <w:szCs w:val="20"/>
              </w:rPr>
              <w:t xml:space="preserve"> хлеб».</w:t>
            </w:r>
          </w:p>
        </w:tc>
      </w:tr>
      <w:tr w:rsidR="006C5050" w:rsidRPr="00490C20" w14:paraId="75D44D26" w14:textId="77777777" w:rsidTr="00FA1326">
        <w:tc>
          <w:tcPr>
            <w:tcW w:w="743" w:type="dxa"/>
            <w:gridSpan w:val="2"/>
          </w:tcPr>
          <w:p w14:paraId="7AF9D721" w14:textId="2A24E2E8" w:rsidR="006C5050" w:rsidRPr="00490C20" w:rsidRDefault="00D2601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7</w:t>
            </w:r>
          </w:p>
        </w:tc>
        <w:tc>
          <w:tcPr>
            <w:tcW w:w="2097" w:type="dxa"/>
          </w:tcPr>
          <w:p w14:paraId="5DBEFFDA" w14:textId="7780970A" w:rsidR="006C5050" w:rsidRPr="00490C20" w:rsidRDefault="00C36ECA" w:rsidP="00490C20">
            <w:pPr>
              <w:rPr>
                <w:sz w:val="20"/>
                <w:szCs w:val="20"/>
              </w:rPr>
            </w:pPr>
            <w:proofErr w:type="spellStart"/>
            <w:r w:rsidRPr="00490C20">
              <w:rPr>
                <w:sz w:val="20"/>
                <w:szCs w:val="20"/>
              </w:rPr>
              <w:t>Нарциссова</w:t>
            </w:r>
            <w:proofErr w:type="spellEnd"/>
            <w:r w:rsidRPr="00490C20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700" w:type="dxa"/>
          </w:tcPr>
          <w:p w14:paraId="036A3992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Дата и место рождения: 03.01.1955, </w:t>
            </w:r>
            <w:proofErr w:type="spellStart"/>
            <w:r w:rsidRPr="00490C20">
              <w:rPr>
                <w:sz w:val="20"/>
                <w:szCs w:val="20"/>
              </w:rPr>
              <w:t>с.Дмитриевка</w:t>
            </w:r>
            <w:proofErr w:type="spellEnd"/>
            <w:r w:rsidRPr="00490C20">
              <w:rPr>
                <w:sz w:val="20"/>
                <w:szCs w:val="20"/>
              </w:rPr>
              <w:t>, Никифоровского района, Тамбовской области;</w:t>
            </w:r>
          </w:p>
        </w:tc>
        <w:tc>
          <w:tcPr>
            <w:tcW w:w="3741" w:type="dxa"/>
          </w:tcPr>
          <w:p w14:paraId="1D2F54AE" w14:textId="2169CDAF" w:rsidR="006C5050" w:rsidRPr="00490C20" w:rsidRDefault="003424BB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="006C5050" w:rsidRPr="00490C20">
              <w:rPr>
                <w:sz w:val="20"/>
                <w:szCs w:val="20"/>
                <w:lang w:eastAsia="en-US"/>
              </w:rPr>
              <w:t xml:space="preserve"> 46 05 364142, выдан КОСТИНСКИМ ОМ УВД Г. КОРОЛЕВА МОСКОВСКОЙ ОБЛАСТИ 17.07.2003</w:t>
            </w:r>
          </w:p>
        </w:tc>
        <w:tc>
          <w:tcPr>
            <w:tcW w:w="2267" w:type="dxa"/>
          </w:tcPr>
          <w:p w14:paraId="3BD06B5B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141080, Московская область, г. Королев, проспект Космонавтов, д.</w:t>
            </w:r>
            <w:proofErr w:type="gramStart"/>
            <w:r w:rsidRPr="00490C20">
              <w:rPr>
                <w:sz w:val="20"/>
                <w:szCs w:val="20"/>
              </w:rPr>
              <w:t>37,кор.</w:t>
            </w:r>
            <w:proofErr w:type="gramEnd"/>
            <w:r w:rsidRPr="00490C20">
              <w:rPr>
                <w:sz w:val="20"/>
                <w:szCs w:val="20"/>
              </w:rPr>
              <w:t>2,кв.12</w:t>
            </w:r>
          </w:p>
        </w:tc>
        <w:tc>
          <w:tcPr>
            <w:tcW w:w="2063" w:type="dxa"/>
          </w:tcPr>
          <w:p w14:paraId="45B35B39" w14:textId="636960B1" w:rsidR="006B7386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490C20">
              <w:rPr>
                <w:sz w:val="20"/>
                <w:szCs w:val="20"/>
              </w:rPr>
              <w:t>Калининградхлеб</w:t>
            </w:r>
            <w:proofErr w:type="spellEnd"/>
            <w:r w:rsidRPr="00490C20">
              <w:rPr>
                <w:sz w:val="20"/>
                <w:szCs w:val="20"/>
              </w:rPr>
              <w:t>»</w:t>
            </w:r>
            <w:r w:rsidR="00F33EE0" w:rsidRPr="00490C20">
              <w:rPr>
                <w:sz w:val="20"/>
                <w:szCs w:val="20"/>
              </w:rPr>
              <w:t xml:space="preserve"> (ОГРН 1145018006980, 141080, Россия, Московская обл., </w:t>
            </w:r>
            <w:proofErr w:type="spellStart"/>
            <w:r w:rsidR="00F33EE0" w:rsidRPr="00490C20">
              <w:rPr>
                <w:sz w:val="20"/>
                <w:szCs w:val="20"/>
              </w:rPr>
              <w:t>г.Королев</w:t>
            </w:r>
            <w:proofErr w:type="spellEnd"/>
            <w:r w:rsidR="00F33EE0" w:rsidRPr="00490C20">
              <w:rPr>
                <w:sz w:val="20"/>
                <w:szCs w:val="20"/>
              </w:rPr>
              <w:t>, ул. Калининградская, д. 7)</w:t>
            </w:r>
          </w:p>
          <w:p w14:paraId="633E6A83" w14:textId="77777777" w:rsidR="006B7386" w:rsidRPr="00490C20" w:rsidRDefault="006B7386" w:rsidP="00490C20">
            <w:pPr>
              <w:rPr>
                <w:sz w:val="20"/>
                <w:szCs w:val="20"/>
              </w:rPr>
            </w:pPr>
          </w:p>
          <w:p w14:paraId="63CA58F1" w14:textId="77777777" w:rsidR="006B7386" w:rsidRPr="00490C20" w:rsidRDefault="006B7386" w:rsidP="00490C20">
            <w:pPr>
              <w:rPr>
                <w:sz w:val="20"/>
                <w:szCs w:val="20"/>
              </w:rPr>
            </w:pPr>
          </w:p>
          <w:p w14:paraId="5CAF41F0" w14:textId="64C30C29" w:rsidR="006B7386" w:rsidRPr="00490C20" w:rsidRDefault="006B7386" w:rsidP="00490C20">
            <w:pPr>
              <w:rPr>
                <w:sz w:val="20"/>
                <w:szCs w:val="20"/>
              </w:rPr>
            </w:pPr>
          </w:p>
          <w:p w14:paraId="29B66F57" w14:textId="77777777" w:rsidR="006C5050" w:rsidRPr="00490C20" w:rsidRDefault="006C5050" w:rsidP="00490C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14:paraId="0CBF7965" w14:textId="77777777" w:rsidR="006C5050" w:rsidRPr="00490C20" w:rsidRDefault="006C5050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Прямой контроль</w:t>
            </w:r>
          </w:p>
          <w:p w14:paraId="22042C16" w14:textId="375B1670" w:rsidR="00F33EE0" w:rsidRPr="00490C20" w:rsidRDefault="00F33EE0" w:rsidP="00490C20">
            <w:pPr>
              <w:jc w:val="both"/>
              <w:rPr>
                <w:sz w:val="20"/>
                <w:szCs w:val="20"/>
              </w:rPr>
            </w:pPr>
            <w:proofErr w:type="spellStart"/>
            <w:r w:rsidRPr="00490C20">
              <w:rPr>
                <w:sz w:val="20"/>
                <w:szCs w:val="20"/>
              </w:rPr>
              <w:t>Нарциссова</w:t>
            </w:r>
            <w:proofErr w:type="spellEnd"/>
            <w:r w:rsidRPr="00490C20">
              <w:rPr>
                <w:sz w:val="20"/>
                <w:szCs w:val="20"/>
              </w:rPr>
              <w:t xml:space="preserve"> Татьяна Владимировна</w:t>
            </w:r>
          </w:p>
          <w:p w14:paraId="151C1971" w14:textId="6BBA3B8A" w:rsidR="00F33EE0" w:rsidRPr="00490C20" w:rsidRDefault="00F33EE0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осуществляет прямой контроль над Обществом с ограниченной ответственностью «</w:t>
            </w:r>
            <w:proofErr w:type="spellStart"/>
            <w:r w:rsidRPr="00490C20">
              <w:rPr>
                <w:sz w:val="20"/>
                <w:szCs w:val="20"/>
              </w:rPr>
              <w:t>Калининградхлеб</w:t>
            </w:r>
            <w:proofErr w:type="spellEnd"/>
            <w:r w:rsidRPr="00490C20">
              <w:rPr>
                <w:sz w:val="20"/>
                <w:szCs w:val="20"/>
              </w:rPr>
              <w:t xml:space="preserve">», т.к. обладает правом распоряжаться более 50% голосов в высшем органе управления, владея 66,12% долей в уставном капитале </w:t>
            </w:r>
          </w:p>
          <w:p w14:paraId="3B5CE545" w14:textId="74D17BF7" w:rsidR="004435E6" w:rsidRPr="00490C20" w:rsidRDefault="006C5050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lastRenderedPageBreak/>
              <w:t>Общества с ограниченной ответственностью «</w:t>
            </w:r>
            <w:proofErr w:type="spellStart"/>
            <w:r w:rsidRPr="00490C20">
              <w:rPr>
                <w:sz w:val="20"/>
                <w:szCs w:val="20"/>
              </w:rPr>
              <w:t>Калининградхлеб</w:t>
            </w:r>
            <w:proofErr w:type="spellEnd"/>
            <w:r w:rsidRPr="00490C20">
              <w:rPr>
                <w:sz w:val="20"/>
                <w:szCs w:val="20"/>
              </w:rPr>
              <w:t>»</w:t>
            </w:r>
            <w:r w:rsidR="00F33EE0" w:rsidRPr="00490C20">
              <w:rPr>
                <w:sz w:val="20"/>
                <w:szCs w:val="20"/>
              </w:rPr>
              <w:t>.</w:t>
            </w:r>
            <w:r w:rsidR="009E18FA" w:rsidRPr="00490C20">
              <w:rPr>
                <w:sz w:val="20"/>
                <w:szCs w:val="20"/>
              </w:rPr>
              <w:t xml:space="preserve"> </w:t>
            </w:r>
          </w:p>
        </w:tc>
      </w:tr>
      <w:tr w:rsidR="006C5050" w:rsidRPr="00490C20" w14:paraId="46391696" w14:textId="77777777" w:rsidTr="00FA1326">
        <w:trPr>
          <w:gridBefore w:val="1"/>
          <w:wBefore w:w="6" w:type="dxa"/>
        </w:trPr>
        <w:tc>
          <w:tcPr>
            <w:tcW w:w="737" w:type="dxa"/>
          </w:tcPr>
          <w:p w14:paraId="6CA096C6" w14:textId="7D002AAA" w:rsidR="006C5050" w:rsidRPr="00490C20" w:rsidRDefault="00D2601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097" w:type="dxa"/>
          </w:tcPr>
          <w:p w14:paraId="67C52064" w14:textId="1EA6F8FA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 xml:space="preserve">Фокин Владимир Павлович </w:t>
            </w:r>
          </w:p>
        </w:tc>
        <w:tc>
          <w:tcPr>
            <w:tcW w:w="1700" w:type="dxa"/>
          </w:tcPr>
          <w:p w14:paraId="10787CEA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Дата и место рождения: 11.09.1952, х. Куликовский Новониколаевского района Волгоградской области;</w:t>
            </w:r>
          </w:p>
        </w:tc>
        <w:tc>
          <w:tcPr>
            <w:tcW w:w="3741" w:type="dxa"/>
          </w:tcPr>
          <w:p w14:paraId="795CD5A7" w14:textId="0DB450E7" w:rsidR="006C5050" w:rsidRPr="00490C20" w:rsidRDefault="003424BB" w:rsidP="00490C20">
            <w:pPr>
              <w:rPr>
                <w:sz w:val="20"/>
                <w:szCs w:val="20"/>
                <w:lang w:eastAsia="en-US"/>
              </w:rPr>
            </w:pPr>
            <w:r w:rsidRPr="00490C20">
              <w:rPr>
                <w:sz w:val="20"/>
                <w:szCs w:val="20"/>
                <w:lang w:eastAsia="en-US"/>
              </w:rPr>
              <w:t>Паспорт гражданина Российской Федерации</w:t>
            </w:r>
            <w:r w:rsidR="006C5050" w:rsidRPr="00490C20">
              <w:rPr>
                <w:sz w:val="20"/>
                <w:szCs w:val="20"/>
                <w:lang w:eastAsia="en-US"/>
              </w:rPr>
              <w:t xml:space="preserve"> 46 03 007995, выдан 2-м ОТДЕЛЕНИЕ МИЛИЦИИ СЕРПУХОВСКОГО УВД МОСКОВСКОЙ ОБЛАСТИ 05.06.2002,</w:t>
            </w:r>
          </w:p>
        </w:tc>
        <w:tc>
          <w:tcPr>
            <w:tcW w:w="2267" w:type="dxa"/>
          </w:tcPr>
          <w:p w14:paraId="797D4DCB" w14:textId="77777777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Московская область, г. Серпухов, ул. Оранжерейная, д.2,</w:t>
            </w:r>
          </w:p>
        </w:tc>
        <w:tc>
          <w:tcPr>
            <w:tcW w:w="2063" w:type="dxa"/>
          </w:tcPr>
          <w:p w14:paraId="571E54C3" w14:textId="7D921000" w:rsidR="006C5050" w:rsidRPr="00490C20" w:rsidRDefault="006C5050" w:rsidP="00490C20">
            <w:pPr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Открытое акционерное общество «</w:t>
            </w:r>
            <w:proofErr w:type="spellStart"/>
            <w:r w:rsidRPr="00490C20">
              <w:rPr>
                <w:sz w:val="20"/>
                <w:szCs w:val="20"/>
              </w:rPr>
              <w:t>Серпуховхлеб</w:t>
            </w:r>
            <w:proofErr w:type="spellEnd"/>
            <w:r w:rsidRPr="00490C20">
              <w:rPr>
                <w:sz w:val="20"/>
                <w:szCs w:val="20"/>
              </w:rPr>
              <w:t>»</w:t>
            </w:r>
            <w:r w:rsidR="00C36ECA" w:rsidRPr="00490C20">
              <w:rPr>
                <w:sz w:val="20"/>
                <w:szCs w:val="20"/>
              </w:rPr>
              <w:t xml:space="preserve"> (ОГРН 1025005598111, Россия,142211, Московская область, г. Серпухов,1-ый оборонный пер., д.6)   </w:t>
            </w:r>
          </w:p>
        </w:tc>
        <w:tc>
          <w:tcPr>
            <w:tcW w:w="2018" w:type="dxa"/>
          </w:tcPr>
          <w:p w14:paraId="41A6ABF5" w14:textId="77777777" w:rsidR="006C5050" w:rsidRPr="00490C20" w:rsidRDefault="006C5050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Прямой контроль</w:t>
            </w:r>
          </w:p>
          <w:p w14:paraId="6E59AA24" w14:textId="751B4B93" w:rsidR="009D7FAD" w:rsidRPr="00490C20" w:rsidRDefault="00C36ECA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Фокин Владимир Павлович осуществляет прямой контроль над Открытым акционерным обществом «</w:t>
            </w:r>
            <w:proofErr w:type="spellStart"/>
            <w:r w:rsidRPr="00490C20">
              <w:rPr>
                <w:sz w:val="20"/>
                <w:szCs w:val="20"/>
              </w:rPr>
              <w:t>Серпуховхлеб</w:t>
            </w:r>
            <w:proofErr w:type="spellEnd"/>
            <w:r w:rsidRPr="00490C20">
              <w:rPr>
                <w:sz w:val="20"/>
                <w:szCs w:val="20"/>
              </w:rPr>
              <w:t>»</w:t>
            </w:r>
            <w:r w:rsidR="000B3937" w:rsidRPr="00490C20">
              <w:rPr>
                <w:sz w:val="20"/>
                <w:szCs w:val="20"/>
              </w:rPr>
              <w:t xml:space="preserve">, </w:t>
            </w:r>
            <w:r w:rsidRPr="00490C20">
              <w:rPr>
                <w:sz w:val="20"/>
                <w:szCs w:val="20"/>
              </w:rPr>
              <w:t xml:space="preserve">т.к. обладает правом распоряжаться более 50% голосов в высшем органе управления, владея </w:t>
            </w:r>
            <w:r w:rsidR="009D7FAD" w:rsidRPr="00490C20">
              <w:rPr>
                <w:sz w:val="20"/>
                <w:szCs w:val="20"/>
              </w:rPr>
              <w:t>75</w:t>
            </w:r>
            <w:r w:rsidRPr="00490C20">
              <w:rPr>
                <w:sz w:val="20"/>
                <w:szCs w:val="20"/>
              </w:rPr>
              <w:t xml:space="preserve">% акций </w:t>
            </w:r>
          </w:p>
          <w:p w14:paraId="06CECA71" w14:textId="14B1F428" w:rsidR="004435E6" w:rsidRPr="00490C20" w:rsidRDefault="006C5050" w:rsidP="00490C20">
            <w:pPr>
              <w:jc w:val="both"/>
              <w:rPr>
                <w:sz w:val="20"/>
                <w:szCs w:val="20"/>
              </w:rPr>
            </w:pPr>
            <w:r w:rsidRPr="00490C20">
              <w:rPr>
                <w:sz w:val="20"/>
                <w:szCs w:val="20"/>
              </w:rPr>
              <w:t>Открытого акционерного общества «</w:t>
            </w:r>
            <w:proofErr w:type="spellStart"/>
            <w:r w:rsidRPr="00490C20">
              <w:rPr>
                <w:sz w:val="20"/>
                <w:szCs w:val="20"/>
              </w:rPr>
              <w:t>Серпуховхлеб</w:t>
            </w:r>
            <w:proofErr w:type="spellEnd"/>
            <w:r w:rsidRPr="00490C20">
              <w:rPr>
                <w:sz w:val="20"/>
                <w:szCs w:val="20"/>
              </w:rPr>
              <w:t>»</w:t>
            </w:r>
            <w:r w:rsidR="009D7FAD" w:rsidRPr="00490C20">
              <w:rPr>
                <w:sz w:val="20"/>
                <w:szCs w:val="20"/>
              </w:rPr>
              <w:t>.</w:t>
            </w:r>
          </w:p>
        </w:tc>
      </w:tr>
    </w:tbl>
    <w:p w14:paraId="1724418D" w14:textId="77777777" w:rsidR="006C5050" w:rsidRPr="00490C20" w:rsidRDefault="006C5050" w:rsidP="00490C20">
      <w:pPr>
        <w:rPr>
          <w:b/>
          <w:bCs/>
          <w:sz w:val="20"/>
          <w:szCs w:val="20"/>
        </w:rPr>
      </w:pPr>
    </w:p>
    <w:p w14:paraId="64F37585" w14:textId="77777777" w:rsidR="006C5050" w:rsidRPr="00490C20" w:rsidRDefault="006C5050" w:rsidP="00490C20">
      <w:pPr>
        <w:rPr>
          <w:sz w:val="22"/>
          <w:szCs w:val="22"/>
        </w:rPr>
      </w:pPr>
    </w:p>
    <w:p w14:paraId="6AF04B1A" w14:textId="77777777" w:rsidR="006C5050" w:rsidRPr="00490C20" w:rsidRDefault="006C5050" w:rsidP="00490C20">
      <w:pPr>
        <w:rPr>
          <w:sz w:val="22"/>
          <w:szCs w:val="22"/>
        </w:rPr>
      </w:pPr>
      <w:r w:rsidRPr="00490C20">
        <w:rPr>
          <w:color w:val="000000"/>
          <w:sz w:val="22"/>
          <w:szCs w:val="22"/>
        </w:rPr>
        <w:t xml:space="preserve">Полнота и достоверность представляемых сведений проверена реорганизуемым некоммерческим фондом  Негосударственный пенсионный фонд «АПК-Фонд» </w:t>
      </w:r>
      <w:r w:rsidRPr="00490C20">
        <w:rPr>
          <w:sz w:val="22"/>
          <w:szCs w:val="22"/>
        </w:rPr>
        <w:t>и им подтверждается.</w:t>
      </w:r>
    </w:p>
    <w:p w14:paraId="1F7E11D8" w14:textId="77777777" w:rsidR="006C5050" w:rsidRPr="00490C20" w:rsidRDefault="006C5050" w:rsidP="00490C20">
      <w:pPr>
        <w:rPr>
          <w:sz w:val="22"/>
          <w:szCs w:val="22"/>
        </w:rPr>
      </w:pPr>
    </w:p>
    <w:p w14:paraId="427F4670" w14:textId="77777777" w:rsidR="006C5050" w:rsidRPr="00490C20" w:rsidRDefault="006C5050" w:rsidP="00490C20">
      <w:pPr>
        <w:rPr>
          <w:sz w:val="22"/>
          <w:szCs w:val="22"/>
        </w:rPr>
      </w:pPr>
    </w:p>
    <w:p w14:paraId="27BE0EA8" w14:textId="77777777" w:rsidR="006C5050" w:rsidRPr="00490C20" w:rsidRDefault="006C5050" w:rsidP="00490C2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83"/>
        <w:gridCol w:w="1985"/>
        <w:gridCol w:w="283"/>
        <w:gridCol w:w="3175"/>
      </w:tblGrid>
      <w:tr w:rsidR="006C5050" w:rsidRPr="00490C20" w14:paraId="1FEC9192" w14:textId="77777777" w:rsidTr="004467D3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4FFF3" w14:textId="77777777" w:rsidR="006C5050" w:rsidRPr="00490C20" w:rsidRDefault="006C5050" w:rsidP="00490C20">
            <w:pPr>
              <w:keepNext/>
              <w:jc w:val="center"/>
            </w:pPr>
            <w:r w:rsidRPr="00490C20">
              <w:rPr>
                <w:sz w:val="22"/>
                <w:szCs w:val="22"/>
              </w:rPr>
              <w:t>Исполнительный 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BDA9B" w14:textId="77777777" w:rsidR="006C5050" w:rsidRPr="00490C20" w:rsidRDefault="006C5050" w:rsidP="00490C20">
            <w:pPr>
              <w:keepNext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E312B" w14:textId="77777777" w:rsidR="006C5050" w:rsidRPr="00490C20" w:rsidRDefault="006C5050" w:rsidP="00490C20">
            <w:pPr>
              <w:keepNext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115B0" w14:textId="77777777" w:rsidR="006C5050" w:rsidRPr="00490C20" w:rsidRDefault="006C5050" w:rsidP="00490C20">
            <w:pPr>
              <w:keepNext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9DD53" w14:textId="77777777" w:rsidR="006C5050" w:rsidRPr="00490C20" w:rsidRDefault="006C5050" w:rsidP="00490C20">
            <w:pPr>
              <w:keepNext/>
              <w:jc w:val="center"/>
            </w:pPr>
            <w:r w:rsidRPr="00490C20">
              <w:rPr>
                <w:sz w:val="22"/>
                <w:szCs w:val="22"/>
              </w:rPr>
              <w:t>Белоусов Г.Ю.</w:t>
            </w:r>
          </w:p>
        </w:tc>
      </w:tr>
      <w:tr w:rsidR="006C5050" w:rsidRPr="00490C20" w14:paraId="2680BC44" w14:textId="77777777" w:rsidTr="004467D3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1994E67" w14:textId="77777777" w:rsidR="006C5050" w:rsidRPr="00490C20" w:rsidRDefault="006C5050" w:rsidP="00490C20">
            <w:pPr>
              <w:keepNext/>
              <w:jc w:val="center"/>
              <w:rPr>
                <w:sz w:val="18"/>
                <w:szCs w:val="18"/>
              </w:rPr>
            </w:pPr>
            <w:r w:rsidRPr="00490C20">
              <w:rPr>
                <w:sz w:val="18"/>
                <w:szCs w:val="18"/>
              </w:rPr>
              <w:t>(Наименование должности</w:t>
            </w:r>
            <w:r w:rsidRPr="00490C20">
              <w:rPr>
                <w:sz w:val="18"/>
                <w:szCs w:val="18"/>
              </w:rPr>
              <w:br/>
              <w:t>единоличного исполнительного органа фонда)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61A063" w14:textId="77777777" w:rsidR="006C5050" w:rsidRPr="00490C20" w:rsidRDefault="006C5050" w:rsidP="00490C20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5296B6" w14:textId="77777777" w:rsidR="006C5050" w:rsidRPr="00490C20" w:rsidRDefault="006C5050" w:rsidP="00490C20">
            <w:pPr>
              <w:keepNext/>
              <w:jc w:val="center"/>
              <w:rPr>
                <w:sz w:val="18"/>
                <w:szCs w:val="18"/>
              </w:rPr>
            </w:pPr>
            <w:r w:rsidRPr="00490C20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6C860F" w14:textId="77777777" w:rsidR="006C5050" w:rsidRPr="00490C20" w:rsidRDefault="006C5050" w:rsidP="00490C20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E5FA66F" w14:textId="77777777" w:rsidR="006C5050" w:rsidRPr="00490C20" w:rsidRDefault="006C5050" w:rsidP="00490C20">
            <w:pPr>
              <w:keepNext/>
              <w:jc w:val="center"/>
              <w:rPr>
                <w:sz w:val="18"/>
                <w:szCs w:val="18"/>
              </w:rPr>
            </w:pPr>
            <w:r w:rsidRPr="00490C20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33C346EC" w14:textId="77777777" w:rsidR="006C5050" w:rsidRDefault="006C5050" w:rsidP="00490C20">
      <w:pPr>
        <w:spacing w:before="240"/>
        <w:rPr>
          <w:sz w:val="22"/>
          <w:szCs w:val="22"/>
        </w:rPr>
      </w:pPr>
      <w:r w:rsidRPr="00490C20">
        <w:rPr>
          <w:sz w:val="22"/>
          <w:szCs w:val="22"/>
        </w:rPr>
        <w:t>М.П.</w:t>
      </w:r>
    </w:p>
    <w:p w14:paraId="65848F21" w14:textId="77777777" w:rsidR="006C5050" w:rsidRDefault="006C5050" w:rsidP="0058292C"/>
    <w:sectPr w:rsidR="006C5050" w:rsidSect="006B7386">
      <w:pgSz w:w="16838" w:h="11906" w:orient="landscape" w:code="9"/>
      <w:pgMar w:top="709" w:right="567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5E6B"/>
    <w:multiLevelType w:val="hybridMultilevel"/>
    <w:tmpl w:val="D71C0B7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B74AE9"/>
    <w:multiLevelType w:val="hybridMultilevel"/>
    <w:tmpl w:val="2C6E0090"/>
    <w:lvl w:ilvl="0" w:tplc="02C22B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EF72A41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D848E95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D5E2E0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CAC6CC7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590C97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671860D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341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19680BB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351B08A5"/>
    <w:multiLevelType w:val="hybridMultilevel"/>
    <w:tmpl w:val="8BACC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EE3226"/>
    <w:multiLevelType w:val="hybridMultilevel"/>
    <w:tmpl w:val="82FA5464"/>
    <w:lvl w:ilvl="0" w:tplc="03A66620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31D64D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30B2A30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52AC24B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D0480DF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BD419E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52609F8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842C336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1C80CBF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 w15:restartNumberingAfterBreak="0">
    <w:nsid w:val="6F4E5C8A"/>
    <w:multiLevelType w:val="hybridMultilevel"/>
    <w:tmpl w:val="04A46FAC"/>
    <w:lvl w:ilvl="0" w:tplc="560430D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8C4EFBC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46C5CA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CC5C911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1AD8566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12452C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2BA0B8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BEDA37D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9A22835E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B4"/>
    <w:rsid w:val="0001610F"/>
    <w:rsid w:val="00037A24"/>
    <w:rsid w:val="00067008"/>
    <w:rsid w:val="00067E3E"/>
    <w:rsid w:val="0008097F"/>
    <w:rsid w:val="000818F4"/>
    <w:rsid w:val="000B3937"/>
    <w:rsid w:val="000C2463"/>
    <w:rsid w:val="000C49EC"/>
    <w:rsid w:val="000C50E7"/>
    <w:rsid w:val="000E07AA"/>
    <w:rsid w:val="000E543C"/>
    <w:rsid w:val="000F2064"/>
    <w:rsid w:val="00107541"/>
    <w:rsid w:val="00124E66"/>
    <w:rsid w:val="00127F37"/>
    <w:rsid w:val="001372A3"/>
    <w:rsid w:val="00152B59"/>
    <w:rsid w:val="00154FF5"/>
    <w:rsid w:val="00166649"/>
    <w:rsid w:val="001809BE"/>
    <w:rsid w:val="001B1CAD"/>
    <w:rsid w:val="001C65FF"/>
    <w:rsid w:val="001E1ED4"/>
    <w:rsid w:val="001E2F84"/>
    <w:rsid w:val="001E3F3C"/>
    <w:rsid w:val="001E7F74"/>
    <w:rsid w:val="00285B9D"/>
    <w:rsid w:val="002D5FB4"/>
    <w:rsid w:val="002D7C5A"/>
    <w:rsid w:val="002E0390"/>
    <w:rsid w:val="003137B5"/>
    <w:rsid w:val="003424BB"/>
    <w:rsid w:val="00344089"/>
    <w:rsid w:val="003C0251"/>
    <w:rsid w:val="00417BF0"/>
    <w:rsid w:val="00440047"/>
    <w:rsid w:val="004435E6"/>
    <w:rsid w:val="004467D3"/>
    <w:rsid w:val="00454E41"/>
    <w:rsid w:val="004607DD"/>
    <w:rsid w:val="00484557"/>
    <w:rsid w:val="00490C20"/>
    <w:rsid w:val="00491101"/>
    <w:rsid w:val="004A456E"/>
    <w:rsid w:val="004B4B1C"/>
    <w:rsid w:val="004E7896"/>
    <w:rsid w:val="00540A32"/>
    <w:rsid w:val="005426DE"/>
    <w:rsid w:val="0057760A"/>
    <w:rsid w:val="0058292C"/>
    <w:rsid w:val="005A2C07"/>
    <w:rsid w:val="005A7A89"/>
    <w:rsid w:val="005B3128"/>
    <w:rsid w:val="005D40F2"/>
    <w:rsid w:val="005E63E0"/>
    <w:rsid w:val="005F7E90"/>
    <w:rsid w:val="006055AA"/>
    <w:rsid w:val="006230B7"/>
    <w:rsid w:val="006658EE"/>
    <w:rsid w:val="006B7386"/>
    <w:rsid w:val="006C5050"/>
    <w:rsid w:val="006D533D"/>
    <w:rsid w:val="00705B75"/>
    <w:rsid w:val="007579AE"/>
    <w:rsid w:val="00761027"/>
    <w:rsid w:val="0076531D"/>
    <w:rsid w:val="007822EF"/>
    <w:rsid w:val="0078575C"/>
    <w:rsid w:val="0079191D"/>
    <w:rsid w:val="00795C2A"/>
    <w:rsid w:val="007979E0"/>
    <w:rsid w:val="007B41E0"/>
    <w:rsid w:val="00812AA9"/>
    <w:rsid w:val="00837D91"/>
    <w:rsid w:val="0084119D"/>
    <w:rsid w:val="008835B0"/>
    <w:rsid w:val="0088709B"/>
    <w:rsid w:val="008C09BD"/>
    <w:rsid w:val="008E209C"/>
    <w:rsid w:val="00921484"/>
    <w:rsid w:val="00980639"/>
    <w:rsid w:val="00993BC3"/>
    <w:rsid w:val="009B272C"/>
    <w:rsid w:val="009D7FAD"/>
    <w:rsid w:val="009E07AC"/>
    <w:rsid w:val="009E18FA"/>
    <w:rsid w:val="00A45BB8"/>
    <w:rsid w:val="00AC6FD3"/>
    <w:rsid w:val="00AF2C71"/>
    <w:rsid w:val="00B264AC"/>
    <w:rsid w:val="00B27467"/>
    <w:rsid w:val="00B6690A"/>
    <w:rsid w:val="00B83A89"/>
    <w:rsid w:val="00BC0328"/>
    <w:rsid w:val="00BD3F1C"/>
    <w:rsid w:val="00BF31E4"/>
    <w:rsid w:val="00C125DA"/>
    <w:rsid w:val="00C36ECA"/>
    <w:rsid w:val="00C91B0C"/>
    <w:rsid w:val="00C96DF2"/>
    <w:rsid w:val="00CD51F3"/>
    <w:rsid w:val="00CE2E3A"/>
    <w:rsid w:val="00D21255"/>
    <w:rsid w:val="00D26010"/>
    <w:rsid w:val="00D45864"/>
    <w:rsid w:val="00D517F0"/>
    <w:rsid w:val="00D526C2"/>
    <w:rsid w:val="00DA3CF0"/>
    <w:rsid w:val="00DA7DC4"/>
    <w:rsid w:val="00DD516C"/>
    <w:rsid w:val="00E35464"/>
    <w:rsid w:val="00E75F85"/>
    <w:rsid w:val="00EB5B53"/>
    <w:rsid w:val="00EC4E28"/>
    <w:rsid w:val="00ED00A8"/>
    <w:rsid w:val="00EE6A33"/>
    <w:rsid w:val="00F33EE0"/>
    <w:rsid w:val="00F3475F"/>
    <w:rsid w:val="00F95EEE"/>
    <w:rsid w:val="00FA1326"/>
    <w:rsid w:val="00FB5247"/>
    <w:rsid w:val="00F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864247"/>
  <w15:docId w15:val="{38A5B17E-A110-4183-A5E6-43103920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4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E54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75F85"/>
    <w:rPr>
      <w:rFonts w:cs="Times New Roman"/>
      <w:sz w:val="2"/>
    </w:rPr>
  </w:style>
  <w:style w:type="paragraph" w:styleId="a5">
    <w:name w:val="List Paragraph"/>
    <w:basedOn w:val="a"/>
    <w:uiPriority w:val="99"/>
    <w:qFormat/>
    <w:rsid w:val="0076531D"/>
    <w:pPr>
      <w:ind w:left="720"/>
      <w:contextualSpacing/>
    </w:pPr>
  </w:style>
  <w:style w:type="paragraph" w:styleId="a6">
    <w:name w:val="Normal (Web)"/>
    <w:basedOn w:val="a"/>
    <w:uiPriority w:val="99"/>
    <w:rsid w:val="0001610F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rsid w:val="0001610F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rsid w:val="0001610F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rsid w:val="000161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01610F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rsid w:val="000161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locked/>
    <w:rsid w:val="0001610F"/>
    <w:rPr>
      <w:rFonts w:cs="Times New Roman"/>
      <w:b/>
      <w:bCs/>
    </w:rPr>
  </w:style>
  <w:style w:type="table" w:styleId="ad">
    <w:name w:val="Table Grid"/>
    <w:basedOn w:val="a1"/>
    <w:uiPriority w:val="99"/>
    <w:rsid w:val="00ED00A8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12</Pages>
  <Words>2958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Негосударственный пенсионный фонд</vt:lpstr>
    </vt:vector>
  </TitlesOfParts>
  <Company/>
  <LinksUpToDate>false</LinksUpToDate>
  <CharactersWithSpaces>19784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Негосударственный пенсионный фонд</dc:title>
  <dc:subject/>
  <dc:creator>A.Y.</dc:creator>
  <cp:keywords/>
  <dc:description/>
  <cp:lastModifiedBy>Екатерина Блинова</cp:lastModifiedBy>
  <cp:revision>12</cp:revision>
  <cp:lastPrinted>2015-09-30T12:38:00Z</cp:lastPrinted>
  <dcterms:created xsi:type="dcterms:W3CDTF">2015-09-07T16:30:00Z</dcterms:created>
  <dcterms:modified xsi:type="dcterms:W3CDTF">2015-10-01T13:25:00Z</dcterms:modified>
</cp:coreProperties>
</file>